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8F28" w14:textId="77777777" w:rsidR="00023085" w:rsidRPr="00951F9C" w:rsidRDefault="00B81BF3" w:rsidP="00BC4AD8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951F9C">
        <w:rPr>
          <w:rFonts w:ascii="Arial" w:hAnsi="Arial" w:cs="Arial"/>
          <w:b/>
          <w:bCs/>
          <w:sz w:val="36"/>
          <w:szCs w:val="36"/>
        </w:rPr>
        <w:t>Minutes of the F</w:t>
      </w:r>
      <w:r w:rsidR="00023085" w:rsidRPr="00951F9C">
        <w:rPr>
          <w:rFonts w:ascii="Arial" w:hAnsi="Arial" w:cs="Arial"/>
          <w:b/>
          <w:bCs/>
          <w:sz w:val="36"/>
          <w:szCs w:val="36"/>
        </w:rPr>
        <w:t xml:space="preserve">ulfen </w:t>
      </w:r>
      <w:r w:rsidRPr="00951F9C">
        <w:rPr>
          <w:rFonts w:ascii="Arial" w:hAnsi="Arial" w:cs="Arial"/>
          <w:b/>
          <w:bCs/>
          <w:sz w:val="36"/>
          <w:szCs w:val="36"/>
        </w:rPr>
        <w:t>P</w:t>
      </w:r>
      <w:r w:rsidR="00023085" w:rsidRPr="00951F9C">
        <w:rPr>
          <w:rFonts w:ascii="Arial" w:hAnsi="Arial" w:cs="Arial"/>
          <w:b/>
          <w:bCs/>
          <w:sz w:val="36"/>
          <w:szCs w:val="36"/>
        </w:rPr>
        <w:t xml:space="preserve">rimary </w:t>
      </w:r>
      <w:r w:rsidRPr="00951F9C">
        <w:rPr>
          <w:rFonts w:ascii="Arial" w:hAnsi="Arial" w:cs="Arial"/>
          <w:b/>
          <w:bCs/>
          <w:sz w:val="36"/>
          <w:szCs w:val="36"/>
        </w:rPr>
        <w:t>S</w:t>
      </w:r>
      <w:r w:rsidR="00023085" w:rsidRPr="00951F9C">
        <w:rPr>
          <w:rFonts w:ascii="Arial" w:hAnsi="Arial" w:cs="Arial"/>
          <w:b/>
          <w:bCs/>
          <w:sz w:val="36"/>
          <w:szCs w:val="36"/>
        </w:rPr>
        <w:t>chool</w:t>
      </w:r>
      <w:r w:rsidRPr="00951F9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19373C9" w14:textId="1154D809" w:rsidR="00B81BF3" w:rsidRPr="00951F9C" w:rsidRDefault="00B81BF3" w:rsidP="00BC4AD8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951F9C">
        <w:rPr>
          <w:rFonts w:ascii="Arial" w:hAnsi="Arial" w:cs="Arial"/>
          <w:b/>
          <w:bCs/>
          <w:sz w:val="36"/>
          <w:szCs w:val="36"/>
        </w:rPr>
        <w:t>Full Governing Board Meeting</w:t>
      </w:r>
    </w:p>
    <w:p w14:paraId="00CDC495" w14:textId="77777777" w:rsidR="00B81BF3" w:rsidRPr="00951F9C" w:rsidRDefault="00B81BF3" w:rsidP="00BC4AD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951F9C">
        <w:rPr>
          <w:rFonts w:ascii="Arial" w:hAnsi="Arial" w:cs="Arial"/>
          <w:b/>
          <w:bCs/>
          <w:sz w:val="28"/>
          <w:szCs w:val="28"/>
        </w:rPr>
        <w:t>Held in the School on Tuesday 4</w:t>
      </w:r>
      <w:r w:rsidRPr="00951F9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951F9C">
        <w:rPr>
          <w:rFonts w:ascii="Arial" w:hAnsi="Arial" w:cs="Arial"/>
          <w:b/>
          <w:bCs/>
          <w:sz w:val="28"/>
          <w:szCs w:val="28"/>
        </w:rPr>
        <w:t xml:space="preserve"> October 6.15pm</w:t>
      </w:r>
    </w:p>
    <w:p w14:paraId="70FB4472" w14:textId="77777777" w:rsidR="00B81BF3" w:rsidRPr="00951F9C" w:rsidRDefault="00B81BF3" w:rsidP="00BC4AD8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7F02D99" w14:textId="65425934" w:rsidR="00EE2AB3" w:rsidRPr="00951F9C" w:rsidRDefault="00EE2AB3" w:rsidP="00BC4AD8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51F9C">
        <w:rPr>
          <w:rFonts w:ascii="Arial" w:hAnsi="Arial" w:cs="Arial"/>
          <w:b/>
          <w:bCs/>
        </w:rPr>
        <w:t>Present:</w:t>
      </w:r>
      <w:r w:rsidRPr="00951F9C">
        <w:rPr>
          <w:rFonts w:ascii="Arial" w:hAnsi="Arial" w:cs="Arial"/>
          <w:b/>
          <w:bCs/>
        </w:rPr>
        <w:tab/>
      </w:r>
      <w:r w:rsidR="00BF12E9" w:rsidRPr="00951F9C">
        <w:rPr>
          <w:rFonts w:ascii="Arial" w:hAnsi="Arial" w:cs="Arial"/>
          <w:sz w:val="20"/>
          <w:szCs w:val="20"/>
        </w:rPr>
        <w:t>Mrs C Ballett (</w:t>
      </w:r>
      <w:r w:rsidR="003A070A" w:rsidRPr="00951F9C">
        <w:rPr>
          <w:rFonts w:ascii="Arial" w:hAnsi="Arial" w:cs="Arial"/>
          <w:sz w:val="20"/>
          <w:szCs w:val="20"/>
        </w:rPr>
        <w:t xml:space="preserve">Vice-Chair - </w:t>
      </w:r>
      <w:r w:rsidR="00BF12E9" w:rsidRPr="00951F9C">
        <w:rPr>
          <w:rFonts w:ascii="Arial" w:hAnsi="Arial" w:cs="Arial"/>
          <w:sz w:val="20"/>
          <w:szCs w:val="20"/>
        </w:rPr>
        <w:t xml:space="preserve">Co-opted), </w:t>
      </w:r>
      <w:r w:rsidR="00214D34" w:rsidRPr="00951F9C">
        <w:rPr>
          <w:rFonts w:ascii="Arial" w:hAnsi="Arial" w:cs="Arial"/>
          <w:sz w:val="20"/>
          <w:szCs w:val="20"/>
        </w:rPr>
        <w:t>Mr Boardman</w:t>
      </w:r>
      <w:r w:rsidR="00A92A15" w:rsidRPr="00951F9C">
        <w:rPr>
          <w:rFonts w:ascii="Arial" w:hAnsi="Arial" w:cs="Arial"/>
          <w:sz w:val="20"/>
          <w:szCs w:val="20"/>
        </w:rPr>
        <w:t xml:space="preserve"> (</w:t>
      </w:r>
      <w:r w:rsidR="003A070A" w:rsidRPr="00951F9C">
        <w:rPr>
          <w:rFonts w:ascii="Arial" w:hAnsi="Arial" w:cs="Arial"/>
          <w:sz w:val="20"/>
          <w:szCs w:val="20"/>
        </w:rPr>
        <w:t xml:space="preserve">Chair - </w:t>
      </w:r>
      <w:r w:rsidR="00A92A15" w:rsidRPr="00951F9C">
        <w:rPr>
          <w:rFonts w:ascii="Arial" w:hAnsi="Arial" w:cs="Arial"/>
          <w:sz w:val="20"/>
          <w:szCs w:val="20"/>
        </w:rPr>
        <w:t>LA)</w:t>
      </w:r>
      <w:r w:rsidR="00214D34" w:rsidRPr="00951F9C">
        <w:rPr>
          <w:rFonts w:ascii="Arial" w:hAnsi="Arial" w:cs="Arial"/>
          <w:sz w:val="20"/>
          <w:szCs w:val="20"/>
        </w:rPr>
        <w:t>,</w:t>
      </w:r>
      <w:r w:rsidR="00214D34" w:rsidRPr="00951F9C">
        <w:rPr>
          <w:rFonts w:ascii="Arial" w:hAnsi="Arial" w:cs="Arial"/>
          <w:b/>
          <w:bCs/>
          <w:sz w:val="20"/>
          <w:szCs w:val="20"/>
        </w:rPr>
        <w:t xml:space="preserve"> </w:t>
      </w:r>
      <w:r w:rsidR="00214D34" w:rsidRPr="00951F9C">
        <w:rPr>
          <w:rFonts w:ascii="Arial" w:hAnsi="Arial" w:cs="Arial"/>
          <w:sz w:val="20"/>
          <w:szCs w:val="20"/>
        </w:rPr>
        <w:t>Mrs Connock</w:t>
      </w:r>
      <w:r w:rsidR="00BF12E9" w:rsidRPr="00951F9C">
        <w:rPr>
          <w:rFonts w:ascii="Arial" w:hAnsi="Arial" w:cs="Arial"/>
          <w:sz w:val="20"/>
          <w:szCs w:val="20"/>
        </w:rPr>
        <w:t xml:space="preserve"> (Co-opted)</w:t>
      </w:r>
      <w:r w:rsidR="00214D34" w:rsidRPr="00951F9C">
        <w:rPr>
          <w:rFonts w:ascii="Arial" w:hAnsi="Arial" w:cs="Arial"/>
          <w:sz w:val="20"/>
          <w:szCs w:val="20"/>
        </w:rPr>
        <w:t xml:space="preserve">, </w:t>
      </w:r>
      <w:r w:rsidR="00F31D98" w:rsidRPr="00951F9C">
        <w:rPr>
          <w:rFonts w:ascii="Arial" w:hAnsi="Arial" w:cs="Arial"/>
          <w:sz w:val="20"/>
          <w:szCs w:val="20"/>
        </w:rPr>
        <w:t>Mrs Dingle</w:t>
      </w:r>
      <w:r w:rsidR="00D61F0F" w:rsidRPr="00951F9C">
        <w:rPr>
          <w:rFonts w:ascii="Arial" w:hAnsi="Arial" w:cs="Arial"/>
          <w:sz w:val="20"/>
          <w:szCs w:val="20"/>
        </w:rPr>
        <w:t xml:space="preserve"> (Parent)</w:t>
      </w:r>
      <w:r w:rsidR="00F31D98" w:rsidRPr="00951F9C">
        <w:rPr>
          <w:rFonts w:ascii="Arial" w:hAnsi="Arial" w:cs="Arial"/>
          <w:sz w:val="20"/>
          <w:szCs w:val="20"/>
        </w:rPr>
        <w:t xml:space="preserve">, Mrs Davies (Headteacher), </w:t>
      </w:r>
      <w:r w:rsidR="00214D34" w:rsidRPr="00951F9C">
        <w:rPr>
          <w:rFonts w:ascii="Arial" w:hAnsi="Arial" w:cs="Arial"/>
          <w:sz w:val="20"/>
          <w:szCs w:val="20"/>
        </w:rPr>
        <w:t xml:space="preserve">Mr </w:t>
      </w:r>
      <w:r w:rsidR="00254AD3" w:rsidRPr="00F23E95">
        <w:rPr>
          <w:rFonts w:ascii="Arial" w:hAnsi="Arial" w:cs="Arial"/>
          <w:sz w:val="20"/>
          <w:szCs w:val="20"/>
        </w:rPr>
        <w:t>F</w:t>
      </w:r>
      <w:r w:rsidR="00A02AD3" w:rsidRPr="00F23E95">
        <w:rPr>
          <w:rFonts w:ascii="Arial" w:hAnsi="Arial" w:cs="Arial"/>
          <w:sz w:val="20"/>
          <w:szCs w:val="20"/>
        </w:rPr>
        <w:t>i</w:t>
      </w:r>
      <w:r w:rsidR="00214D34" w:rsidRPr="00F23E95">
        <w:rPr>
          <w:rFonts w:ascii="Arial" w:hAnsi="Arial" w:cs="Arial"/>
          <w:sz w:val="20"/>
          <w:szCs w:val="20"/>
        </w:rPr>
        <w:t>eld</w:t>
      </w:r>
      <w:r w:rsidR="00B00C7C" w:rsidRPr="00F23E95">
        <w:rPr>
          <w:rFonts w:ascii="Arial" w:hAnsi="Arial" w:cs="Arial"/>
          <w:sz w:val="20"/>
          <w:szCs w:val="20"/>
        </w:rPr>
        <w:t xml:space="preserve"> (</w:t>
      </w:r>
      <w:r w:rsidR="00F23E95">
        <w:rPr>
          <w:rFonts w:ascii="Arial" w:hAnsi="Arial" w:cs="Arial"/>
          <w:sz w:val="20"/>
          <w:szCs w:val="20"/>
        </w:rPr>
        <w:t>C</w:t>
      </w:r>
      <w:r w:rsidR="00F23E95" w:rsidRPr="00F23E95">
        <w:rPr>
          <w:rFonts w:ascii="Arial" w:hAnsi="Arial" w:cs="Arial"/>
          <w:sz w:val="20"/>
          <w:szCs w:val="20"/>
        </w:rPr>
        <w:t>o-opted</w:t>
      </w:r>
      <w:r w:rsidR="00B00C7C" w:rsidRPr="00F23E95">
        <w:rPr>
          <w:rFonts w:ascii="Arial" w:hAnsi="Arial" w:cs="Arial"/>
          <w:sz w:val="20"/>
          <w:szCs w:val="20"/>
        </w:rPr>
        <w:t>)</w:t>
      </w:r>
      <w:r w:rsidR="00254AD3" w:rsidRPr="00F23E95">
        <w:rPr>
          <w:rFonts w:ascii="Arial" w:hAnsi="Arial" w:cs="Arial"/>
          <w:sz w:val="20"/>
          <w:szCs w:val="20"/>
        </w:rPr>
        <w:t>,</w:t>
      </w:r>
      <w:r w:rsidR="00254AD3" w:rsidRPr="00951F9C">
        <w:rPr>
          <w:rFonts w:ascii="Arial" w:hAnsi="Arial" w:cs="Arial"/>
          <w:sz w:val="20"/>
          <w:szCs w:val="20"/>
        </w:rPr>
        <w:t xml:space="preserve"> </w:t>
      </w:r>
      <w:r w:rsidR="00A92A15" w:rsidRPr="00951F9C">
        <w:rPr>
          <w:rFonts w:ascii="Arial" w:hAnsi="Arial" w:cs="Arial"/>
          <w:sz w:val="20"/>
          <w:szCs w:val="20"/>
        </w:rPr>
        <w:t>Mrs Kilgallen (Staff)</w:t>
      </w:r>
      <w:r w:rsidR="00BF12E9" w:rsidRPr="00951F9C">
        <w:rPr>
          <w:rFonts w:ascii="Arial" w:hAnsi="Arial" w:cs="Arial"/>
          <w:sz w:val="20"/>
          <w:szCs w:val="20"/>
        </w:rPr>
        <w:t>,</w:t>
      </w:r>
      <w:r w:rsidR="00144678" w:rsidRPr="00951F9C">
        <w:rPr>
          <w:rFonts w:ascii="Arial" w:hAnsi="Arial" w:cs="Arial"/>
          <w:sz w:val="20"/>
          <w:szCs w:val="20"/>
        </w:rPr>
        <w:t xml:space="preserve"> </w:t>
      </w:r>
      <w:r w:rsidR="00F31D98" w:rsidRPr="00951F9C">
        <w:rPr>
          <w:rFonts w:ascii="Arial" w:hAnsi="Arial" w:cs="Arial"/>
          <w:sz w:val="20"/>
          <w:szCs w:val="20"/>
        </w:rPr>
        <w:t>Mr Middleton (</w:t>
      </w:r>
      <w:r w:rsidR="006A3328" w:rsidRPr="00951F9C">
        <w:rPr>
          <w:rFonts w:ascii="Arial" w:hAnsi="Arial" w:cs="Arial"/>
          <w:sz w:val="20"/>
          <w:szCs w:val="20"/>
        </w:rPr>
        <w:t>ex-co-opted</w:t>
      </w:r>
      <w:r w:rsidR="00F31D98" w:rsidRPr="00951F9C">
        <w:rPr>
          <w:rFonts w:ascii="Arial" w:hAnsi="Arial" w:cs="Arial"/>
          <w:sz w:val="20"/>
          <w:szCs w:val="20"/>
        </w:rPr>
        <w:t>), Mrs Poxon</w:t>
      </w:r>
      <w:r w:rsidR="00F74447" w:rsidRPr="00951F9C">
        <w:rPr>
          <w:rFonts w:ascii="Arial" w:hAnsi="Arial" w:cs="Arial"/>
          <w:sz w:val="20"/>
          <w:szCs w:val="20"/>
        </w:rPr>
        <w:t xml:space="preserve"> (Co-opted)</w:t>
      </w:r>
      <w:r w:rsidR="00F31D98" w:rsidRPr="00951F9C">
        <w:rPr>
          <w:rFonts w:ascii="Arial" w:hAnsi="Arial" w:cs="Arial"/>
          <w:sz w:val="20"/>
          <w:szCs w:val="20"/>
        </w:rPr>
        <w:t xml:space="preserve">, </w:t>
      </w:r>
      <w:r w:rsidR="00E53CBA" w:rsidRPr="00951F9C">
        <w:rPr>
          <w:rFonts w:ascii="Arial" w:hAnsi="Arial" w:cs="Arial"/>
          <w:sz w:val="20"/>
          <w:szCs w:val="20"/>
        </w:rPr>
        <w:t>Mr Ritchie</w:t>
      </w:r>
      <w:r w:rsidR="00D61F0F" w:rsidRPr="00951F9C">
        <w:rPr>
          <w:rFonts w:ascii="Arial" w:hAnsi="Arial" w:cs="Arial"/>
          <w:sz w:val="20"/>
          <w:szCs w:val="20"/>
        </w:rPr>
        <w:t xml:space="preserve"> (Parent), </w:t>
      </w:r>
      <w:r w:rsidR="00F74447" w:rsidRPr="00951F9C">
        <w:rPr>
          <w:rFonts w:ascii="Arial" w:hAnsi="Arial" w:cs="Arial"/>
          <w:sz w:val="20"/>
          <w:szCs w:val="20"/>
        </w:rPr>
        <w:t>Mrs Tranter (Co-opted)</w:t>
      </w:r>
      <w:r w:rsidR="00144678" w:rsidRPr="00951F9C">
        <w:rPr>
          <w:rFonts w:ascii="Arial" w:hAnsi="Arial" w:cs="Arial"/>
          <w:sz w:val="20"/>
          <w:szCs w:val="20"/>
        </w:rPr>
        <w:t>.</w:t>
      </w:r>
    </w:p>
    <w:p w14:paraId="24912C65" w14:textId="77777777" w:rsidR="00254AD3" w:rsidRPr="00951F9C" w:rsidRDefault="00254AD3" w:rsidP="00BC4AD8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4F849EF0" w14:textId="77777777" w:rsidR="004D6B2D" w:rsidRPr="00951F9C" w:rsidRDefault="00254AD3" w:rsidP="00BC4AD8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51F9C">
        <w:rPr>
          <w:rFonts w:ascii="Arial" w:hAnsi="Arial" w:cs="Arial"/>
          <w:sz w:val="20"/>
          <w:szCs w:val="20"/>
        </w:rPr>
        <w:t>In Attendance</w:t>
      </w:r>
      <w:r w:rsidRPr="00951F9C">
        <w:rPr>
          <w:rFonts w:ascii="Arial" w:hAnsi="Arial" w:cs="Arial"/>
          <w:sz w:val="20"/>
          <w:szCs w:val="20"/>
        </w:rPr>
        <w:tab/>
      </w:r>
      <w:r w:rsidR="004D6B2D" w:rsidRPr="00951F9C">
        <w:rPr>
          <w:rFonts w:ascii="Arial" w:hAnsi="Arial" w:cs="Arial"/>
          <w:sz w:val="20"/>
          <w:szCs w:val="20"/>
        </w:rPr>
        <w:t>Mrs C Hawkins</w:t>
      </w:r>
    </w:p>
    <w:p w14:paraId="4F59F70C" w14:textId="37E461B1" w:rsidR="00254AD3" w:rsidRPr="00951F9C" w:rsidRDefault="00254AD3" w:rsidP="004D6B2D">
      <w:pPr>
        <w:pStyle w:val="NoSpacing"/>
        <w:ind w:left="1440"/>
        <w:jc w:val="both"/>
        <w:rPr>
          <w:rFonts w:ascii="Arial" w:hAnsi="Arial" w:cs="Arial"/>
          <w:sz w:val="20"/>
          <w:szCs w:val="20"/>
        </w:rPr>
      </w:pPr>
      <w:r w:rsidRPr="00951F9C">
        <w:rPr>
          <w:rFonts w:ascii="Arial" w:hAnsi="Arial" w:cs="Arial"/>
          <w:sz w:val="20"/>
          <w:szCs w:val="20"/>
        </w:rPr>
        <w:t>Ms Tortoishell – Cover Clerk</w:t>
      </w:r>
      <w:r w:rsidR="0099723B" w:rsidRPr="00951F9C">
        <w:rPr>
          <w:rFonts w:ascii="Arial" w:hAnsi="Arial" w:cs="Arial"/>
          <w:sz w:val="20"/>
          <w:szCs w:val="20"/>
        </w:rPr>
        <w:t xml:space="preserve"> (Entrust)</w:t>
      </w:r>
    </w:p>
    <w:p w14:paraId="3D4F21B7" w14:textId="77777777" w:rsidR="00B81BF3" w:rsidRPr="00951F9C" w:rsidRDefault="00B81BF3" w:rsidP="00BC4AD8">
      <w:pPr>
        <w:pStyle w:val="NoSpacing"/>
        <w:jc w:val="both"/>
        <w:rPr>
          <w:rFonts w:ascii="Arial" w:hAnsi="Arial" w:cs="Arial"/>
        </w:rPr>
      </w:pPr>
    </w:p>
    <w:p w14:paraId="1FCD2DD1" w14:textId="5811E074" w:rsidR="00B81BF3" w:rsidRPr="00951F9C" w:rsidRDefault="00B81BF3" w:rsidP="005C77B2">
      <w:pPr>
        <w:pStyle w:val="NoSpacing"/>
        <w:numPr>
          <w:ilvl w:val="0"/>
          <w:numId w:val="6"/>
        </w:numPr>
        <w:ind w:hanging="720"/>
        <w:rPr>
          <w:rFonts w:ascii="Arial" w:hAnsi="Arial" w:cs="Arial"/>
          <w:b/>
          <w:bCs/>
        </w:rPr>
      </w:pPr>
      <w:r w:rsidRPr="00951F9C">
        <w:rPr>
          <w:rFonts w:ascii="Arial" w:hAnsi="Arial" w:cs="Arial"/>
          <w:b/>
          <w:bCs/>
        </w:rPr>
        <w:t>Welcome</w:t>
      </w:r>
    </w:p>
    <w:p w14:paraId="3D108544" w14:textId="77777777" w:rsidR="005C77B2" w:rsidRPr="00951F9C" w:rsidRDefault="005C77B2" w:rsidP="008923E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067189F5" w14:textId="6F2BB271" w:rsidR="00A9491A" w:rsidRPr="00951F9C" w:rsidRDefault="00A54BB0" w:rsidP="00AE1B9D">
      <w:pPr>
        <w:pStyle w:val="NoSpacing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Mr Middleton </w:t>
      </w:r>
      <w:r w:rsidR="00A9491A" w:rsidRPr="00951F9C">
        <w:rPr>
          <w:rFonts w:ascii="Arial" w:hAnsi="Arial" w:cs="Arial"/>
          <w:bCs/>
          <w:sz w:val="20"/>
          <w:szCs w:val="20"/>
        </w:rPr>
        <w:t>welcomed everyone to the first meeting of the 2022/2023 academic year</w:t>
      </w:r>
      <w:r w:rsidRPr="00951F9C">
        <w:rPr>
          <w:rFonts w:ascii="Arial" w:hAnsi="Arial" w:cs="Arial"/>
          <w:bCs/>
          <w:sz w:val="20"/>
          <w:szCs w:val="20"/>
        </w:rPr>
        <w:t xml:space="preserve"> and informed the Board that he was stepping down from the Governing Board.</w:t>
      </w:r>
    </w:p>
    <w:p w14:paraId="3F3F3CFC" w14:textId="77777777" w:rsidR="005C77B2" w:rsidRPr="00951F9C" w:rsidRDefault="005C77B2" w:rsidP="00AE1B9D">
      <w:pPr>
        <w:pStyle w:val="NoSpacing"/>
        <w:ind w:left="709"/>
        <w:rPr>
          <w:rFonts w:ascii="Arial" w:hAnsi="Arial" w:cs="Arial"/>
          <w:bCs/>
          <w:sz w:val="20"/>
          <w:szCs w:val="20"/>
        </w:rPr>
      </w:pPr>
    </w:p>
    <w:p w14:paraId="4A3EBD0C" w14:textId="649A7DC5" w:rsidR="00BC4AD8" w:rsidRDefault="00A54BB0" w:rsidP="00AE1B9D">
      <w:pPr>
        <w:pStyle w:val="NoSpacing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Thanks were given to DM for all his support to the school and the Governing Board</w:t>
      </w:r>
      <w:r w:rsidR="00AE1B9D">
        <w:rPr>
          <w:rFonts w:ascii="Arial" w:hAnsi="Arial" w:cs="Arial"/>
          <w:bCs/>
          <w:sz w:val="20"/>
          <w:szCs w:val="20"/>
        </w:rPr>
        <w:t>.</w:t>
      </w:r>
      <w:r w:rsidRPr="00951F9C">
        <w:rPr>
          <w:rFonts w:ascii="Arial" w:hAnsi="Arial" w:cs="Arial"/>
          <w:bCs/>
          <w:sz w:val="20"/>
          <w:szCs w:val="20"/>
        </w:rPr>
        <w:t xml:space="preserve"> </w:t>
      </w:r>
    </w:p>
    <w:p w14:paraId="133147C1" w14:textId="77777777" w:rsidR="00AE1B9D" w:rsidRPr="00951F9C" w:rsidRDefault="00AE1B9D" w:rsidP="00AE1B9D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</w:p>
    <w:p w14:paraId="1D637794" w14:textId="2A2D1982" w:rsidR="00B81BF3" w:rsidRPr="00951F9C" w:rsidRDefault="00B81BF3" w:rsidP="005C77B2">
      <w:pPr>
        <w:pStyle w:val="NoSpacing"/>
        <w:numPr>
          <w:ilvl w:val="0"/>
          <w:numId w:val="6"/>
        </w:numPr>
        <w:ind w:hanging="720"/>
        <w:rPr>
          <w:rFonts w:ascii="Arial" w:hAnsi="Arial" w:cs="Arial"/>
          <w:b/>
          <w:bCs/>
        </w:rPr>
      </w:pPr>
      <w:r w:rsidRPr="00951F9C">
        <w:rPr>
          <w:rFonts w:ascii="Arial" w:hAnsi="Arial" w:cs="Arial"/>
          <w:b/>
          <w:bCs/>
        </w:rPr>
        <w:t>Attendance</w:t>
      </w:r>
    </w:p>
    <w:p w14:paraId="3BE1AD62" w14:textId="77777777" w:rsidR="005C77B2" w:rsidRPr="00951F9C" w:rsidRDefault="005C77B2" w:rsidP="008923EC">
      <w:pPr>
        <w:pStyle w:val="NoSpacing"/>
        <w:rPr>
          <w:rFonts w:ascii="Arial" w:hAnsi="Arial" w:cs="Arial"/>
          <w:sz w:val="20"/>
          <w:szCs w:val="20"/>
        </w:rPr>
      </w:pPr>
    </w:p>
    <w:p w14:paraId="6B59A9E8" w14:textId="3AB48F13" w:rsidR="00A9491A" w:rsidRPr="00951F9C" w:rsidRDefault="00AC5310" w:rsidP="00D561B8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951F9C">
        <w:rPr>
          <w:rFonts w:ascii="Arial" w:hAnsi="Arial" w:cs="Arial"/>
          <w:sz w:val="20"/>
          <w:szCs w:val="20"/>
        </w:rPr>
        <w:t>See above.</w:t>
      </w:r>
    </w:p>
    <w:p w14:paraId="3C9F0F07" w14:textId="77777777" w:rsidR="000B2FE2" w:rsidRPr="00951F9C" w:rsidRDefault="000B2FE2" w:rsidP="008923E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0BEF3BA4" w14:textId="0C41B743" w:rsidR="00B81BF3" w:rsidRPr="00951F9C" w:rsidRDefault="00B81BF3" w:rsidP="008923EC">
      <w:pPr>
        <w:pStyle w:val="NoSpacing"/>
        <w:rPr>
          <w:rFonts w:ascii="Arial" w:hAnsi="Arial" w:cs="Arial"/>
          <w:b/>
          <w:bCs/>
        </w:rPr>
      </w:pPr>
      <w:r w:rsidRPr="00951F9C">
        <w:rPr>
          <w:rFonts w:ascii="Arial" w:hAnsi="Arial" w:cs="Arial"/>
          <w:b/>
          <w:bCs/>
        </w:rPr>
        <w:t xml:space="preserve">3. </w:t>
      </w:r>
      <w:r w:rsidR="005C77B2" w:rsidRPr="00951F9C">
        <w:rPr>
          <w:rFonts w:ascii="Arial" w:hAnsi="Arial" w:cs="Arial"/>
          <w:b/>
          <w:bCs/>
        </w:rPr>
        <w:tab/>
      </w:r>
      <w:r w:rsidRPr="00951F9C">
        <w:rPr>
          <w:rFonts w:ascii="Arial" w:hAnsi="Arial" w:cs="Arial"/>
          <w:b/>
          <w:bCs/>
        </w:rPr>
        <w:t>Apologies</w:t>
      </w:r>
    </w:p>
    <w:p w14:paraId="35B03747" w14:textId="77777777" w:rsidR="005C77B2" w:rsidRPr="00951F9C" w:rsidRDefault="005C77B2" w:rsidP="008923EC">
      <w:pPr>
        <w:pStyle w:val="NoSpacing"/>
        <w:rPr>
          <w:rFonts w:ascii="Arial" w:hAnsi="Arial" w:cs="Arial"/>
          <w:sz w:val="20"/>
          <w:szCs w:val="20"/>
        </w:rPr>
      </w:pPr>
    </w:p>
    <w:p w14:paraId="64ACF6E3" w14:textId="39D0ABD5" w:rsidR="00576BD2" w:rsidRPr="00951F9C" w:rsidRDefault="00576BD2" w:rsidP="006E1515">
      <w:pPr>
        <w:pStyle w:val="NoSpacing"/>
        <w:ind w:left="993" w:hanging="993"/>
        <w:jc w:val="both"/>
        <w:rPr>
          <w:rFonts w:ascii="Arial" w:hAnsi="Arial" w:cs="Arial"/>
          <w:sz w:val="20"/>
          <w:szCs w:val="20"/>
        </w:rPr>
      </w:pPr>
      <w:r w:rsidRPr="00951F9C">
        <w:rPr>
          <w:rFonts w:ascii="Arial" w:hAnsi="Arial" w:cs="Arial"/>
          <w:b/>
          <w:bCs/>
          <w:sz w:val="20"/>
          <w:szCs w:val="20"/>
        </w:rPr>
        <w:t>Resolved:</w:t>
      </w:r>
      <w:r w:rsidRPr="00951F9C">
        <w:rPr>
          <w:rFonts w:ascii="Arial" w:hAnsi="Arial" w:cs="Arial"/>
          <w:bCs/>
          <w:sz w:val="20"/>
          <w:szCs w:val="20"/>
        </w:rPr>
        <w:t xml:space="preserve"> that apologies for absence had been received and accepted from</w:t>
      </w:r>
      <w:r w:rsidR="00EE2AB3" w:rsidRPr="00951F9C">
        <w:rPr>
          <w:rFonts w:ascii="Arial" w:hAnsi="Arial" w:cs="Arial"/>
          <w:bCs/>
          <w:sz w:val="20"/>
          <w:szCs w:val="20"/>
        </w:rPr>
        <w:t xml:space="preserve"> </w:t>
      </w:r>
      <w:r w:rsidR="00144678" w:rsidRPr="00951F9C">
        <w:rPr>
          <w:rFonts w:ascii="Arial" w:hAnsi="Arial" w:cs="Arial"/>
          <w:sz w:val="20"/>
          <w:szCs w:val="20"/>
        </w:rPr>
        <w:t xml:space="preserve">Mrs Lightfoot and Mrs  </w:t>
      </w:r>
      <w:r w:rsidR="008570E3" w:rsidRPr="00951F9C">
        <w:rPr>
          <w:rFonts w:ascii="Arial" w:hAnsi="Arial" w:cs="Arial"/>
          <w:sz w:val="20"/>
          <w:szCs w:val="20"/>
        </w:rPr>
        <w:t xml:space="preserve"> W</w:t>
      </w:r>
      <w:r w:rsidR="00144678" w:rsidRPr="00951F9C">
        <w:rPr>
          <w:rFonts w:ascii="Arial" w:hAnsi="Arial" w:cs="Arial"/>
          <w:sz w:val="20"/>
          <w:szCs w:val="20"/>
        </w:rPr>
        <w:t>hitcomb</w:t>
      </w:r>
    </w:p>
    <w:p w14:paraId="6A2F5511" w14:textId="77777777" w:rsidR="001901B6" w:rsidRPr="00951F9C" w:rsidRDefault="001901B6" w:rsidP="008923E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73CFB201" w14:textId="3CA732F5" w:rsidR="00B81BF3" w:rsidRPr="00951F9C" w:rsidRDefault="00B81BF3" w:rsidP="008923EC">
      <w:pPr>
        <w:pStyle w:val="NoSpacing"/>
        <w:rPr>
          <w:rFonts w:ascii="Arial" w:hAnsi="Arial" w:cs="Arial"/>
          <w:b/>
          <w:bCs/>
        </w:rPr>
      </w:pPr>
      <w:r w:rsidRPr="00951F9C">
        <w:rPr>
          <w:rFonts w:ascii="Arial" w:hAnsi="Arial" w:cs="Arial"/>
          <w:b/>
          <w:bCs/>
        </w:rPr>
        <w:t xml:space="preserve">4. </w:t>
      </w:r>
      <w:r w:rsidR="005C77B2" w:rsidRPr="00951F9C">
        <w:rPr>
          <w:rFonts w:ascii="Arial" w:hAnsi="Arial" w:cs="Arial"/>
          <w:b/>
          <w:bCs/>
        </w:rPr>
        <w:tab/>
      </w:r>
      <w:r w:rsidRPr="00951F9C">
        <w:rPr>
          <w:rFonts w:ascii="Arial" w:hAnsi="Arial" w:cs="Arial"/>
          <w:b/>
          <w:bCs/>
        </w:rPr>
        <w:t xml:space="preserve">Election of Chair </w:t>
      </w:r>
    </w:p>
    <w:p w14:paraId="3D076E3C" w14:textId="77777777" w:rsidR="006E1515" w:rsidRPr="00951F9C" w:rsidRDefault="006E1515" w:rsidP="008923E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7074E379" w14:textId="59BCDA16" w:rsidR="007C525A" w:rsidRPr="00951F9C" w:rsidRDefault="007C525A" w:rsidP="006E1515">
      <w:pPr>
        <w:pStyle w:val="NoSpacing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Prior to the election of the Chair the Governing Board must determine the date on which the </w:t>
      </w:r>
      <w:r w:rsidR="00E73B5D" w:rsidRPr="00951F9C">
        <w:rPr>
          <w:rFonts w:ascii="Arial" w:hAnsi="Arial" w:cs="Arial"/>
          <w:bCs/>
          <w:sz w:val="20"/>
          <w:szCs w:val="20"/>
        </w:rPr>
        <w:t>Term of office will end.</w:t>
      </w:r>
    </w:p>
    <w:p w14:paraId="2999716C" w14:textId="77777777" w:rsidR="006E1515" w:rsidRPr="00951F9C" w:rsidRDefault="006E1515" w:rsidP="006E1515">
      <w:pPr>
        <w:pStyle w:val="NoSpacing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04E058DB" w14:textId="47B037BA" w:rsidR="007C525A" w:rsidRPr="00951F9C" w:rsidRDefault="007C525A" w:rsidP="008923EC">
      <w:pPr>
        <w:pStyle w:val="NoSpacing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ab/>
      </w:r>
      <w:bookmarkStart w:id="0" w:name="_Hlk85463472"/>
      <w:r w:rsidRPr="00951F9C">
        <w:rPr>
          <w:rFonts w:ascii="Arial" w:hAnsi="Arial" w:cs="Arial"/>
          <w:bCs/>
          <w:sz w:val="20"/>
          <w:szCs w:val="20"/>
        </w:rPr>
        <w:t>The Board confirmed that the term of office will end autumn 2023</w:t>
      </w:r>
    </w:p>
    <w:p w14:paraId="02A541ED" w14:textId="77777777" w:rsidR="006E1515" w:rsidRPr="00951F9C" w:rsidRDefault="006E1515" w:rsidP="008923E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5889BE6A" w14:textId="30D7E62E" w:rsidR="007C525A" w:rsidRPr="00951F9C" w:rsidRDefault="007C525A" w:rsidP="008923EC">
      <w:pPr>
        <w:pStyle w:val="NoSpacing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ab/>
        <w:t xml:space="preserve">Nominations were received for </w:t>
      </w:r>
      <w:bookmarkEnd w:id="0"/>
      <w:r w:rsidR="006E1515" w:rsidRPr="00951F9C">
        <w:rPr>
          <w:rFonts w:ascii="Arial" w:hAnsi="Arial" w:cs="Arial"/>
          <w:bCs/>
          <w:sz w:val="20"/>
          <w:szCs w:val="20"/>
        </w:rPr>
        <w:t>Mr Jack Boardman.</w:t>
      </w:r>
    </w:p>
    <w:p w14:paraId="38520934" w14:textId="77777777" w:rsidR="006E1515" w:rsidRPr="00951F9C" w:rsidRDefault="006E1515" w:rsidP="008923E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33D5545A" w14:textId="181D7FAA" w:rsidR="007C525A" w:rsidRPr="00951F9C" w:rsidRDefault="007C525A" w:rsidP="008923EC">
      <w:pPr>
        <w:pStyle w:val="NoSpacing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ab/>
        <w:t>No other nominations were received.</w:t>
      </w:r>
    </w:p>
    <w:p w14:paraId="038FAB48" w14:textId="77777777" w:rsidR="006E1515" w:rsidRPr="00951F9C" w:rsidRDefault="006E1515" w:rsidP="008923E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3A5E26EA" w14:textId="1808FB26" w:rsidR="007C525A" w:rsidRDefault="007C525A" w:rsidP="006E1515">
      <w:pPr>
        <w:pStyle w:val="NoSpacing"/>
        <w:rPr>
          <w:rFonts w:ascii="Arial" w:hAnsi="Arial" w:cs="Arial"/>
          <w:sz w:val="20"/>
          <w:szCs w:val="20"/>
        </w:rPr>
      </w:pPr>
      <w:bookmarkStart w:id="1" w:name="_Hlk85463593"/>
      <w:r w:rsidRPr="00951F9C">
        <w:rPr>
          <w:rFonts w:ascii="Arial" w:hAnsi="Arial" w:cs="Arial"/>
          <w:b/>
          <w:sz w:val="20"/>
          <w:szCs w:val="20"/>
        </w:rPr>
        <w:t>Resolved:</w:t>
      </w:r>
      <w:r w:rsidRPr="00951F9C">
        <w:rPr>
          <w:rFonts w:ascii="Arial" w:hAnsi="Arial" w:cs="Arial"/>
          <w:sz w:val="20"/>
          <w:szCs w:val="20"/>
        </w:rPr>
        <w:t xml:space="preserve"> that </w:t>
      </w:r>
      <w:r w:rsidR="006E1515" w:rsidRPr="00951F9C">
        <w:rPr>
          <w:rFonts w:ascii="Arial" w:hAnsi="Arial" w:cs="Arial"/>
          <w:sz w:val="20"/>
          <w:szCs w:val="20"/>
        </w:rPr>
        <w:t xml:space="preserve">Mr Boardman </w:t>
      </w:r>
      <w:r w:rsidRPr="00951F9C">
        <w:rPr>
          <w:rFonts w:ascii="Arial" w:hAnsi="Arial" w:cs="Arial"/>
          <w:sz w:val="20"/>
          <w:szCs w:val="20"/>
        </w:rPr>
        <w:t xml:space="preserve">be elected as Chair </w:t>
      </w:r>
    </w:p>
    <w:p w14:paraId="351D85B8" w14:textId="77777777" w:rsidR="00951F9C" w:rsidRDefault="00951F9C" w:rsidP="006E1515">
      <w:pPr>
        <w:pStyle w:val="NoSpacing"/>
        <w:rPr>
          <w:rFonts w:ascii="Arial" w:hAnsi="Arial" w:cs="Arial"/>
          <w:sz w:val="20"/>
          <w:szCs w:val="20"/>
        </w:rPr>
      </w:pPr>
    </w:p>
    <w:p w14:paraId="32CF7929" w14:textId="667F31B3" w:rsidR="00951F9C" w:rsidRPr="00951F9C" w:rsidRDefault="00951F9C" w:rsidP="00906F2F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 Boardman thank</w:t>
      </w:r>
      <w:r w:rsidR="00AE1B9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 Mr Middleton</w:t>
      </w:r>
      <w:r w:rsidR="00DF10B2">
        <w:rPr>
          <w:rFonts w:ascii="Arial" w:hAnsi="Arial" w:cs="Arial"/>
          <w:sz w:val="20"/>
          <w:szCs w:val="20"/>
        </w:rPr>
        <w:t xml:space="preserve"> for all he has given to the school and DM was presented with </w:t>
      </w:r>
      <w:r w:rsidR="006C0906">
        <w:rPr>
          <w:rFonts w:ascii="Arial" w:hAnsi="Arial" w:cs="Arial"/>
          <w:sz w:val="20"/>
          <w:szCs w:val="20"/>
        </w:rPr>
        <w:t xml:space="preserve">a </w:t>
      </w:r>
      <w:r w:rsidR="00DF10B2">
        <w:rPr>
          <w:rFonts w:ascii="Arial" w:hAnsi="Arial" w:cs="Arial"/>
          <w:sz w:val="20"/>
          <w:szCs w:val="20"/>
        </w:rPr>
        <w:t>gift from the school and the Headteacher.</w:t>
      </w:r>
    </w:p>
    <w:p w14:paraId="6F2603E6" w14:textId="77777777" w:rsidR="006E1515" w:rsidRPr="00951F9C" w:rsidRDefault="006E1515" w:rsidP="006E1515">
      <w:pPr>
        <w:pStyle w:val="NoSpacing"/>
        <w:rPr>
          <w:rFonts w:ascii="Arial" w:hAnsi="Arial" w:cs="Arial"/>
        </w:rPr>
      </w:pPr>
    </w:p>
    <w:bookmarkEnd w:id="1"/>
    <w:p w14:paraId="01ECCFBF" w14:textId="47CB4639" w:rsidR="00B81BF3" w:rsidRPr="00951F9C" w:rsidRDefault="00B81BF3" w:rsidP="006E1515">
      <w:pPr>
        <w:pStyle w:val="NoSpacing"/>
        <w:rPr>
          <w:rFonts w:ascii="Arial" w:hAnsi="Arial" w:cs="Arial"/>
          <w:b/>
        </w:rPr>
      </w:pPr>
      <w:r w:rsidRPr="00951F9C">
        <w:rPr>
          <w:rFonts w:ascii="Arial" w:hAnsi="Arial" w:cs="Arial"/>
          <w:b/>
        </w:rPr>
        <w:t xml:space="preserve">5. </w:t>
      </w:r>
      <w:r w:rsidR="006E1515" w:rsidRPr="00951F9C">
        <w:rPr>
          <w:rFonts w:ascii="Arial" w:hAnsi="Arial" w:cs="Arial"/>
          <w:b/>
        </w:rPr>
        <w:tab/>
      </w:r>
      <w:r w:rsidRPr="00951F9C">
        <w:rPr>
          <w:rFonts w:ascii="Arial" w:hAnsi="Arial" w:cs="Arial"/>
          <w:b/>
        </w:rPr>
        <w:t>Governing Board Matters</w:t>
      </w:r>
    </w:p>
    <w:p w14:paraId="49353FF9" w14:textId="77777777" w:rsidR="006E1515" w:rsidRPr="00951F9C" w:rsidRDefault="006E1515" w:rsidP="00951F9C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Cs/>
          <w:sz w:val="20"/>
          <w:szCs w:val="20"/>
        </w:rPr>
      </w:pPr>
    </w:p>
    <w:p w14:paraId="62E7CEED" w14:textId="5C51CD13" w:rsidR="00B81BF3" w:rsidRPr="00DF49C7" w:rsidRDefault="00B81BF3" w:rsidP="00BC4A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F49C7">
        <w:rPr>
          <w:rFonts w:ascii="Arial" w:hAnsi="Arial" w:cs="Arial"/>
          <w:b/>
          <w:sz w:val="20"/>
          <w:szCs w:val="20"/>
        </w:rPr>
        <w:t>Membership</w:t>
      </w:r>
    </w:p>
    <w:p w14:paraId="2CE31B95" w14:textId="77777777" w:rsidR="003274A3" w:rsidRDefault="003274A3" w:rsidP="003274A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05D935D2" w14:textId="2457439C" w:rsidR="003274A3" w:rsidRPr="003274A3" w:rsidRDefault="003274A3" w:rsidP="003274A3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following terms of office are due to end shortly:</w:t>
      </w:r>
    </w:p>
    <w:p w14:paraId="2A8D9227" w14:textId="2C19FB98" w:rsidR="00C83FA2" w:rsidRPr="00B2114B" w:rsidRDefault="00C83FA2" w:rsidP="00B211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B2114B">
        <w:rPr>
          <w:rFonts w:ascii="Arial" w:hAnsi="Arial" w:cs="Arial"/>
          <w:bCs/>
          <w:sz w:val="20"/>
          <w:szCs w:val="20"/>
        </w:rPr>
        <w:t>Kelly Lightfoot – 23</w:t>
      </w:r>
      <w:r w:rsidRPr="00B2114B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Pr="00B2114B">
        <w:rPr>
          <w:rFonts w:ascii="Arial" w:hAnsi="Arial" w:cs="Arial"/>
          <w:bCs/>
          <w:sz w:val="20"/>
          <w:szCs w:val="20"/>
        </w:rPr>
        <w:t xml:space="preserve"> Nov </w:t>
      </w:r>
      <w:r w:rsidR="00B6316F" w:rsidRPr="00B2114B">
        <w:rPr>
          <w:rFonts w:ascii="Arial" w:hAnsi="Arial" w:cs="Arial"/>
          <w:bCs/>
          <w:sz w:val="20"/>
          <w:szCs w:val="20"/>
        </w:rPr>
        <w:t xml:space="preserve">Parent </w:t>
      </w:r>
    </w:p>
    <w:p w14:paraId="639DDB11" w14:textId="5A212235" w:rsidR="00C83FA2" w:rsidRPr="00B2114B" w:rsidRDefault="00B6316F" w:rsidP="00B211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B2114B">
        <w:rPr>
          <w:rFonts w:ascii="Arial" w:hAnsi="Arial" w:cs="Arial"/>
          <w:bCs/>
          <w:sz w:val="20"/>
          <w:szCs w:val="20"/>
        </w:rPr>
        <w:t>Elaine Whitcomb – 23</w:t>
      </w:r>
      <w:r w:rsidRPr="00B2114B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Pr="00B2114B">
        <w:rPr>
          <w:rFonts w:ascii="Arial" w:hAnsi="Arial" w:cs="Arial"/>
          <w:bCs/>
          <w:sz w:val="20"/>
          <w:szCs w:val="20"/>
        </w:rPr>
        <w:t xml:space="preserve"> Nov Parent</w:t>
      </w:r>
    </w:p>
    <w:p w14:paraId="1F2A75C1" w14:textId="75D4A840" w:rsidR="00B6316F" w:rsidRPr="00B2114B" w:rsidRDefault="00B6316F" w:rsidP="00B211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B2114B">
        <w:rPr>
          <w:rFonts w:ascii="Arial" w:hAnsi="Arial" w:cs="Arial"/>
          <w:bCs/>
          <w:sz w:val="20"/>
          <w:szCs w:val="20"/>
        </w:rPr>
        <w:t>Nicola Connock – 15</w:t>
      </w:r>
      <w:r w:rsidRPr="00B2114B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B2114B">
        <w:rPr>
          <w:rFonts w:ascii="Arial" w:hAnsi="Arial" w:cs="Arial"/>
          <w:bCs/>
          <w:sz w:val="20"/>
          <w:szCs w:val="20"/>
        </w:rPr>
        <w:t xml:space="preserve"> Oct Co-opted</w:t>
      </w:r>
    </w:p>
    <w:p w14:paraId="3C7A3483" w14:textId="0D6347E2" w:rsidR="00177255" w:rsidRPr="00B2114B" w:rsidRDefault="00177255" w:rsidP="00B211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B2114B">
        <w:rPr>
          <w:rFonts w:ascii="Arial" w:hAnsi="Arial" w:cs="Arial"/>
          <w:bCs/>
          <w:sz w:val="20"/>
          <w:szCs w:val="20"/>
        </w:rPr>
        <w:t>Louise Poxon – 6</w:t>
      </w:r>
      <w:r w:rsidRPr="00B2114B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B2114B">
        <w:rPr>
          <w:rFonts w:ascii="Arial" w:hAnsi="Arial" w:cs="Arial"/>
          <w:bCs/>
          <w:sz w:val="20"/>
          <w:szCs w:val="20"/>
        </w:rPr>
        <w:t xml:space="preserve"> Oct – Co-opted</w:t>
      </w:r>
    </w:p>
    <w:p w14:paraId="2EE8494C" w14:textId="4FA9174E" w:rsidR="00177255" w:rsidRPr="00B2114B" w:rsidRDefault="00177255" w:rsidP="00B211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B2114B">
        <w:rPr>
          <w:rFonts w:ascii="Arial" w:hAnsi="Arial" w:cs="Arial"/>
          <w:bCs/>
          <w:sz w:val="20"/>
          <w:szCs w:val="20"/>
        </w:rPr>
        <w:t>Carly Tranter – 15</w:t>
      </w:r>
      <w:r w:rsidRPr="00B2114B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B2114B">
        <w:rPr>
          <w:rFonts w:ascii="Arial" w:hAnsi="Arial" w:cs="Arial"/>
          <w:bCs/>
          <w:sz w:val="20"/>
          <w:szCs w:val="20"/>
        </w:rPr>
        <w:t xml:space="preserve"> Oct – Co-opted</w:t>
      </w:r>
    </w:p>
    <w:p w14:paraId="21318453" w14:textId="77777777" w:rsidR="006A7549" w:rsidRDefault="006A7549" w:rsidP="00BC4AD8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0"/>
          <w:szCs w:val="20"/>
        </w:rPr>
      </w:pPr>
    </w:p>
    <w:p w14:paraId="67BA4B63" w14:textId="7DD43F93" w:rsidR="00154116" w:rsidRDefault="00154116" w:rsidP="00BC4AD8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Current Vacancies:</w:t>
      </w:r>
    </w:p>
    <w:p w14:paraId="28DC5063" w14:textId="231967BF" w:rsidR="00154116" w:rsidRDefault="00154116" w:rsidP="001541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 x Co-opted Governors</w:t>
      </w:r>
    </w:p>
    <w:p w14:paraId="3B1155E8" w14:textId="0801CDF1" w:rsidR="00154116" w:rsidRDefault="00A34BA6" w:rsidP="001541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2 x Parent Governors (</w:t>
      </w:r>
      <w:r w:rsidR="00CA20E2">
        <w:rPr>
          <w:rFonts w:ascii="Arial" w:hAnsi="Arial" w:cs="Arial"/>
          <w:bCs/>
          <w:sz w:val="20"/>
          <w:szCs w:val="20"/>
        </w:rPr>
        <w:t>once KL’s term of office comes to an end)</w:t>
      </w:r>
    </w:p>
    <w:p w14:paraId="75CB727E" w14:textId="6E0E8703" w:rsidR="00177255" w:rsidRDefault="00177255" w:rsidP="00BC4AD8">
      <w:pPr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/>
          <w:sz w:val="20"/>
          <w:szCs w:val="20"/>
        </w:rPr>
        <w:t xml:space="preserve">Resolved: </w:t>
      </w:r>
      <w:r w:rsidR="002B39A4" w:rsidRPr="00951F9C">
        <w:rPr>
          <w:rFonts w:ascii="Arial" w:hAnsi="Arial" w:cs="Arial"/>
          <w:bCs/>
          <w:sz w:val="20"/>
          <w:szCs w:val="20"/>
        </w:rPr>
        <w:t xml:space="preserve">i) that </w:t>
      </w:r>
      <w:r w:rsidR="00BA4E56">
        <w:rPr>
          <w:rFonts w:ascii="Arial" w:hAnsi="Arial" w:cs="Arial"/>
          <w:bCs/>
          <w:sz w:val="20"/>
          <w:szCs w:val="20"/>
        </w:rPr>
        <w:t>the Headteacher will go out to parents to appoint new Parent Governors</w:t>
      </w:r>
    </w:p>
    <w:p w14:paraId="4A819098" w14:textId="66408715" w:rsidR="00BA4E56" w:rsidRDefault="00BA4E56" w:rsidP="00BC4AD8">
      <w:pPr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="003038B1">
        <w:rPr>
          <w:rFonts w:ascii="Arial" w:hAnsi="Arial" w:cs="Arial"/>
          <w:bCs/>
          <w:sz w:val="20"/>
          <w:szCs w:val="20"/>
        </w:rPr>
        <w:t xml:space="preserve">ii) EW </w:t>
      </w:r>
      <w:r w:rsidR="00630929">
        <w:rPr>
          <w:rFonts w:ascii="Arial" w:hAnsi="Arial" w:cs="Arial"/>
          <w:bCs/>
          <w:sz w:val="20"/>
          <w:szCs w:val="20"/>
        </w:rPr>
        <w:t>be approved as a Co-opted Governor</w:t>
      </w:r>
    </w:p>
    <w:p w14:paraId="742E4C49" w14:textId="266761B2" w:rsidR="0097792A" w:rsidRDefault="0097792A" w:rsidP="00BC4AD8">
      <w:pPr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iii) that LP and CT be reappointed as Co-opted Governors</w:t>
      </w:r>
    </w:p>
    <w:p w14:paraId="2A1A77BC" w14:textId="42F0E062" w:rsidR="0097792A" w:rsidRPr="003038B1" w:rsidRDefault="006A7549" w:rsidP="006A7549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97792A">
        <w:rPr>
          <w:rFonts w:ascii="Arial" w:hAnsi="Arial" w:cs="Arial"/>
          <w:bCs/>
          <w:sz w:val="20"/>
          <w:szCs w:val="20"/>
        </w:rPr>
        <w:t xml:space="preserve">   iv) that NC will be leaving the </w:t>
      </w:r>
      <w:r>
        <w:rPr>
          <w:rFonts w:ascii="Arial" w:hAnsi="Arial" w:cs="Arial"/>
          <w:bCs/>
          <w:sz w:val="20"/>
          <w:szCs w:val="20"/>
        </w:rPr>
        <w:t>Governing</w:t>
      </w:r>
      <w:r w:rsidR="0097792A">
        <w:rPr>
          <w:rFonts w:ascii="Arial" w:hAnsi="Arial" w:cs="Arial"/>
          <w:bCs/>
          <w:sz w:val="20"/>
          <w:szCs w:val="20"/>
        </w:rPr>
        <w:t xml:space="preserve"> Board and is thanked for all her support to the school </w:t>
      </w:r>
      <w:r>
        <w:rPr>
          <w:rFonts w:ascii="Arial" w:hAnsi="Arial" w:cs="Arial"/>
          <w:bCs/>
          <w:sz w:val="20"/>
          <w:szCs w:val="20"/>
        </w:rPr>
        <w:t>and the Governing Board</w:t>
      </w:r>
    </w:p>
    <w:p w14:paraId="234758BB" w14:textId="77777777" w:rsidR="002B39A4" w:rsidRPr="00D561B8" w:rsidRDefault="002B39A4" w:rsidP="00BC4AD8">
      <w:pPr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bCs/>
          <w:sz w:val="20"/>
          <w:szCs w:val="20"/>
        </w:rPr>
      </w:pPr>
    </w:p>
    <w:p w14:paraId="71FA3B47" w14:textId="7540EEDC" w:rsidR="00B81BF3" w:rsidRPr="00DF49C7" w:rsidRDefault="00B81BF3" w:rsidP="00DF49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F49C7">
        <w:rPr>
          <w:rFonts w:ascii="Arial" w:hAnsi="Arial" w:cs="Arial"/>
          <w:b/>
          <w:sz w:val="20"/>
          <w:szCs w:val="20"/>
        </w:rPr>
        <w:t>Confidentiality</w:t>
      </w:r>
    </w:p>
    <w:p w14:paraId="3A59E132" w14:textId="77777777" w:rsidR="00962976" w:rsidRDefault="00962976" w:rsidP="00BC4AD8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0"/>
          <w:szCs w:val="20"/>
        </w:rPr>
      </w:pPr>
    </w:p>
    <w:p w14:paraId="415A1230" w14:textId="6375D42E" w:rsidR="00D84A21" w:rsidRPr="00951F9C" w:rsidRDefault="00D84A21" w:rsidP="00F854B7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Governors were reminded that all discussions that take place at this meeting should remain confidential to the meeting, including social media.</w:t>
      </w:r>
    </w:p>
    <w:p w14:paraId="04CEF630" w14:textId="77777777" w:rsidR="00D84A21" w:rsidRPr="00951F9C" w:rsidRDefault="00D84A21" w:rsidP="00BC4AD8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3"/>
          <w:szCs w:val="23"/>
        </w:rPr>
      </w:pPr>
    </w:p>
    <w:p w14:paraId="27C10330" w14:textId="77777777" w:rsidR="00B81BF3" w:rsidRPr="00DF49C7" w:rsidRDefault="00B81BF3" w:rsidP="00BC4A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F49C7">
        <w:rPr>
          <w:rFonts w:ascii="Arial" w:hAnsi="Arial" w:cs="Arial"/>
          <w:b/>
          <w:sz w:val="20"/>
          <w:szCs w:val="20"/>
        </w:rPr>
        <w:t>Register of Business Interests and Pecuniary</w:t>
      </w:r>
    </w:p>
    <w:p w14:paraId="7A8A073D" w14:textId="77777777" w:rsidR="00D84A21" w:rsidRPr="00864379" w:rsidRDefault="00D84A21" w:rsidP="00BC4AD8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0"/>
          <w:szCs w:val="20"/>
        </w:rPr>
      </w:pPr>
    </w:p>
    <w:p w14:paraId="1D7222E8" w14:textId="390A826E" w:rsidR="00864379" w:rsidRPr="00864379" w:rsidRDefault="00F854B7" w:rsidP="00F854B7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is noted that a</w:t>
      </w:r>
      <w:r w:rsidR="00864379" w:rsidRPr="00864379">
        <w:rPr>
          <w:rFonts w:ascii="Arial" w:hAnsi="Arial" w:cs="Arial"/>
          <w:bCs/>
          <w:sz w:val="20"/>
          <w:szCs w:val="20"/>
        </w:rPr>
        <w:t xml:space="preserve">ll Governors </w:t>
      </w:r>
      <w:r>
        <w:rPr>
          <w:rFonts w:ascii="Arial" w:hAnsi="Arial" w:cs="Arial"/>
          <w:bCs/>
          <w:sz w:val="20"/>
          <w:szCs w:val="20"/>
        </w:rPr>
        <w:t>have</w:t>
      </w:r>
      <w:r w:rsidR="00864379" w:rsidRPr="00864379">
        <w:rPr>
          <w:rFonts w:ascii="Arial" w:hAnsi="Arial" w:cs="Arial"/>
          <w:bCs/>
          <w:sz w:val="20"/>
          <w:szCs w:val="20"/>
        </w:rPr>
        <w:t xml:space="preserve"> update</w:t>
      </w:r>
      <w:r>
        <w:rPr>
          <w:rFonts w:ascii="Arial" w:hAnsi="Arial" w:cs="Arial"/>
          <w:bCs/>
          <w:sz w:val="20"/>
          <w:szCs w:val="20"/>
        </w:rPr>
        <w:t>d</w:t>
      </w:r>
      <w:r w:rsidR="00864379">
        <w:rPr>
          <w:rFonts w:ascii="Arial" w:hAnsi="Arial" w:cs="Arial"/>
          <w:bCs/>
          <w:sz w:val="20"/>
          <w:szCs w:val="20"/>
        </w:rPr>
        <w:t xml:space="preserve"> their </w:t>
      </w:r>
      <w:r w:rsidR="00083FE5">
        <w:rPr>
          <w:rFonts w:ascii="Arial" w:hAnsi="Arial" w:cs="Arial"/>
          <w:bCs/>
          <w:sz w:val="20"/>
          <w:szCs w:val="20"/>
        </w:rPr>
        <w:t>declarations of Business and Pecuniary Interest on GovernorHub</w:t>
      </w:r>
    </w:p>
    <w:p w14:paraId="7C151AD5" w14:textId="77777777" w:rsidR="00C27AB9" w:rsidRPr="00951F9C" w:rsidRDefault="00C27AB9" w:rsidP="00BC4AD8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3"/>
          <w:szCs w:val="23"/>
        </w:rPr>
      </w:pPr>
    </w:p>
    <w:p w14:paraId="32A40D99" w14:textId="77777777" w:rsidR="00B81BF3" w:rsidRPr="00DF49C7" w:rsidRDefault="00B81BF3" w:rsidP="00BC4A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F49C7">
        <w:rPr>
          <w:rFonts w:ascii="Arial" w:hAnsi="Arial" w:cs="Arial"/>
          <w:b/>
          <w:sz w:val="20"/>
          <w:szCs w:val="20"/>
        </w:rPr>
        <w:t>Code of Conduct</w:t>
      </w:r>
    </w:p>
    <w:p w14:paraId="0887D801" w14:textId="77777777" w:rsidR="00C27AB9" w:rsidRDefault="00C27AB9" w:rsidP="00BC4AD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27DE30C1" w14:textId="0A491032" w:rsidR="00C27AB9" w:rsidRDefault="00F854B7" w:rsidP="00A474C7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Vice-Chair circulated the new model Code of Conduct which was duly signed by all attendees</w:t>
      </w:r>
      <w:r w:rsidR="00FA0C14">
        <w:rPr>
          <w:rFonts w:ascii="Arial" w:hAnsi="Arial" w:cs="Arial"/>
          <w:bCs/>
          <w:sz w:val="20"/>
          <w:szCs w:val="20"/>
        </w:rPr>
        <w:t xml:space="preserve"> to confirm </w:t>
      </w:r>
      <w:r w:rsidR="00A474C7">
        <w:rPr>
          <w:rFonts w:ascii="Arial" w:hAnsi="Arial" w:cs="Arial"/>
          <w:bCs/>
          <w:sz w:val="20"/>
          <w:szCs w:val="20"/>
        </w:rPr>
        <w:t xml:space="preserve">their </w:t>
      </w:r>
      <w:r w:rsidR="00FA0C14">
        <w:rPr>
          <w:rFonts w:ascii="Arial" w:hAnsi="Arial" w:cs="Arial"/>
          <w:bCs/>
          <w:sz w:val="20"/>
          <w:szCs w:val="20"/>
        </w:rPr>
        <w:t xml:space="preserve">agreement </w:t>
      </w:r>
      <w:r w:rsidR="00A474C7">
        <w:rPr>
          <w:rFonts w:ascii="Arial" w:hAnsi="Arial" w:cs="Arial"/>
          <w:bCs/>
          <w:sz w:val="20"/>
          <w:szCs w:val="20"/>
        </w:rPr>
        <w:t xml:space="preserve">to abide by </w:t>
      </w:r>
      <w:r w:rsidR="00FA0C14">
        <w:rPr>
          <w:rFonts w:ascii="Arial" w:hAnsi="Arial" w:cs="Arial"/>
          <w:bCs/>
          <w:sz w:val="20"/>
          <w:szCs w:val="20"/>
        </w:rPr>
        <w:t>the Code.</w:t>
      </w:r>
    </w:p>
    <w:p w14:paraId="636AB3B5" w14:textId="77777777" w:rsidR="00A474C7" w:rsidRDefault="00A474C7" w:rsidP="00A474C7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4C5E186E" w14:textId="00D945DC" w:rsidR="00A474C7" w:rsidRDefault="00A474C7" w:rsidP="00A474C7">
      <w:pPr>
        <w:autoSpaceDE w:val="0"/>
        <w:autoSpaceDN w:val="0"/>
        <w:adjustRightInd w:val="0"/>
        <w:spacing w:after="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Resolved: </w:t>
      </w:r>
      <w:r w:rsidR="00316377" w:rsidRPr="00316377">
        <w:rPr>
          <w:rFonts w:ascii="Arial" w:hAnsi="Arial" w:cs="Arial"/>
          <w:bCs/>
          <w:sz w:val="20"/>
          <w:szCs w:val="20"/>
        </w:rPr>
        <w:t>i)</w:t>
      </w:r>
      <w:r w:rsidR="00316377">
        <w:rPr>
          <w:rFonts w:ascii="Arial" w:hAnsi="Arial" w:cs="Arial"/>
          <w:b/>
          <w:sz w:val="20"/>
          <w:szCs w:val="20"/>
        </w:rPr>
        <w:t xml:space="preserve"> </w:t>
      </w:r>
      <w:r w:rsidR="008150A0">
        <w:rPr>
          <w:rFonts w:ascii="Arial" w:hAnsi="Arial" w:cs="Arial"/>
          <w:bCs/>
          <w:sz w:val="20"/>
          <w:szCs w:val="20"/>
        </w:rPr>
        <w:t>that EW is to sign the Code of Conduct at the next meeting</w:t>
      </w:r>
    </w:p>
    <w:p w14:paraId="4C6D0B75" w14:textId="7AAC5D36" w:rsidR="00316377" w:rsidRPr="00316377" w:rsidRDefault="00A60AC7" w:rsidP="00A60AC7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316377">
        <w:rPr>
          <w:rFonts w:ascii="Arial" w:hAnsi="Arial" w:cs="Arial"/>
          <w:b/>
          <w:sz w:val="20"/>
          <w:szCs w:val="20"/>
        </w:rPr>
        <w:t xml:space="preserve">    </w:t>
      </w:r>
      <w:r w:rsidR="00316377">
        <w:rPr>
          <w:rFonts w:ascii="Arial" w:hAnsi="Arial" w:cs="Arial"/>
          <w:bCs/>
          <w:sz w:val="20"/>
          <w:szCs w:val="20"/>
        </w:rPr>
        <w:t xml:space="preserve">ii) that all Governors are to sign </w:t>
      </w:r>
      <w:r>
        <w:rPr>
          <w:rFonts w:ascii="Arial" w:hAnsi="Arial" w:cs="Arial"/>
          <w:bCs/>
          <w:sz w:val="20"/>
          <w:szCs w:val="20"/>
        </w:rPr>
        <w:t xml:space="preserve">to confirm that they will abide by the Code of Conduct </w:t>
      </w:r>
      <w:r w:rsidR="00316377">
        <w:rPr>
          <w:rFonts w:ascii="Arial" w:hAnsi="Arial" w:cs="Arial"/>
          <w:bCs/>
          <w:sz w:val="20"/>
          <w:szCs w:val="20"/>
        </w:rPr>
        <w:t>on GovernorHub</w:t>
      </w:r>
    </w:p>
    <w:p w14:paraId="4E60DE49" w14:textId="77777777" w:rsidR="00C27AB9" w:rsidRPr="00DF49C7" w:rsidRDefault="00C27AB9" w:rsidP="00BC4AD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5AAA7328" w14:textId="77777777" w:rsidR="00B81BF3" w:rsidRPr="00DF49C7" w:rsidRDefault="00B81BF3" w:rsidP="00BC4A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F49C7">
        <w:rPr>
          <w:rFonts w:ascii="Arial" w:hAnsi="Arial" w:cs="Arial"/>
          <w:b/>
          <w:sz w:val="20"/>
          <w:szCs w:val="20"/>
        </w:rPr>
        <w:t>IoG Confirmation</w:t>
      </w:r>
    </w:p>
    <w:p w14:paraId="2A870CE8" w14:textId="77777777" w:rsidR="00C27AB9" w:rsidRDefault="00C27AB9" w:rsidP="00BC4AD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4C84425C" w14:textId="269C794F" w:rsidR="00C618BC" w:rsidRDefault="00C618BC" w:rsidP="00C618BC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Vice-Chair circulated </w:t>
      </w:r>
      <w:r w:rsidR="009276C7">
        <w:rPr>
          <w:rFonts w:ascii="Arial" w:hAnsi="Arial" w:cs="Arial"/>
          <w:bCs/>
          <w:sz w:val="20"/>
          <w:szCs w:val="20"/>
        </w:rPr>
        <w:t>information for 2022/2023</w:t>
      </w:r>
      <w:r w:rsidR="005B27F5">
        <w:rPr>
          <w:rFonts w:ascii="Arial" w:hAnsi="Arial" w:cs="Arial"/>
          <w:bCs/>
          <w:sz w:val="20"/>
          <w:szCs w:val="20"/>
        </w:rPr>
        <w:t xml:space="preserve"> – see agenda number 8.</w:t>
      </w:r>
    </w:p>
    <w:p w14:paraId="22D2F557" w14:textId="77777777" w:rsidR="00C27AB9" w:rsidRPr="00DF49C7" w:rsidRDefault="00C27AB9" w:rsidP="00BC4AD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5810B7CC" w14:textId="77777777" w:rsidR="00B81BF3" w:rsidRPr="00DF49C7" w:rsidRDefault="00B81BF3" w:rsidP="00BC4A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F49C7">
        <w:rPr>
          <w:rFonts w:ascii="Arial" w:hAnsi="Arial" w:cs="Arial"/>
          <w:b/>
          <w:sz w:val="20"/>
          <w:szCs w:val="20"/>
        </w:rPr>
        <w:t>Skill Set Check</w:t>
      </w:r>
    </w:p>
    <w:p w14:paraId="27EC7270" w14:textId="77777777" w:rsidR="00C27AB9" w:rsidRDefault="00C27AB9" w:rsidP="00BC4AD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361DCC4D" w14:textId="3F6E9033" w:rsidR="005A1C65" w:rsidRPr="005A1C65" w:rsidRDefault="004F5264" w:rsidP="00761E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Resolved: </w:t>
      </w:r>
      <w:r w:rsidR="005A1C65">
        <w:rPr>
          <w:rFonts w:ascii="Arial" w:hAnsi="Arial" w:cs="Arial"/>
          <w:bCs/>
          <w:sz w:val="20"/>
          <w:szCs w:val="20"/>
        </w:rPr>
        <w:t>i) tha</w:t>
      </w:r>
      <w:r w:rsidR="00761E43">
        <w:rPr>
          <w:rFonts w:ascii="Arial" w:hAnsi="Arial" w:cs="Arial"/>
          <w:bCs/>
          <w:sz w:val="20"/>
          <w:szCs w:val="20"/>
        </w:rPr>
        <w:t>t</w:t>
      </w:r>
      <w:r w:rsidR="005A1C65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16131535"/>
      <w:r w:rsidR="005A1C65">
        <w:rPr>
          <w:rFonts w:ascii="Arial" w:hAnsi="Arial" w:cs="Arial"/>
          <w:bCs/>
          <w:sz w:val="20"/>
          <w:szCs w:val="20"/>
        </w:rPr>
        <w:t>the Vice-</w:t>
      </w:r>
      <w:r w:rsidR="00761E43">
        <w:rPr>
          <w:rFonts w:ascii="Arial" w:hAnsi="Arial" w:cs="Arial"/>
          <w:bCs/>
          <w:sz w:val="20"/>
          <w:szCs w:val="20"/>
        </w:rPr>
        <w:t>C</w:t>
      </w:r>
      <w:r w:rsidR="005A1C65">
        <w:rPr>
          <w:rFonts w:ascii="Arial" w:hAnsi="Arial" w:cs="Arial"/>
          <w:bCs/>
          <w:sz w:val="20"/>
          <w:szCs w:val="20"/>
        </w:rPr>
        <w:t>hair is to send out the Skills</w:t>
      </w:r>
      <w:r w:rsidR="00761E43">
        <w:rPr>
          <w:rFonts w:ascii="Arial" w:hAnsi="Arial" w:cs="Arial"/>
          <w:bCs/>
          <w:sz w:val="20"/>
          <w:szCs w:val="20"/>
        </w:rPr>
        <w:t xml:space="preserve"> Form to all Governors</w:t>
      </w:r>
    </w:p>
    <w:p w14:paraId="6D5BF1E3" w14:textId="347A2A16" w:rsidR="007F3777" w:rsidRPr="004F5264" w:rsidRDefault="00761E43" w:rsidP="00761E43">
      <w:pPr>
        <w:autoSpaceDE w:val="0"/>
        <w:autoSpaceDN w:val="0"/>
        <w:adjustRightInd w:val="0"/>
        <w:spacing w:after="0"/>
        <w:ind w:left="1276" w:hanging="55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ii) </w:t>
      </w:r>
      <w:r w:rsidR="004F5264">
        <w:rPr>
          <w:rFonts w:ascii="Arial" w:hAnsi="Arial" w:cs="Arial"/>
          <w:bCs/>
          <w:sz w:val="20"/>
          <w:szCs w:val="20"/>
        </w:rPr>
        <w:t xml:space="preserve">that all </w:t>
      </w:r>
      <w:r w:rsidR="00522340">
        <w:rPr>
          <w:rFonts w:ascii="Arial" w:hAnsi="Arial" w:cs="Arial"/>
          <w:bCs/>
          <w:sz w:val="20"/>
          <w:szCs w:val="20"/>
        </w:rPr>
        <w:t>Governors</w:t>
      </w:r>
      <w:r w:rsidR="004F5264">
        <w:rPr>
          <w:rFonts w:ascii="Arial" w:hAnsi="Arial" w:cs="Arial"/>
          <w:bCs/>
          <w:sz w:val="20"/>
          <w:szCs w:val="20"/>
        </w:rPr>
        <w:t xml:space="preserve"> ar</w:t>
      </w:r>
      <w:r w:rsidR="00522340">
        <w:rPr>
          <w:rFonts w:ascii="Arial" w:hAnsi="Arial" w:cs="Arial"/>
          <w:bCs/>
          <w:sz w:val="20"/>
          <w:szCs w:val="20"/>
        </w:rPr>
        <w:t>e to sen</w:t>
      </w:r>
      <w:r>
        <w:rPr>
          <w:rFonts w:ascii="Arial" w:hAnsi="Arial" w:cs="Arial"/>
          <w:bCs/>
          <w:sz w:val="20"/>
          <w:szCs w:val="20"/>
        </w:rPr>
        <w:t>d</w:t>
      </w:r>
      <w:r w:rsidR="00522340">
        <w:rPr>
          <w:rFonts w:ascii="Arial" w:hAnsi="Arial" w:cs="Arial"/>
          <w:bCs/>
          <w:sz w:val="20"/>
          <w:szCs w:val="20"/>
        </w:rPr>
        <w:t xml:space="preserve"> their completed skill</w:t>
      </w:r>
      <w:r w:rsidR="007F3777">
        <w:rPr>
          <w:rFonts w:ascii="Arial" w:hAnsi="Arial" w:cs="Arial"/>
          <w:bCs/>
          <w:sz w:val="20"/>
          <w:szCs w:val="20"/>
        </w:rPr>
        <w:t>s</w:t>
      </w:r>
      <w:r w:rsidR="00522340">
        <w:rPr>
          <w:rFonts w:ascii="Arial" w:hAnsi="Arial" w:cs="Arial"/>
          <w:bCs/>
          <w:sz w:val="20"/>
          <w:szCs w:val="20"/>
        </w:rPr>
        <w:t xml:space="preserve"> set to </w:t>
      </w:r>
      <w:r w:rsidR="007F3777">
        <w:rPr>
          <w:rFonts w:ascii="Arial" w:hAnsi="Arial" w:cs="Arial"/>
          <w:bCs/>
          <w:sz w:val="20"/>
          <w:szCs w:val="20"/>
        </w:rPr>
        <w:t xml:space="preserve">the Vice-Chair by </w:t>
      </w:r>
      <w:r w:rsidR="005A1C65">
        <w:rPr>
          <w:rFonts w:ascii="Arial" w:hAnsi="Arial" w:cs="Arial"/>
          <w:bCs/>
          <w:sz w:val="20"/>
          <w:szCs w:val="20"/>
        </w:rPr>
        <w:t>4</w:t>
      </w:r>
      <w:r w:rsidR="005A1C65" w:rsidRPr="005A1C65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5A1C65">
        <w:rPr>
          <w:rFonts w:ascii="Arial" w:hAnsi="Arial" w:cs="Arial"/>
          <w:bCs/>
          <w:sz w:val="20"/>
          <w:szCs w:val="20"/>
        </w:rPr>
        <w:t xml:space="preserve"> November 2022</w:t>
      </w:r>
    </w:p>
    <w:bookmarkEnd w:id="2"/>
    <w:p w14:paraId="685A64F7" w14:textId="77777777" w:rsidR="00C27AB9" w:rsidRPr="00BC2DE9" w:rsidRDefault="00C27AB9" w:rsidP="00BC4AD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1467E707" w14:textId="77777777" w:rsidR="00B81BF3" w:rsidRPr="00DF49C7" w:rsidRDefault="00B81BF3" w:rsidP="00BC4A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F49C7">
        <w:rPr>
          <w:rFonts w:ascii="Arial" w:hAnsi="Arial" w:cs="Arial"/>
          <w:b/>
          <w:sz w:val="20"/>
          <w:szCs w:val="20"/>
        </w:rPr>
        <w:t>Term Ends to vote &amp; discuss</w:t>
      </w:r>
    </w:p>
    <w:p w14:paraId="7116A9D1" w14:textId="77777777" w:rsidR="00B81BF3" w:rsidRDefault="00B81BF3" w:rsidP="00BC2DE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43E6CDD" w14:textId="4C892530" w:rsidR="009B5D91" w:rsidRPr="009B5D91" w:rsidRDefault="009B5D91" w:rsidP="009B5D91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B5D91">
        <w:rPr>
          <w:rFonts w:ascii="Arial" w:hAnsi="Arial" w:cs="Arial"/>
          <w:bCs/>
          <w:sz w:val="20"/>
          <w:szCs w:val="20"/>
        </w:rPr>
        <w:t>It is noted that the Vice-</w:t>
      </w:r>
      <w:r w:rsidR="005B27F5">
        <w:rPr>
          <w:rFonts w:ascii="Arial" w:hAnsi="Arial" w:cs="Arial"/>
          <w:bCs/>
          <w:sz w:val="20"/>
          <w:szCs w:val="20"/>
        </w:rPr>
        <w:t>C</w:t>
      </w:r>
      <w:r w:rsidRPr="009B5D91">
        <w:rPr>
          <w:rFonts w:ascii="Arial" w:hAnsi="Arial" w:cs="Arial"/>
          <w:bCs/>
          <w:sz w:val="20"/>
          <w:szCs w:val="20"/>
        </w:rPr>
        <w:t>hair has  a prospective governor – N Chatfield – skills set circulated.</w:t>
      </w:r>
    </w:p>
    <w:p w14:paraId="26172E23" w14:textId="77777777" w:rsidR="009B5D91" w:rsidRDefault="009B5D91" w:rsidP="009B5D91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06BA8B7D" w14:textId="098D8A64" w:rsidR="00D16F53" w:rsidRDefault="00D16F53" w:rsidP="00F6095A">
      <w:pPr>
        <w:autoSpaceDE w:val="0"/>
        <w:autoSpaceDN w:val="0"/>
        <w:adjustRightInd w:val="0"/>
        <w:spacing w:after="0"/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Resolved: </w:t>
      </w:r>
      <w:r w:rsidR="009A3EEE">
        <w:rPr>
          <w:rFonts w:ascii="Arial" w:hAnsi="Arial" w:cs="Arial"/>
          <w:bCs/>
          <w:sz w:val="20"/>
          <w:szCs w:val="20"/>
        </w:rPr>
        <w:t xml:space="preserve">i) </w:t>
      </w:r>
      <w:r>
        <w:rPr>
          <w:rFonts w:ascii="Arial" w:hAnsi="Arial" w:cs="Arial"/>
          <w:bCs/>
          <w:sz w:val="20"/>
          <w:szCs w:val="20"/>
        </w:rPr>
        <w:t>that the Vice-chair is to contact NC to confirm that she can apply for one of the vacant Parent Governor posts</w:t>
      </w:r>
    </w:p>
    <w:p w14:paraId="64F1013B" w14:textId="4ED3BF0D" w:rsidR="00C27AB9" w:rsidRPr="00951F9C" w:rsidRDefault="009A3EEE" w:rsidP="00F6095A">
      <w:pPr>
        <w:autoSpaceDE w:val="0"/>
        <w:autoSpaceDN w:val="0"/>
        <w:adjustRightInd w:val="0"/>
        <w:spacing w:after="0"/>
        <w:ind w:left="1134" w:hanging="1134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Cs/>
          <w:sz w:val="20"/>
          <w:szCs w:val="20"/>
        </w:rPr>
        <w:t xml:space="preserve">ii) that the Vice-Chair </w:t>
      </w:r>
      <w:r w:rsidR="005C163F">
        <w:rPr>
          <w:rFonts w:ascii="Arial" w:hAnsi="Arial" w:cs="Arial"/>
          <w:bCs/>
          <w:sz w:val="20"/>
          <w:szCs w:val="20"/>
        </w:rPr>
        <w:t>will check the Governors for Schools website to fill the Co-opted Governor vacancy</w:t>
      </w:r>
    </w:p>
    <w:p w14:paraId="1C0C78E0" w14:textId="77777777" w:rsidR="00C27AB9" w:rsidRPr="00B132B2" w:rsidRDefault="00C27AB9" w:rsidP="00BC4AD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0D7DB290" w14:textId="77777777" w:rsidR="00B81BF3" w:rsidRPr="00951F9C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6. Minutes of previous meeting</w:t>
      </w:r>
    </w:p>
    <w:p w14:paraId="3D7FE8E4" w14:textId="041C3686" w:rsidR="006B5D90" w:rsidRPr="00951F9C" w:rsidRDefault="006B5D90" w:rsidP="00BC4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51F9C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Resolved: </w:t>
      </w:r>
      <w:r w:rsidRPr="00951F9C">
        <w:rPr>
          <w:rFonts w:ascii="Arial" w:eastAsia="Times New Roman" w:hAnsi="Arial" w:cs="Arial"/>
          <w:sz w:val="20"/>
          <w:szCs w:val="20"/>
          <w:lang w:eastAsia="en-GB"/>
        </w:rPr>
        <w:t xml:space="preserve">That the Minutes of the Governing Board meeting held on Tuesday </w:t>
      </w:r>
      <w:r w:rsidR="006D3E9D" w:rsidRPr="00951F9C">
        <w:rPr>
          <w:rFonts w:ascii="Arial" w:eastAsia="Times New Roman" w:hAnsi="Arial" w:cs="Arial"/>
          <w:sz w:val="20"/>
          <w:szCs w:val="20"/>
          <w:lang w:eastAsia="en-GB"/>
        </w:rPr>
        <w:t>12</w:t>
      </w:r>
      <w:r w:rsidR="006D3E9D" w:rsidRPr="00951F9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6D3E9D" w:rsidRPr="00951F9C">
        <w:rPr>
          <w:rFonts w:ascii="Arial" w:eastAsia="Times New Roman" w:hAnsi="Arial" w:cs="Arial"/>
          <w:sz w:val="20"/>
          <w:szCs w:val="20"/>
          <w:lang w:eastAsia="en-GB"/>
        </w:rPr>
        <w:t xml:space="preserve"> July</w:t>
      </w:r>
      <w:r w:rsidRPr="00951F9C">
        <w:rPr>
          <w:rFonts w:ascii="Arial" w:eastAsia="Times New Roman" w:hAnsi="Arial" w:cs="Arial"/>
          <w:sz w:val="20"/>
          <w:szCs w:val="20"/>
          <w:lang w:eastAsia="en-GB"/>
        </w:rPr>
        <w:t xml:space="preserve"> 2022 </w:t>
      </w:r>
      <w:r w:rsidRPr="00B132B2">
        <w:rPr>
          <w:rFonts w:ascii="Arial" w:eastAsia="Times New Roman" w:hAnsi="Arial" w:cs="Arial"/>
          <w:sz w:val="20"/>
          <w:szCs w:val="20"/>
          <w:lang w:eastAsia="en-GB"/>
        </w:rPr>
        <w:t>(including Confidential Appendix)</w:t>
      </w:r>
      <w:r w:rsidRPr="00951F9C">
        <w:rPr>
          <w:rFonts w:ascii="Arial" w:eastAsia="Times New Roman" w:hAnsi="Arial" w:cs="Arial"/>
          <w:sz w:val="20"/>
          <w:szCs w:val="20"/>
          <w:lang w:eastAsia="en-GB"/>
        </w:rPr>
        <w:t xml:space="preserve"> be approved as an accurate and true record.</w:t>
      </w:r>
    </w:p>
    <w:p w14:paraId="6F164147" w14:textId="77777777" w:rsidR="006B5D90" w:rsidRPr="00951F9C" w:rsidRDefault="006B5D90" w:rsidP="00BC4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43D32173" w14:textId="77777777" w:rsidR="006B5D90" w:rsidRPr="00951F9C" w:rsidRDefault="006B5D90" w:rsidP="00BC4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51F9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Resolved:</w:t>
      </w:r>
      <w:r w:rsidRPr="00951F9C">
        <w:rPr>
          <w:rFonts w:ascii="Arial" w:eastAsia="Times New Roman" w:hAnsi="Arial" w:cs="Arial"/>
          <w:sz w:val="20"/>
          <w:szCs w:val="20"/>
          <w:lang w:eastAsia="en-GB"/>
        </w:rPr>
        <w:t xml:space="preserve"> That the Minutes, Agenda and all reports and other papers considered at the meeting be made available for inspection.</w:t>
      </w:r>
    </w:p>
    <w:p w14:paraId="15B71EE8" w14:textId="77777777" w:rsidR="006B5D90" w:rsidRPr="00951F9C" w:rsidRDefault="006B5D90" w:rsidP="00BC4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D2973DD" w14:textId="77777777" w:rsidR="006B5D90" w:rsidRPr="00951F9C" w:rsidRDefault="006B5D90" w:rsidP="00083E52">
      <w:pPr>
        <w:pStyle w:val="NoSpacing"/>
        <w:rPr>
          <w:lang w:eastAsia="en-GB"/>
        </w:rPr>
      </w:pPr>
      <w:r w:rsidRPr="00951F9C">
        <w:rPr>
          <w:lang w:eastAsia="en-GB"/>
        </w:rPr>
        <w:t>A copy of the Minutes will be retained for audit purposes and signed by Mr. Middleton via electronic or hard copy signature.</w:t>
      </w:r>
    </w:p>
    <w:p w14:paraId="2A4EA700" w14:textId="77777777" w:rsidR="006B5D90" w:rsidRPr="00951F9C" w:rsidRDefault="006B5D90" w:rsidP="00083E52">
      <w:pPr>
        <w:pStyle w:val="NoSpacing"/>
        <w:rPr>
          <w:b/>
          <w:bCs/>
          <w:lang w:eastAsia="en-GB"/>
        </w:rPr>
      </w:pPr>
    </w:p>
    <w:p w14:paraId="266969F1" w14:textId="506CA9A0" w:rsidR="006B5D90" w:rsidRPr="00951F9C" w:rsidRDefault="006B5D90" w:rsidP="00083E52">
      <w:pPr>
        <w:pStyle w:val="NoSpacing"/>
        <w:rPr>
          <w:lang w:eastAsia="en-GB"/>
        </w:rPr>
      </w:pPr>
      <w:r w:rsidRPr="00951F9C">
        <w:rPr>
          <w:b/>
          <w:bCs/>
          <w:lang w:eastAsia="en-GB"/>
        </w:rPr>
        <w:t>Resolved:</w:t>
      </w:r>
      <w:r w:rsidRPr="00951F9C">
        <w:rPr>
          <w:lang w:eastAsia="en-GB"/>
        </w:rPr>
        <w:t xml:space="preserve"> </w:t>
      </w:r>
      <w:r w:rsidR="00083E52">
        <w:rPr>
          <w:lang w:eastAsia="en-GB"/>
        </w:rPr>
        <w:t>t</w:t>
      </w:r>
      <w:r w:rsidRPr="00951F9C">
        <w:rPr>
          <w:lang w:eastAsia="en-GB"/>
        </w:rPr>
        <w:t xml:space="preserve">hat </w:t>
      </w:r>
      <w:r w:rsidR="00083E52">
        <w:rPr>
          <w:lang w:eastAsia="en-GB"/>
        </w:rPr>
        <w:t>JB</w:t>
      </w:r>
      <w:r w:rsidRPr="00951F9C">
        <w:rPr>
          <w:lang w:eastAsia="en-GB"/>
        </w:rPr>
        <w:t xml:space="preserve"> add his signature to the ratified minutes.</w:t>
      </w:r>
    </w:p>
    <w:p w14:paraId="1ECE57FD" w14:textId="77777777" w:rsidR="00083E52" w:rsidRPr="00083E52" w:rsidRDefault="00083E52" w:rsidP="00083E52">
      <w:pPr>
        <w:pStyle w:val="NoSpacing"/>
        <w:tabs>
          <w:tab w:val="left" w:pos="1740"/>
        </w:tabs>
        <w:rPr>
          <w:b/>
        </w:rPr>
      </w:pPr>
    </w:p>
    <w:p w14:paraId="2A37E6B3" w14:textId="1B15FA58" w:rsidR="00B81BF3" w:rsidRPr="00951F9C" w:rsidRDefault="00B81BF3" w:rsidP="00083E52">
      <w:pPr>
        <w:pStyle w:val="NoSpacing"/>
        <w:rPr>
          <w:b/>
          <w:sz w:val="23"/>
          <w:szCs w:val="23"/>
        </w:rPr>
      </w:pPr>
      <w:r w:rsidRPr="00951F9C">
        <w:rPr>
          <w:b/>
          <w:sz w:val="23"/>
          <w:szCs w:val="23"/>
        </w:rPr>
        <w:t>7. Matters arising from previous meeting</w:t>
      </w:r>
    </w:p>
    <w:p w14:paraId="78D62D69" w14:textId="77777777" w:rsidR="00FE484F" w:rsidRPr="00951F9C" w:rsidRDefault="00FE484F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FE484F" w:rsidRPr="00951F9C" w14:paraId="21A2CB16" w14:textId="77777777" w:rsidTr="00444920">
        <w:trPr>
          <w:trHeight w:val="180"/>
        </w:trPr>
        <w:tc>
          <w:tcPr>
            <w:tcW w:w="6799" w:type="dxa"/>
            <w:shd w:val="clear" w:color="auto" w:fill="auto"/>
          </w:tcPr>
          <w:p w14:paraId="7EDFB25B" w14:textId="77777777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51F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Make copy of May minutes available as a public record.</w:t>
            </w:r>
          </w:p>
          <w:p w14:paraId="4B990337" w14:textId="35CC6F89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481D2860" w14:textId="03C023B4" w:rsidR="00FE484F" w:rsidRPr="00951F9C" w:rsidRDefault="00083E52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Completed</w:t>
            </w:r>
          </w:p>
        </w:tc>
      </w:tr>
      <w:tr w:rsidR="00FE484F" w:rsidRPr="00951F9C" w14:paraId="7735AC8E" w14:textId="77777777" w:rsidTr="00444920">
        <w:trPr>
          <w:trHeight w:val="180"/>
        </w:trPr>
        <w:tc>
          <w:tcPr>
            <w:tcW w:w="6799" w:type="dxa"/>
            <w:shd w:val="clear" w:color="auto" w:fill="auto"/>
          </w:tcPr>
          <w:p w14:paraId="7BF41EA3" w14:textId="77777777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51F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 ratified May minutes.</w:t>
            </w:r>
          </w:p>
          <w:p w14:paraId="7D55C728" w14:textId="66CA5A39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5EC64443" w14:textId="17320AFB" w:rsidR="00FE484F" w:rsidRPr="00951F9C" w:rsidRDefault="00083E52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Completed</w:t>
            </w:r>
          </w:p>
        </w:tc>
      </w:tr>
      <w:tr w:rsidR="00FE484F" w:rsidRPr="00951F9C" w14:paraId="20221B65" w14:textId="77777777" w:rsidTr="00444920">
        <w:tc>
          <w:tcPr>
            <w:tcW w:w="6799" w:type="dxa"/>
            <w:shd w:val="clear" w:color="auto" w:fill="auto"/>
          </w:tcPr>
          <w:p w14:paraId="71484922" w14:textId="77777777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51F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Reach out to Governors who offered support with enrichment-based activities.</w:t>
            </w:r>
          </w:p>
          <w:p w14:paraId="6129CB34" w14:textId="5F483C90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1B658167" w14:textId="4902A7A5" w:rsidR="00FE484F" w:rsidRPr="00951F9C" w:rsidRDefault="00FC4002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c/f to next meeting</w:t>
            </w:r>
          </w:p>
        </w:tc>
      </w:tr>
      <w:tr w:rsidR="00FE484F" w:rsidRPr="00951F9C" w14:paraId="66E81D7C" w14:textId="77777777" w:rsidTr="00444920">
        <w:tc>
          <w:tcPr>
            <w:tcW w:w="6799" w:type="dxa"/>
            <w:shd w:val="clear" w:color="auto" w:fill="auto"/>
          </w:tcPr>
          <w:p w14:paraId="5781B666" w14:textId="77777777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51F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Revisit Chair election in Autumn Term.</w:t>
            </w:r>
          </w:p>
        </w:tc>
        <w:tc>
          <w:tcPr>
            <w:tcW w:w="2268" w:type="dxa"/>
            <w:shd w:val="clear" w:color="auto" w:fill="auto"/>
          </w:tcPr>
          <w:p w14:paraId="263F568D" w14:textId="1EE163CA" w:rsidR="00FE484F" w:rsidRPr="00951F9C" w:rsidRDefault="00FE484F" w:rsidP="00FE4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51F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 agenda number 4</w:t>
            </w:r>
          </w:p>
        </w:tc>
      </w:tr>
    </w:tbl>
    <w:p w14:paraId="34576D7F" w14:textId="77777777" w:rsidR="006D3E9D" w:rsidRPr="00FC4002" w:rsidRDefault="006D3E9D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D9A3732" w14:textId="77777777" w:rsidR="00B81BF3" w:rsidRPr="00951F9C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8. Review of Link Governor Structure</w:t>
      </w:r>
    </w:p>
    <w:p w14:paraId="06389DAB" w14:textId="1AC1C0F1" w:rsidR="00F92F00" w:rsidRPr="00321698" w:rsidRDefault="005B27F5" w:rsidP="00321698">
      <w:pPr>
        <w:pStyle w:val="NoSpacing"/>
        <w:rPr>
          <w:rFonts w:ascii="Arial" w:hAnsi="Arial" w:cs="Arial"/>
          <w:sz w:val="20"/>
          <w:szCs w:val="20"/>
        </w:rPr>
      </w:pPr>
      <w:r>
        <w:tab/>
      </w:r>
      <w:r w:rsidRPr="00321698">
        <w:rPr>
          <w:rFonts w:ascii="Arial" w:hAnsi="Arial" w:cs="Arial"/>
          <w:sz w:val="20"/>
          <w:szCs w:val="20"/>
        </w:rPr>
        <w:t>The following Lin responsibilities were agreed:</w:t>
      </w:r>
    </w:p>
    <w:p w14:paraId="0BD9FB3D" w14:textId="7E1221C1" w:rsidR="005B27F5" w:rsidRPr="00321698" w:rsidRDefault="00AC4F52" w:rsidP="00321698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21698">
        <w:rPr>
          <w:rFonts w:ascii="Arial" w:hAnsi="Arial" w:cs="Arial"/>
          <w:sz w:val="20"/>
          <w:szCs w:val="20"/>
        </w:rPr>
        <w:t xml:space="preserve">Staff/Pupil Wellbeing </w:t>
      </w:r>
      <w:r w:rsidR="0056015C" w:rsidRPr="00321698">
        <w:rPr>
          <w:rFonts w:ascii="Arial" w:hAnsi="Arial" w:cs="Arial"/>
          <w:sz w:val="20"/>
          <w:szCs w:val="20"/>
        </w:rPr>
        <w:t>–</w:t>
      </w:r>
      <w:r w:rsidRPr="00321698">
        <w:rPr>
          <w:rFonts w:ascii="Arial" w:hAnsi="Arial" w:cs="Arial"/>
          <w:sz w:val="20"/>
          <w:szCs w:val="20"/>
        </w:rPr>
        <w:t xml:space="preserve"> C</w:t>
      </w:r>
      <w:r w:rsidR="0056015C" w:rsidRPr="00321698">
        <w:rPr>
          <w:rFonts w:ascii="Arial" w:hAnsi="Arial" w:cs="Arial"/>
          <w:sz w:val="20"/>
          <w:szCs w:val="20"/>
        </w:rPr>
        <w:t>B</w:t>
      </w:r>
    </w:p>
    <w:p w14:paraId="709699AE" w14:textId="4BA376D3" w:rsidR="0056015C" w:rsidRPr="00321698" w:rsidRDefault="00C907C6" w:rsidP="00321698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21698">
        <w:rPr>
          <w:rFonts w:ascii="Arial" w:hAnsi="Arial" w:cs="Arial"/>
          <w:sz w:val="20"/>
          <w:szCs w:val="20"/>
        </w:rPr>
        <w:t>School Council – RD</w:t>
      </w:r>
    </w:p>
    <w:p w14:paraId="09B4E914" w14:textId="4EABBF07" w:rsidR="00C907C6" w:rsidRDefault="00321698" w:rsidP="00321698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21698">
        <w:rPr>
          <w:rFonts w:ascii="Arial" w:hAnsi="Arial" w:cs="Arial"/>
          <w:sz w:val="20"/>
          <w:szCs w:val="20"/>
        </w:rPr>
        <w:t>Sports Grant, PE, Healthy Schools – LP</w:t>
      </w:r>
    </w:p>
    <w:p w14:paraId="32ADC915" w14:textId="451A9F92" w:rsidR="00321698" w:rsidRDefault="00EE307C" w:rsidP="00321698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SEND, Safeguarding, Standards, SIP, Attendance, Online, Prevent</w:t>
      </w:r>
      <w:r w:rsidR="0030653B">
        <w:rPr>
          <w:rFonts w:ascii="Arial" w:hAnsi="Arial" w:cs="Arial"/>
          <w:sz w:val="20"/>
          <w:szCs w:val="20"/>
        </w:rPr>
        <w:t xml:space="preserve">, Inclusion, LAC, Pupil Premium, Gifted and Talented </w:t>
      </w:r>
      <w:r w:rsidR="00576B08">
        <w:rPr>
          <w:rFonts w:ascii="Arial" w:hAnsi="Arial" w:cs="Arial"/>
          <w:sz w:val="20"/>
          <w:szCs w:val="20"/>
        </w:rPr>
        <w:t>–</w:t>
      </w:r>
      <w:r w:rsidR="0030653B">
        <w:rPr>
          <w:rFonts w:ascii="Arial" w:hAnsi="Arial" w:cs="Arial"/>
          <w:sz w:val="20"/>
          <w:szCs w:val="20"/>
        </w:rPr>
        <w:t xml:space="preserve"> LF</w:t>
      </w:r>
    </w:p>
    <w:p w14:paraId="7B52901F" w14:textId="77777777" w:rsidR="00576B08" w:rsidRPr="00321698" w:rsidRDefault="00576B08" w:rsidP="00576B08">
      <w:pPr>
        <w:pStyle w:val="NoSpacing"/>
        <w:rPr>
          <w:rFonts w:ascii="Arial" w:hAnsi="Arial" w:cs="Arial"/>
          <w:sz w:val="20"/>
          <w:szCs w:val="20"/>
        </w:rPr>
      </w:pPr>
    </w:p>
    <w:p w14:paraId="60444EA8" w14:textId="77777777" w:rsidR="00B81BF3" w:rsidRPr="00951F9C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9. Reports</w:t>
      </w:r>
    </w:p>
    <w:p w14:paraId="378A6689" w14:textId="77777777" w:rsidR="00B81BF3" w:rsidRDefault="00B81BF3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/>
          <w:sz w:val="20"/>
          <w:szCs w:val="20"/>
        </w:rPr>
      </w:pPr>
      <w:r w:rsidRPr="00951F9C">
        <w:rPr>
          <w:rFonts w:ascii="Arial" w:hAnsi="Arial" w:cs="Arial"/>
          <w:b/>
          <w:sz w:val="20"/>
          <w:szCs w:val="20"/>
        </w:rPr>
        <w:t>a) Chair and Vice Chairs Actions</w:t>
      </w:r>
    </w:p>
    <w:p w14:paraId="78D918EC" w14:textId="77777777" w:rsidR="00576B08" w:rsidRDefault="00576B08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/>
          <w:sz w:val="20"/>
          <w:szCs w:val="20"/>
        </w:rPr>
      </w:pPr>
    </w:p>
    <w:p w14:paraId="26A9A9D2" w14:textId="13E903BD" w:rsidR="00576B08" w:rsidRPr="00576B08" w:rsidRDefault="00576B08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is noted that the Chair and Vice-Chair have taken no actions since the last meeting</w:t>
      </w:r>
    </w:p>
    <w:p w14:paraId="57981263" w14:textId="77777777" w:rsidR="007C4E9E" w:rsidRPr="00951F9C" w:rsidRDefault="007C4E9E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Cs/>
          <w:sz w:val="20"/>
          <w:szCs w:val="20"/>
        </w:rPr>
      </w:pPr>
    </w:p>
    <w:p w14:paraId="538C7800" w14:textId="77777777" w:rsidR="00B81BF3" w:rsidRDefault="00B81BF3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/>
          <w:sz w:val="20"/>
          <w:szCs w:val="20"/>
        </w:rPr>
      </w:pPr>
      <w:r w:rsidRPr="00951F9C">
        <w:rPr>
          <w:rFonts w:ascii="Arial" w:hAnsi="Arial" w:cs="Arial"/>
          <w:b/>
          <w:sz w:val="20"/>
          <w:szCs w:val="20"/>
        </w:rPr>
        <w:t>b) Link Governor Reports</w:t>
      </w:r>
    </w:p>
    <w:p w14:paraId="6C48C10C" w14:textId="77777777" w:rsidR="00D77851" w:rsidRPr="000E34A6" w:rsidRDefault="00D77851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Cs/>
          <w:sz w:val="20"/>
          <w:szCs w:val="20"/>
        </w:rPr>
      </w:pPr>
    </w:p>
    <w:p w14:paraId="588D1758" w14:textId="6B58F78D" w:rsidR="00D77851" w:rsidRPr="000E34A6" w:rsidRDefault="000E34A6" w:rsidP="000E34A6">
      <w:pPr>
        <w:autoSpaceDE w:val="0"/>
        <w:autoSpaceDN w:val="0"/>
        <w:adjustRightInd w:val="0"/>
        <w:spacing w:after="0"/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Resolved: </w:t>
      </w:r>
      <w:r w:rsidR="00D77851" w:rsidRPr="000E34A6">
        <w:rPr>
          <w:rFonts w:ascii="Arial" w:hAnsi="Arial" w:cs="Arial"/>
          <w:bCs/>
          <w:sz w:val="20"/>
          <w:szCs w:val="20"/>
        </w:rPr>
        <w:t>that LF</w:t>
      </w:r>
      <w:r>
        <w:rPr>
          <w:rFonts w:ascii="Arial" w:hAnsi="Arial" w:cs="Arial"/>
          <w:bCs/>
          <w:sz w:val="20"/>
          <w:szCs w:val="20"/>
        </w:rPr>
        <w:t xml:space="preserve"> and AR have both visited the school, and their reports are to be presented to the next meeting</w:t>
      </w:r>
    </w:p>
    <w:p w14:paraId="782C3BBA" w14:textId="77777777" w:rsidR="007C4E9E" w:rsidRPr="00951F9C" w:rsidRDefault="007C4E9E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Cs/>
          <w:sz w:val="20"/>
          <w:szCs w:val="20"/>
        </w:rPr>
      </w:pPr>
    </w:p>
    <w:p w14:paraId="4EE476DC" w14:textId="0398EBAE" w:rsidR="00B81BF3" w:rsidRPr="00951F9C" w:rsidRDefault="00B81BF3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/>
          <w:sz w:val="20"/>
          <w:szCs w:val="20"/>
        </w:rPr>
      </w:pPr>
      <w:r w:rsidRPr="00951F9C">
        <w:rPr>
          <w:rFonts w:ascii="Arial" w:hAnsi="Arial" w:cs="Arial"/>
          <w:b/>
          <w:sz w:val="20"/>
          <w:szCs w:val="20"/>
        </w:rPr>
        <w:t>c) H</w:t>
      </w:r>
      <w:r w:rsidR="007C4E9E" w:rsidRPr="00951F9C">
        <w:rPr>
          <w:rFonts w:ascii="Arial" w:hAnsi="Arial" w:cs="Arial"/>
          <w:b/>
          <w:sz w:val="20"/>
          <w:szCs w:val="20"/>
        </w:rPr>
        <w:t>eadteacher’s</w:t>
      </w:r>
      <w:r w:rsidRPr="00951F9C">
        <w:rPr>
          <w:rFonts w:ascii="Arial" w:hAnsi="Arial" w:cs="Arial"/>
          <w:b/>
          <w:sz w:val="20"/>
          <w:szCs w:val="20"/>
        </w:rPr>
        <w:t xml:space="preserve"> </w:t>
      </w:r>
      <w:r w:rsidR="007C4E9E" w:rsidRPr="00951F9C">
        <w:rPr>
          <w:rFonts w:ascii="Arial" w:hAnsi="Arial" w:cs="Arial"/>
          <w:b/>
          <w:sz w:val="20"/>
          <w:szCs w:val="20"/>
        </w:rPr>
        <w:t>R</w:t>
      </w:r>
      <w:r w:rsidRPr="00951F9C">
        <w:rPr>
          <w:rFonts w:ascii="Arial" w:hAnsi="Arial" w:cs="Arial"/>
          <w:b/>
          <w:sz w:val="20"/>
          <w:szCs w:val="20"/>
        </w:rPr>
        <w:t xml:space="preserve">eport </w:t>
      </w:r>
    </w:p>
    <w:p w14:paraId="4B577001" w14:textId="77777777" w:rsidR="00AD3872" w:rsidRPr="00951F9C" w:rsidRDefault="00AD3872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/>
          <w:sz w:val="20"/>
          <w:szCs w:val="20"/>
        </w:rPr>
      </w:pPr>
    </w:p>
    <w:p w14:paraId="21282DB5" w14:textId="4AD0DCB4" w:rsidR="001B516D" w:rsidRPr="00951F9C" w:rsidRDefault="001B516D" w:rsidP="00BC4AD8">
      <w:pPr>
        <w:autoSpaceDE w:val="0"/>
        <w:autoSpaceDN w:val="0"/>
        <w:adjustRightInd w:val="0"/>
        <w:spacing w:after="0"/>
        <w:ind w:left="993"/>
        <w:rPr>
          <w:rFonts w:ascii="Arial" w:hAnsi="Arial" w:cs="Arial"/>
          <w:b/>
          <w:sz w:val="20"/>
          <w:szCs w:val="20"/>
        </w:rPr>
      </w:pPr>
      <w:r w:rsidRPr="00951F9C">
        <w:rPr>
          <w:rFonts w:ascii="Arial" w:hAnsi="Arial" w:cs="Arial"/>
          <w:b/>
          <w:sz w:val="20"/>
          <w:szCs w:val="20"/>
        </w:rPr>
        <w:t xml:space="preserve">    The Headteacher’s Reports included information on:</w:t>
      </w:r>
    </w:p>
    <w:p w14:paraId="707DB7BB" w14:textId="77777777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Summary of Progress towards School Improvement Plan (SIP) Priorities</w:t>
      </w:r>
    </w:p>
    <w:p w14:paraId="478EEA78" w14:textId="14F228D1" w:rsidR="001B516D" w:rsidRPr="00951F9C" w:rsidRDefault="00B949B0" w:rsidP="001B516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To improve standards in English</w:t>
      </w:r>
    </w:p>
    <w:p w14:paraId="11B17FAC" w14:textId="29757D2D" w:rsidR="00495E88" w:rsidRPr="00951F9C" w:rsidRDefault="00495E88" w:rsidP="004F29B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51F9C">
        <w:rPr>
          <w:rFonts w:ascii="Arial" w:hAnsi="Arial" w:cs="Arial"/>
          <w:sz w:val="20"/>
          <w:szCs w:val="20"/>
          <w:lang w:bidi="en-GB"/>
        </w:rPr>
        <w:t>To embed a new engaging, rich and varied Curriculum</w:t>
      </w:r>
    </w:p>
    <w:p w14:paraId="21FE67F6" w14:textId="77777777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Pupil Update</w:t>
      </w:r>
    </w:p>
    <w:p w14:paraId="63C6A896" w14:textId="1B3E4161" w:rsidR="004F29B6" w:rsidRPr="00951F9C" w:rsidRDefault="004F29B6" w:rsidP="004F29B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Number on roll = 411</w:t>
      </w:r>
    </w:p>
    <w:p w14:paraId="37E718EA" w14:textId="3B2D51E7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Attendance</w:t>
      </w:r>
      <w:r w:rsidR="00F035D5" w:rsidRPr="00951F9C">
        <w:rPr>
          <w:rFonts w:ascii="Arial" w:hAnsi="Arial" w:cs="Arial"/>
          <w:bCs/>
          <w:sz w:val="20"/>
          <w:szCs w:val="20"/>
        </w:rPr>
        <w:t xml:space="preserve"> – Spring 2022 = 93</w:t>
      </w:r>
      <w:r w:rsidR="00233022" w:rsidRPr="00951F9C">
        <w:rPr>
          <w:rFonts w:ascii="Arial" w:hAnsi="Arial" w:cs="Arial"/>
          <w:bCs/>
          <w:sz w:val="20"/>
          <w:szCs w:val="20"/>
        </w:rPr>
        <w:t>.14%</w:t>
      </w:r>
    </w:p>
    <w:p w14:paraId="37B3ACF7" w14:textId="78B06D82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Admissions</w:t>
      </w:r>
      <w:r w:rsidR="00D73857" w:rsidRPr="00951F9C">
        <w:rPr>
          <w:rFonts w:ascii="Arial" w:hAnsi="Arial" w:cs="Arial"/>
          <w:bCs/>
          <w:sz w:val="20"/>
          <w:szCs w:val="20"/>
        </w:rPr>
        <w:t xml:space="preserve"> In-Year April 2022 to </w:t>
      </w:r>
      <w:r w:rsidR="00D10D62" w:rsidRPr="00951F9C">
        <w:rPr>
          <w:rFonts w:ascii="Arial" w:hAnsi="Arial" w:cs="Arial"/>
          <w:bCs/>
          <w:sz w:val="20"/>
          <w:szCs w:val="20"/>
        </w:rPr>
        <w:t>July 2022</w:t>
      </w:r>
    </w:p>
    <w:p w14:paraId="1B677186" w14:textId="74781092" w:rsidR="00D10D62" w:rsidRPr="00951F9C" w:rsidRDefault="00D10D62" w:rsidP="00D10D62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Admissions = 2</w:t>
      </w:r>
    </w:p>
    <w:p w14:paraId="2ACC22CE" w14:textId="5E3140F5" w:rsidR="00D10D62" w:rsidRPr="00951F9C" w:rsidRDefault="00D10D62" w:rsidP="00D10D62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Leavers = 4</w:t>
      </w:r>
    </w:p>
    <w:p w14:paraId="02FF3F0D" w14:textId="77777777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SEND and Vulnerable Groups</w:t>
      </w:r>
    </w:p>
    <w:p w14:paraId="13A06363" w14:textId="64B1446E" w:rsidR="00C22A41" w:rsidRPr="00951F9C" w:rsidRDefault="008801DD" w:rsidP="00C22A4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Children on </w:t>
      </w:r>
      <w:r w:rsidR="00C22A41" w:rsidRPr="00951F9C">
        <w:rPr>
          <w:rFonts w:ascii="Arial" w:hAnsi="Arial" w:cs="Arial"/>
          <w:bCs/>
          <w:sz w:val="20"/>
          <w:szCs w:val="20"/>
        </w:rPr>
        <w:t xml:space="preserve">SEND Register = </w:t>
      </w:r>
      <w:r w:rsidRPr="00951F9C">
        <w:rPr>
          <w:rFonts w:ascii="Arial" w:hAnsi="Arial" w:cs="Arial"/>
          <w:bCs/>
          <w:sz w:val="20"/>
          <w:szCs w:val="20"/>
        </w:rPr>
        <w:t>60</w:t>
      </w:r>
    </w:p>
    <w:p w14:paraId="7D20E91F" w14:textId="2EB33662" w:rsidR="008801DD" w:rsidRPr="00951F9C" w:rsidRDefault="008801DD" w:rsidP="00C22A4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Educational Health Care Plans = 6</w:t>
      </w:r>
    </w:p>
    <w:p w14:paraId="4D33354B" w14:textId="31FFCB6D" w:rsidR="008801DD" w:rsidRPr="00951F9C" w:rsidRDefault="0015254D" w:rsidP="00C22A4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Pupil Premium = 58</w:t>
      </w:r>
    </w:p>
    <w:p w14:paraId="5500430E" w14:textId="2B502BA9" w:rsidR="0015254D" w:rsidRPr="00951F9C" w:rsidRDefault="00421FCA" w:rsidP="00C22A4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Free School Meals = 44</w:t>
      </w:r>
    </w:p>
    <w:p w14:paraId="683C1803" w14:textId="0594461E" w:rsidR="00421FCA" w:rsidRPr="00951F9C" w:rsidRDefault="00421FCA" w:rsidP="00C22A4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Looked After Children = </w:t>
      </w:r>
      <w:r w:rsidR="00A85533" w:rsidRPr="00951F9C">
        <w:rPr>
          <w:rFonts w:ascii="Arial" w:hAnsi="Arial" w:cs="Arial"/>
          <w:bCs/>
          <w:sz w:val="20"/>
          <w:szCs w:val="20"/>
        </w:rPr>
        <w:t>6</w:t>
      </w:r>
    </w:p>
    <w:p w14:paraId="6DC96AFA" w14:textId="0E76FB53" w:rsidR="00421FCA" w:rsidRPr="00951F9C" w:rsidRDefault="003E7DDE" w:rsidP="00C22A4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  <w:lang w:bidi="en-GB"/>
        </w:rPr>
        <w:t xml:space="preserve">Children with English as an Additional Language = </w:t>
      </w:r>
      <w:r w:rsidR="00A85533" w:rsidRPr="00951F9C">
        <w:rPr>
          <w:rFonts w:ascii="Arial" w:hAnsi="Arial" w:cs="Arial"/>
          <w:bCs/>
          <w:sz w:val="20"/>
          <w:szCs w:val="20"/>
          <w:lang w:bidi="en-GB"/>
        </w:rPr>
        <w:t>4</w:t>
      </w:r>
    </w:p>
    <w:p w14:paraId="0A4229E0" w14:textId="77777777" w:rsidR="0008005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Staffing Update </w:t>
      </w:r>
    </w:p>
    <w:p w14:paraId="4EA0CF00" w14:textId="77777777" w:rsidR="00B05E53" w:rsidRPr="00951F9C" w:rsidRDefault="00B05E53" w:rsidP="0008005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5 x leavers</w:t>
      </w:r>
    </w:p>
    <w:p w14:paraId="7291E55B" w14:textId="77777777" w:rsidR="00D8775F" w:rsidRPr="00951F9C" w:rsidRDefault="00D8775F" w:rsidP="0008005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4 c maternity leave</w:t>
      </w:r>
    </w:p>
    <w:p w14:paraId="460534C1" w14:textId="0BAC6DD3" w:rsidR="00D8775F" w:rsidRPr="00951F9C" w:rsidRDefault="00D8775F" w:rsidP="0008005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1 x long term sick</w:t>
      </w:r>
      <w:r w:rsidR="00B759A6" w:rsidRPr="00951F9C">
        <w:rPr>
          <w:rFonts w:ascii="Arial" w:hAnsi="Arial" w:cs="Arial"/>
          <w:bCs/>
          <w:sz w:val="20"/>
          <w:szCs w:val="20"/>
        </w:rPr>
        <w:t xml:space="preserve"> referred to Occupational Health</w:t>
      </w:r>
    </w:p>
    <w:p w14:paraId="57C4E793" w14:textId="3A8581BC" w:rsidR="00B759A6" w:rsidRPr="00951F9C" w:rsidRDefault="00B759A6" w:rsidP="0008005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1 x sickness</w:t>
      </w:r>
    </w:p>
    <w:p w14:paraId="504E9A02" w14:textId="5BAF6E12" w:rsidR="00B759A6" w:rsidRPr="00951F9C" w:rsidRDefault="00D963F5" w:rsidP="0008005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10 x new appointments</w:t>
      </w:r>
      <w:r w:rsidR="001A4AAA">
        <w:rPr>
          <w:rFonts w:ascii="Arial" w:hAnsi="Arial" w:cs="Arial"/>
          <w:bCs/>
          <w:sz w:val="20"/>
          <w:szCs w:val="20"/>
        </w:rPr>
        <w:t xml:space="preserve"> </w:t>
      </w:r>
    </w:p>
    <w:p w14:paraId="557C6B2D" w14:textId="5041B0B2" w:rsidR="0008005D" w:rsidRPr="00951F9C" w:rsidRDefault="00B05E53" w:rsidP="0008005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 </w:t>
      </w:r>
      <w:r w:rsidR="0037307B" w:rsidRPr="00951F9C">
        <w:rPr>
          <w:rFonts w:ascii="Arial" w:hAnsi="Arial" w:cs="Arial"/>
          <w:bCs/>
          <w:sz w:val="20"/>
          <w:szCs w:val="20"/>
        </w:rPr>
        <w:t>7 x contract changes</w:t>
      </w:r>
    </w:p>
    <w:p w14:paraId="66023D36" w14:textId="78345231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Safeguarding, Child Protection and Other Vulnerable Groups</w:t>
      </w:r>
    </w:p>
    <w:p w14:paraId="286D29D7" w14:textId="1D87FA64" w:rsidR="0037307B" w:rsidRPr="00951F9C" w:rsidRDefault="00487623" w:rsidP="0037307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6 x child in Need Plans</w:t>
      </w:r>
    </w:p>
    <w:p w14:paraId="2A52C475" w14:textId="4A584D29" w:rsidR="00487623" w:rsidRPr="00951F9C" w:rsidRDefault="00602A96" w:rsidP="0037307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2 x Exclusions (8 days)</w:t>
      </w:r>
    </w:p>
    <w:p w14:paraId="0E8A2336" w14:textId="77777777" w:rsidR="004E4CE9" w:rsidRPr="00951F9C" w:rsidRDefault="00AE0B21" w:rsidP="0037307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3 x bullying incidents report</w:t>
      </w:r>
      <w:r w:rsidR="004E4CE9" w:rsidRPr="00951F9C">
        <w:rPr>
          <w:rFonts w:ascii="Arial" w:hAnsi="Arial" w:cs="Arial"/>
          <w:bCs/>
          <w:sz w:val="20"/>
          <w:szCs w:val="20"/>
        </w:rPr>
        <w:t>ed</w:t>
      </w:r>
    </w:p>
    <w:p w14:paraId="3033E4CA" w14:textId="0849B3FA" w:rsidR="00AE0B21" w:rsidRPr="00951F9C" w:rsidRDefault="004E4CE9" w:rsidP="0037307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0 x racist incidents reported</w:t>
      </w:r>
    </w:p>
    <w:p w14:paraId="223A5916" w14:textId="76C96E61" w:rsidR="004E4CE9" w:rsidRPr="00951F9C" w:rsidRDefault="004E4CE9" w:rsidP="0037307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lastRenderedPageBreak/>
        <w:t>0 x GDPR incidents reported</w:t>
      </w:r>
    </w:p>
    <w:p w14:paraId="7EF33AAC" w14:textId="77777777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Health and Safety</w:t>
      </w:r>
    </w:p>
    <w:p w14:paraId="7BB71198" w14:textId="4FE6AA71" w:rsidR="00D55B2E" w:rsidRPr="00951F9C" w:rsidRDefault="00903547" w:rsidP="00D55B2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2 x kitchen staff accidents </w:t>
      </w:r>
    </w:p>
    <w:p w14:paraId="541ED491" w14:textId="77777777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Sites and Premises</w:t>
      </w:r>
    </w:p>
    <w:p w14:paraId="400E8A53" w14:textId="7913DA5D" w:rsidR="00903547" w:rsidRPr="00951F9C" w:rsidRDefault="00693867" w:rsidP="009035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Traffic problems</w:t>
      </w:r>
    </w:p>
    <w:p w14:paraId="517F3E59" w14:textId="45BC1647" w:rsidR="00693867" w:rsidRPr="00951F9C" w:rsidRDefault="00693867" w:rsidP="009035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Capital Building Projects</w:t>
      </w:r>
      <w:r w:rsidR="003F7311">
        <w:rPr>
          <w:rFonts w:ascii="Arial" w:hAnsi="Arial" w:cs="Arial"/>
          <w:bCs/>
          <w:sz w:val="20"/>
          <w:szCs w:val="20"/>
        </w:rPr>
        <w:t xml:space="preserve"> – front entrance not yet completed</w:t>
      </w:r>
    </w:p>
    <w:p w14:paraId="213574E8" w14:textId="49AC52B8" w:rsidR="00693867" w:rsidRPr="00951F9C" w:rsidRDefault="001F56D0" w:rsidP="009035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Mains water leak</w:t>
      </w:r>
      <w:r w:rsidR="00AD136B">
        <w:rPr>
          <w:rFonts w:ascii="Arial" w:hAnsi="Arial" w:cs="Arial"/>
          <w:bCs/>
          <w:sz w:val="20"/>
          <w:szCs w:val="20"/>
        </w:rPr>
        <w:t xml:space="preserve"> – to be funded by the LA</w:t>
      </w:r>
    </w:p>
    <w:p w14:paraId="123D3FE1" w14:textId="2CB2FA35" w:rsidR="00BC1FD3" w:rsidRPr="00951F9C" w:rsidRDefault="00BC1FD3" w:rsidP="009035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Maintenance</w:t>
      </w:r>
    </w:p>
    <w:p w14:paraId="3DCD90B9" w14:textId="77777777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Leadership and Management </w:t>
      </w:r>
    </w:p>
    <w:p w14:paraId="44F02065" w14:textId="1AEE9188" w:rsidR="00BC1FD3" w:rsidRPr="00951F9C" w:rsidRDefault="008B68C0" w:rsidP="00BC1FD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CPD programme links to key improvement priorities from the SDP</w:t>
      </w:r>
    </w:p>
    <w:p w14:paraId="590878EA" w14:textId="3291A640" w:rsidR="008B68C0" w:rsidRPr="00951F9C" w:rsidRDefault="00EA039D" w:rsidP="00BC1FD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2 x Assistant Heads appointed</w:t>
      </w:r>
    </w:p>
    <w:p w14:paraId="13D80B9D" w14:textId="5A679654" w:rsidR="006C31E1" w:rsidRPr="00951F9C" w:rsidRDefault="006C31E1" w:rsidP="006C31E1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Leaders have dedicated time to improve teacher’s knowledge of expectations in every subject area</w:t>
      </w:r>
    </w:p>
    <w:p w14:paraId="1989650B" w14:textId="092BFA1E" w:rsidR="006C31E1" w:rsidRPr="00951F9C" w:rsidRDefault="001556D3" w:rsidP="006C31E1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Senior leaders have communicated a clear and ambitious vision for providing high-quality education to all pupils</w:t>
      </w:r>
    </w:p>
    <w:p w14:paraId="20C5F37B" w14:textId="77AE482F" w:rsidR="00AC5BF1" w:rsidRPr="00951F9C" w:rsidRDefault="00AC5BF1" w:rsidP="00AC5BF1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Leaders have engaged effectively with pupils and others in the community</w:t>
      </w:r>
    </w:p>
    <w:p w14:paraId="5CA769DF" w14:textId="3CF5301F" w:rsidR="00EA039D" w:rsidRPr="00951F9C" w:rsidRDefault="007831D9" w:rsidP="00AC5BF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There is now a focus on both pupil and staff wellbeing</w:t>
      </w:r>
    </w:p>
    <w:p w14:paraId="17607948" w14:textId="3A6D2AF2" w:rsidR="001B516D" w:rsidRPr="00951F9C" w:rsidRDefault="001B516D" w:rsidP="001B51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Data Summary</w:t>
      </w:r>
    </w:p>
    <w:p w14:paraId="78E6F76F" w14:textId="14F4D8C2" w:rsidR="0031108F" w:rsidRPr="00951F9C" w:rsidRDefault="0031108F" w:rsidP="0089476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Year 6</w:t>
      </w:r>
      <w:r w:rsidR="00894766" w:rsidRPr="00951F9C">
        <w:rPr>
          <w:rFonts w:ascii="Arial" w:hAnsi="Arial" w:cs="Arial"/>
          <w:bCs/>
          <w:sz w:val="20"/>
          <w:szCs w:val="20"/>
        </w:rPr>
        <w:t xml:space="preserve"> - </w:t>
      </w:r>
      <w:r w:rsidR="00267518" w:rsidRPr="00951F9C">
        <w:rPr>
          <w:rFonts w:ascii="Arial" w:hAnsi="Arial" w:cs="Arial"/>
          <w:bCs/>
          <w:sz w:val="20"/>
          <w:szCs w:val="20"/>
        </w:rPr>
        <w:t>Achievement at expected:</w:t>
      </w:r>
    </w:p>
    <w:p w14:paraId="72A465FF" w14:textId="48F0E682" w:rsidR="00606F8E" w:rsidRPr="00951F9C" w:rsidRDefault="00606F8E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Reading, Writing and Maths combined = </w:t>
      </w:r>
      <w:r w:rsidR="004E67E8" w:rsidRPr="00951F9C">
        <w:rPr>
          <w:rFonts w:ascii="Arial" w:hAnsi="Arial" w:cs="Arial"/>
          <w:bCs/>
          <w:sz w:val="20"/>
          <w:szCs w:val="20"/>
        </w:rPr>
        <w:t>68%</w:t>
      </w:r>
    </w:p>
    <w:p w14:paraId="27E9D675" w14:textId="12D5AEEF" w:rsidR="00606F8E" w:rsidRPr="00951F9C" w:rsidRDefault="00606F8E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Mathematics</w:t>
      </w:r>
      <w:r w:rsidR="004E67E8" w:rsidRPr="00951F9C">
        <w:rPr>
          <w:rFonts w:ascii="Arial" w:hAnsi="Arial" w:cs="Arial"/>
          <w:bCs/>
          <w:sz w:val="20"/>
          <w:szCs w:val="20"/>
        </w:rPr>
        <w:t xml:space="preserve"> = 79%</w:t>
      </w:r>
    </w:p>
    <w:p w14:paraId="50D512DB" w14:textId="34B476DC" w:rsidR="00606F8E" w:rsidRPr="00951F9C" w:rsidRDefault="00606F8E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Reading</w:t>
      </w:r>
      <w:r w:rsidR="004E67E8" w:rsidRPr="00951F9C">
        <w:rPr>
          <w:rFonts w:ascii="Arial" w:hAnsi="Arial" w:cs="Arial"/>
          <w:bCs/>
          <w:sz w:val="20"/>
          <w:szCs w:val="20"/>
        </w:rPr>
        <w:t xml:space="preserve"> = 84%</w:t>
      </w:r>
    </w:p>
    <w:p w14:paraId="194138EC" w14:textId="36EE0CF8" w:rsidR="00606F8E" w:rsidRPr="00951F9C" w:rsidRDefault="00606F8E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Writing</w:t>
      </w:r>
      <w:r w:rsidR="004E67E8" w:rsidRPr="00951F9C">
        <w:rPr>
          <w:rFonts w:ascii="Arial" w:hAnsi="Arial" w:cs="Arial"/>
          <w:bCs/>
          <w:sz w:val="20"/>
          <w:szCs w:val="20"/>
        </w:rPr>
        <w:t xml:space="preserve"> = 79%</w:t>
      </w:r>
    </w:p>
    <w:p w14:paraId="17AC141D" w14:textId="0E7C17EF" w:rsidR="00267518" w:rsidRPr="00951F9C" w:rsidRDefault="00606F8E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Grammar, Punctuation and Spelling</w:t>
      </w:r>
      <w:r w:rsidR="002F7DF0" w:rsidRPr="00951F9C">
        <w:rPr>
          <w:rFonts w:ascii="Arial" w:hAnsi="Arial" w:cs="Arial"/>
          <w:bCs/>
          <w:sz w:val="20"/>
          <w:szCs w:val="20"/>
        </w:rPr>
        <w:t xml:space="preserve"> = 77%</w:t>
      </w:r>
    </w:p>
    <w:p w14:paraId="56CA46D9" w14:textId="7AFB35CA" w:rsidR="002F7DF0" w:rsidRPr="00951F9C" w:rsidRDefault="00270264" w:rsidP="002F7DF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Year 2</w:t>
      </w:r>
      <w:r w:rsidR="00894766" w:rsidRPr="00951F9C">
        <w:rPr>
          <w:rFonts w:ascii="Arial" w:hAnsi="Arial" w:cs="Arial"/>
          <w:bCs/>
          <w:sz w:val="20"/>
          <w:szCs w:val="20"/>
        </w:rPr>
        <w:t xml:space="preserve"> Achievement at expected:</w:t>
      </w:r>
    </w:p>
    <w:p w14:paraId="403CC69E" w14:textId="15D0A85C" w:rsidR="00894766" w:rsidRPr="00951F9C" w:rsidRDefault="00894766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Mathematics = </w:t>
      </w:r>
      <w:r w:rsidR="005F03E3" w:rsidRPr="00951F9C">
        <w:rPr>
          <w:rFonts w:ascii="Arial" w:hAnsi="Arial" w:cs="Arial"/>
          <w:bCs/>
          <w:sz w:val="20"/>
          <w:szCs w:val="20"/>
        </w:rPr>
        <w:t>34%</w:t>
      </w:r>
    </w:p>
    <w:p w14:paraId="769C6C18" w14:textId="4F7F02C5" w:rsidR="00894766" w:rsidRPr="00951F9C" w:rsidRDefault="00894766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Reading = </w:t>
      </w:r>
      <w:r w:rsidR="005F03E3" w:rsidRPr="00951F9C">
        <w:rPr>
          <w:rFonts w:ascii="Arial" w:hAnsi="Arial" w:cs="Arial"/>
          <w:bCs/>
          <w:sz w:val="20"/>
          <w:szCs w:val="20"/>
        </w:rPr>
        <w:t>36</w:t>
      </w:r>
      <w:r w:rsidR="00E81D49">
        <w:rPr>
          <w:rFonts w:ascii="Arial" w:hAnsi="Arial" w:cs="Arial"/>
          <w:bCs/>
          <w:sz w:val="20"/>
          <w:szCs w:val="20"/>
        </w:rPr>
        <w:t>%</w:t>
      </w:r>
    </w:p>
    <w:p w14:paraId="43E8DE04" w14:textId="37FD519E" w:rsidR="00894766" w:rsidRPr="00951F9C" w:rsidRDefault="00894766" w:rsidP="00894766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Writing = </w:t>
      </w:r>
      <w:r w:rsidR="005F03E3" w:rsidRPr="00951F9C">
        <w:rPr>
          <w:rFonts w:ascii="Arial" w:hAnsi="Arial" w:cs="Arial"/>
          <w:bCs/>
          <w:sz w:val="20"/>
          <w:szCs w:val="20"/>
        </w:rPr>
        <w:t>42%</w:t>
      </w:r>
    </w:p>
    <w:p w14:paraId="79268051" w14:textId="0567887D" w:rsidR="00AB77C7" w:rsidRDefault="00AB77C7" w:rsidP="00AB77C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>Early Years</w:t>
      </w:r>
      <w:r w:rsidR="00054E7B" w:rsidRPr="00951F9C">
        <w:rPr>
          <w:rFonts w:ascii="Arial" w:hAnsi="Arial" w:cs="Arial"/>
          <w:bCs/>
          <w:sz w:val="20"/>
          <w:szCs w:val="20"/>
        </w:rPr>
        <w:t xml:space="preserve"> Good Level of Development overall = 77%</w:t>
      </w:r>
    </w:p>
    <w:p w14:paraId="1C2D7F96" w14:textId="61BCCACB" w:rsidR="003C38F1" w:rsidRDefault="003C38F1" w:rsidP="000D005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Years 1 and 2 are the most concerning</w:t>
      </w:r>
      <w:r w:rsidR="000E7CDF">
        <w:rPr>
          <w:rFonts w:ascii="Arial" w:hAnsi="Arial" w:cs="Arial"/>
          <w:bCs/>
          <w:sz w:val="20"/>
          <w:szCs w:val="20"/>
        </w:rPr>
        <w:t xml:space="preserve"> with their social skills most impacted by Covid</w:t>
      </w:r>
      <w:r w:rsidR="008428B8">
        <w:rPr>
          <w:rFonts w:ascii="Arial" w:hAnsi="Arial" w:cs="Arial"/>
          <w:bCs/>
          <w:sz w:val="20"/>
          <w:szCs w:val="20"/>
        </w:rPr>
        <w:t>, but Year 3 have been most impacted by Covid</w:t>
      </w:r>
    </w:p>
    <w:p w14:paraId="7538389D" w14:textId="41E9CCBA" w:rsidR="006367AC" w:rsidRDefault="006367AC" w:rsidP="0013245B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school is in receipt of a grant for teaching – to support closing the gap</w:t>
      </w:r>
      <w:r w:rsidR="00D06B73">
        <w:rPr>
          <w:rFonts w:ascii="Arial" w:hAnsi="Arial" w:cs="Arial"/>
          <w:bCs/>
          <w:sz w:val="20"/>
          <w:szCs w:val="20"/>
        </w:rPr>
        <w:t xml:space="preserve"> in learning</w:t>
      </w:r>
    </w:p>
    <w:p w14:paraId="156844DC" w14:textId="2E1BD2D4" w:rsidR="00D06B73" w:rsidRDefault="00D06B73" w:rsidP="0013245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Data Analysis Report will be presented to the Spring 1 2023 meeting</w:t>
      </w:r>
    </w:p>
    <w:p w14:paraId="29CC29BF" w14:textId="77777777" w:rsidR="00107B2D" w:rsidRDefault="00107B2D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7F0669F" w14:textId="2F923E37" w:rsidR="00107B2D" w:rsidRDefault="00107B2D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</w:rPr>
        <w:t>Governors Challenges:</w:t>
      </w:r>
    </w:p>
    <w:p w14:paraId="4B389E8D" w14:textId="77777777" w:rsidR="00F5239A" w:rsidRDefault="00F5239A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40CEC875" w14:textId="0D0AE638" w:rsidR="00F5239A" w:rsidRDefault="00F5239A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What does dual registered </w:t>
      </w:r>
      <w:r w:rsidR="00B01A18">
        <w:rPr>
          <w:rFonts w:ascii="Arial" w:hAnsi="Arial" w:cs="Arial"/>
          <w:bCs/>
          <w:color w:val="2F5496" w:themeColor="accent1" w:themeShade="BF"/>
          <w:sz w:val="20"/>
          <w:szCs w:val="20"/>
        </w:rPr>
        <w:t>mean</w:t>
      </w: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?</w:t>
      </w:r>
    </w:p>
    <w:p w14:paraId="767D77BB" w14:textId="1FD0D025" w:rsidR="00F5239A" w:rsidRDefault="00F5239A" w:rsidP="0013245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The Headte</w:t>
      </w:r>
      <w:r w:rsidR="00B01A18">
        <w:rPr>
          <w:rFonts w:ascii="Arial" w:hAnsi="Arial" w:cs="Arial"/>
          <w:bCs/>
          <w:color w:val="2F5496" w:themeColor="accent1" w:themeShade="BF"/>
          <w:sz w:val="20"/>
          <w:szCs w:val="20"/>
        </w:rPr>
        <w:t>a</w:t>
      </w: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cher explained that it was pupils </w:t>
      </w:r>
      <w:r w:rsidR="00B01A18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who are registered at two schools.  Both dual registered pupils attended </w:t>
      </w:r>
      <w:r w:rsidR="007D17B2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a language </w:t>
      </w:r>
      <w:r w:rsidR="00D201EC">
        <w:rPr>
          <w:rFonts w:ascii="Arial" w:hAnsi="Arial" w:cs="Arial"/>
          <w:bCs/>
          <w:color w:val="2F5496" w:themeColor="accent1" w:themeShade="BF"/>
          <w:sz w:val="20"/>
          <w:szCs w:val="20"/>
        </w:rPr>
        <w:t>school,</w:t>
      </w:r>
      <w:r w:rsidR="007D17B2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and i</w:t>
      </w:r>
      <w:r w:rsidR="00B01A18">
        <w:rPr>
          <w:rFonts w:ascii="Arial" w:hAnsi="Arial" w:cs="Arial"/>
          <w:bCs/>
          <w:color w:val="2F5496" w:themeColor="accent1" w:themeShade="BF"/>
          <w:sz w:val="20"/>
          <w:szCs w:val="20"/>
        </w:rPr>
        <w:t>t does not affect fu</w:t>
      </w:r>
      <w:r w:rsidR="007D17B2">
        <w:rPr>
          <w:rFonts w:ascii="Arial" w:hAnsi="Arial" w:cs="Arial"/>
          <w:bCs/>
          <w:color w:val="2F5496" w:themeColor="accent1" w:themeShade="BF"/>
          <w:sz w:val="20"/>
          <w:szCs w:val="20"/>
        </w:rPr>
        <w:t>nding.</w:t>
      </w:r>
    </w:p>
    <w:p w14:paraId="44DCC9EC" w14:textId="77777777" w:rsidR="007D17B2" w:rsidRDefault="007D17B2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</w:p>
    <w:p w14:paraId="7DD0F11E" w14:textId="56102C79" w:rsidR="007D17B2" w:rsidRDefault="007D17B2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What is the ratio between </w:t>
      </w:r>
      <w:r w:rsidR="00D93B04">
        <w:rPr>
          <w:rFonts w:ascii="Arial" w:hAnsi="Arial" w:cs="Arial"/>
          <w:bCs/>
          <w:color w:val="2F5496" w:themeColor="accent1" w:themeShade="BF"/>
          <w:sz w:val="20"/>
          <w:szCs w:val="20"/>
        </w:rPr>
        <w:t>teaching a class and management time for the new Assistant Heads?</w:t>
      </w:r>
    </w:p>
    <w:p w14:paraId="7D571645" w14:textId="7238E899" w:rsidR="00D93B04" w:rsidRDefault="00D93B04" w:rsidP="0013245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The Headteacher confirmed that </w:t>
      </w:r>
      <w:r w:rsidR="00FB631A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the new Assistant Heads have 1 x afternoon for </w:t>
      </w:r>
      <w:r w:rsidR="0013245B">
        <w:rPr>
          <w:rFonts w:ascii="Arial" w:hAnsi="Arial" w:cs="Arial"/>
          <w:bCs/>
          <w:color w:val="2F5496" w:themeColor="accent1" w:themeShade="BF"/>
          <w:sz w:val="20"/>
          <w:szCs w:val="20"/>
        </w:rPr>
        <w:t>P</w:t>
      </w:r>
      <w:r w:rsidR="003E6969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lanning, </w:t>
      </w:r>
      <w:r w:rsidR="00FB631A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</w:t>
      </w:r>
      <w:r w:rsidR="0013245B">
        <w:rPr>
          <w:rFonts w:ascii="Arial" w:hAnsi="Arial" w:cs="Arial"/>
          <w:bCs/>
          <w:color w:val="2F5496" w:themeColor="accent1" w:themeShade="BF"/>
          <w:sz w:val="20"/>
          <w:szCs w:val="20"/>
        </w:rPr>
        <w:t>Pr</w:t>
      </w:r>
      <w:r w:rsidR="003E6969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eparation and </w:t>
      </w:r>
      <w:r w:rsidR="0013245B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Assessment </w:t>
      </w:r>
      <w:r w:rsidR="00FB631A">
        <w:rPr>
          <w:rFonts w:ascii="Arial" w:hAnsi="Arial" w:cs="Arial"/>
          <w:bCs/>
          <w:color w:val="2F5496" w:themeColor="accent1" w:themeShade="BF"/>
          <w:sz w:val="20"/>
          <w:szCs w:val="20"/>
        </w:rPr>
        <w:t>and 2 x afternoo</w:t>
      </w:r>
      <w:r w:rsidR="00D201EC">
        <w:rPr>
          <w:rFonts w:ascii="Arial" w:hAnsi="Arial" w:cs="Arial"/>
          <w:bCs/>
          <w:color w:val="2F5496" w:themeColor="accent1" w:themeShade="BF"/>
          <w:sz w:val="20"/>
          <w:szCs w:val="20"/>
        </w:rPr>
        <w:t>n</w:t>
      </w:r>
      <w:r w:rsidR="00FB631A">
        <w:rPr>
          <w:rFonts w:ascii="Arial" w:hAnsi="Arial" w:cs="Arial"/>
          <w:bCs/>
          <w:color w:val="2F5496" w:themeColor="accent1" w:themeShade="BF"/>
          <w:sz w:val="20"/>
          <w:szCs w:val="20"/>
        </w:rPr>
        <w:t>s for management roles.</w:t>
      </w:r>
    </w:p>
    <w:p w14:paraId="40A7EC29" w14:textId="77777777" w:rsidR="0013245B" w:rsidRDefault="0013245B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</w:p>
    <w:p w14:paraId="7C3A64C9" w14:textId="13397FE9" w:rsidR="0013245B" w:rsidRDefault="00CD6872" w:rsidP="0013245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If the school had an Ofsted visit this week what would be the biggest concern?</w:t>
      </w:r>
    </w:p>
    <w:p w14:paraId="5B4EB630" w14:textId="2C6EFDC7" w:rsidR="00CD6872" w:rsidRDefault="00CD6872" w:rsidP="00CD687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The Headte</w:t>
      </w:r>
      <w:r w:rsidR="00D478D3">
        <w:rPr>
          <w:rFonts w:ascii="Arial" w:hAnsi="Arial" w:cs="Arial"/>
          <w:bCs/>
          <w:color w:val="2F5496" w:themeColor="accent1" w:themeShade="BF"/>
          <w:sz w:val="20"/>
          <w:szCs w:val="20"/>
        </w:rPr>
        <w:t>a</w:t>
      </w: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cher confirmed that it would be assessment</w:t>
      </w:r>
      <w:r w:rsidR="00D478D3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and added that </w:t>
      </w:r>
      <w:r w:rsidR="00767124">
        <w:rPr>
          <w:rFonts w:ascii="Arial" w:hAnsi="Arial" w:cs="Arial"/>
          <w:bCs/>
          <w:color w:val="2F5496" w:themeColor="accent1" w:themeShade="BF"/>
          <w:sz w:val="20"/>
          <w:szCs w:val="20"/>
        </w:rPr>
        <w:t>she is confident that the school is rated ‘good’.</w:t>
      </w:r>
    </w:p>
    <w:p w14:paraId="704C2245" w14:textId="77777777" w:rsidR="00E81D49" w:rsidRDefault="00E81D49" w:rsidP="00E81D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</w:p>
    <w:p w14:paraId="0F3819EE" w14:textId="02B19DF4" w:rsidR="00E81D49" w:rsidRDefault="00E81D49" w:rsidP="00E81D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The Year 6 data shows 83% above expected.  What is the national average?</w:t>
      </w:r>
    </w:p>
    <w:p w14:paraId="2B194458" w14:textId="154F6B40" w:rsidR="00E81D49" w:rsidRPr="00E81D49" w:rsidRDefault="00E81D49" w:rsidP="00E81D4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The Head</w:t>
      </w:r>
      <w:r w:rsidR="00FF01AF">
        <w:rPr>
          <w:rFonts w:ascii="Arial" w:hAnsi="Arial" w:cs="Arial"/>
          <w:bCs/>
          <w:color w:val="2F5496" w:themeColor="accent1" w:themeShade="BF"/>
          <w:sz w:val="20"/>
          <w:szCs w:val="20"/>
        </w:rPr>
        <w:t>t</w:t>
      </w:r>
      <w:r>
        <w:rPr>
          <w:rFonts w:ascii="Arial" w:hAnsi="Arial" w:cs="Arial"/>
          <w:bCs/>
          <w:color w:val="2F5496" w:themeColor="accent1" w:themeShade="BF"/>
          <w:sz w:val="20"/>
          <w:szCs w:val="20"/>
        </w:rPr>
        <w:t>eacher clarified that in 2019 it was 82%</w:t>
      </w:r>
      <w:r w:rsidR="00FF01AF">
        <w:rPr>
          <w:rFonts w:ascii="Arial" w:hAnsi="Arial" w:cs="Arial"/>
          <w:bCs/>
          <w:color w:val="2F5496" w:themeColor="accent1" w:themeShade="BF"/>
          <w:sz w:val="20"/>
          <w:szCs w:val="20"/>
        </w:rPr>
        <w:t xml:space="preserve"> but no averages have been published for 2022.</w:t>
      </w:r>
    </w:p>
    <w:p w14:paraId="3D4B4323" w14:textId="77777777" w:rsidR="00CE1C90" w:rsidRPr="00951F9C" w:rsidRDefault="00CE1C90" w:rsidP="0013245B">
      <w:pPr>
        <w:autoSpaceDE w:val="0"/>
        <w:autoSpaceDN w:val="0"/>
        <w:adjustRightInd w:val="0"/>
        <w:spacing w:after="0"/>
        <w:ind w:left="993" w:hanging="993"/>
        <w:jc w:val="both"/>
        <w:rPr>
          <w:rFonts w:ascii="Arial" w:hAnsi="Arial" w:cs="Arial"/>
          <w:bCs/>
          <w:sz w:val="20"/>
          <w:szCs w:val="20"/>
        </w:rPr>
      </w:pPr>
    </w:p>
    <w:p w14:paraId="2DB0AE1D" w14:textId="7CA21E90" w:rsidR="00B81BF3" w:rsidRDefault="00CE1C90" w:rsidP="0013245B">
      <w:pPr>
        <w:autoSpaceDE w:val="0"/>
        <w:autoSpaceDN w:val="0"/>
        <w:adjustRightInd w:val="0"/>
        <w:spacing w:after="0"/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/>
          <w:sz w:val="20"/>
          <w:szCs w:val="20"/>
        </w:rPr>
        <w:t>Resolved:</w:t>
      </w:r>
      <w:r w:rsidRPr="00951F9C">
        <w:rPr>
          <w:rFonts w:ascii="Arial" w:hAnsi="Arial" w:cs="Arial"/>
          <w:bCs/>
          <w:sz w:val="20"/>
          <w:szCs w:val="20"/>
        </w:rPr>
        <w:t xml:space="preserve"> </w:t>
      </w:r>
      <w:r w:rsidR="009B6F0B">
        <w:rPr>
          <w:rFonts w:ascii="Arial" w:hAnsi="Arial" w:cs="Arial"/>
          <w:bCs/>
          <w:sz w:val="20"/>
          <w:szCs w:val="20"/>
        </w:rPr>
        <w:t xml:space="preserve">i) </w:t>
      </w:r>
      <w:r w:rsidRPr="00951F9C">
        <w:rPr>
          <w:rFonts w:ascii="Arial" w:hAnsi="Arial" w:cs="Arial"/>
          <w:bCs/>
          <w:sz w:val="20"/>
          <w:szCs w:val="20"/>
        </w:rPr>
        <w:t>that the Headteacher be thanked for her report and updates</w:t>
      </w:r>
    </w:p>
    <w:p w14:paraId="15858C4D" w14:textId="2ABD7585" w:rsidR="007A021C" w:rsidRPr="0013245B" w:rsidRDefault="007A021C" w:rsidP="0013245B">
      <w:pPr>
        <w:pStyle w:val="NoSpacing"/>
        <w:rPr>
          <w:rFonts w:ascii="Arial" w:hAnsi="Arial" w:cs="Arial"/>
          <w:sz w:val="20"/>
          <w:szCs w:val="20"/>
        </w:rPr>
      </w:pPr>
      <w:r>
        <w:rPr>
          <w:b/>
        </w:rPr>
        <w:t xml:space="preserve">     </w:t>
      </w:r>
      <w:r w:rsidR="0013245B">
        <w:rPr>
          <w:b/>
        </w:rPr>
        <w:tab/>
        <w:t xml:space="preserve">     </w:t>
      </w:r>
      <w:r w:rsidR="009B6F0B">
        <w:t xml:space="preserve">ii) that </w:t>
      </w:r>
      <w:r>
        <w:t>a</w:t>
      </w:r>
      <w:r w:rsidRPr="007A021C">
        <w:t xml:space="preserve"> Data Analysis Report </w:t>
      </w:r>
      <w:r w:rsidRPr="0013245B">
        <w:rPr>
          <w:rFonts w:ascii="Arial" w:hAnsi="Arial" w:cs="Arial"/>
          <w:sz w:val="20"/>
          <w:szCs w:val="20"/>
        </w:rPr>
        <w:t>will be presented to the Spring 1 2023 meeting</w:t>
      </w:r>
    </w:p>
    <w:p w14:paraId="4ACB5B8B" w14:textId="6A5426F2" w:rsidR="007A021C" w:rsidRPr="0013245B" w:rsidRDefault="007A021C" w:rsidP="0013245B">
      <w:pPr>
        <w:pStyle w:val="NoSpacing"/>
        <w:rPr>
          <w:rFonts w:ascii="Arial" w:hAnsi="Arial" w:cs="Arial"/>
          <w:sz w:val="20"/>
          <w:szCs w:val="20"/>
        </w:rPr>
      </w:pPr>
      <w:r w:rsidRPr="0013245B">
        <w:rPr>
          <w:rFonts w:ascii="Arial" w:hAnsi="Arial" w:cs="Arial"/>
          <w:sz w:val="20"/>
          <w:szCs w:val="20"/>
        </w:rPr>
        <w:t xml:space="preserve">   </w:t>
      </w:r>
      <w:r w:rsidR="0013245B">
        <w:rPr>
          <w:rFonts w:ascii="Arial" w:hAnsi="Arial" w:cs="Arial"/>
          <w:sz w:val="20"/>
          <w:szCs w:val="20"/>
        </w:rPr>
        <w:tab/>
        <w:t xml:space="preserve">   </w:t>
      </w:r>
      <w:r w:rsidRPr="0013245B">
        <w:rPr>
          <w:rFonts w:ascii="Arial" w:hAnsi="Arial" w:cs="Arial"/>
          <w:sz w:val="20"/>
          <w:szCs w:val="20"/>
        </w:rPr>
        <w:t xml:space="preserve"> iii) that the Headteacher is to send IDSR log in detail to Governors </w:t>
      </w:r>
    </w:p>
    <w:p w14:paraId="06938638" w14:textId="3F642630" w:rsidR="009B6F0B" w:rsidRPr="009B6F0B" w:rsidRDefault="009B6F0B" w:rsidP="009B6F0B">
      <w:pPr>
        <w:autoSpaceDE w:val="0"/>
        <w:autoSpaceDN w:val="0"/>
        <w:adjustRightInd w:val="0"/>
        <w:spacing w:after="0"/>
        <w:ind w:left="993" w:hanging="993"/>
        <w:rPr>
          <w:rFonts w:ascii="Arial" w:hAnsi="Arial" w:cs="Arial"/>
          <w:bCs/>
          <w:sz w:val="20"/>
          <w:szCs w:val="20"/>
        </w:rPr>
      </w:pPr>
    </w:p>
    <w:p w14:paraId="6E14605B" w14:textId="77777777" w:rsidR="00B81BF3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10. Budget Update</w:t>
      </w:r>
    </w:p>
    <w:p w14:paraId="2D86A5BD" w14:textId="2DC6E6F1" w:rsidR="00EA2936" w:rsidRDefault="002F1D67" w:rsidP="002F1D67">
      <w:pPr>
        <w:pStyle w:val="NoSpacing"/>
        <w:numPr>
          <w:ilvl w:val="0"/>
          <w:numId w:val="13"/>
        </w:numPr>
        <w:ind w:left="1418" w:hanging="164"/>
        <w:rPr>
          <w:rFonts w:ascii="Arial" w:hAnsi="Arial" w:cs="Arial"/>
          <w:sz w:val="20"/>
          <w:szCs w:val="20"/>
        </w:rPr>
      </w:pPr>
      <w:r w:rsidRPr="002F1D67">
        <w:rPr>
          <w:rFonts w:ascii="Arial" w:hAnsi="Arial" w:cs="Arial"/>
          <w:sz w:val="20"/>
          <w:szCs w:val="20"/>
        </w:rPr>
        <w:t xml:space="preserve">     Asset Management</w:t>
      </w:r>
      <w:r>
        <w:rPr>
          <w:rFonts w:ascii="Arial" w:hAnsi="Arial" w:cs="Arial"/>
          <w:sz w:val="20"/>
          <w:szCs w:val="20"/>
        </w:rPr>
        <w:t>:</w:t>
      </w:r>
    </w:p>
    <w:p w14:paraId="21DEB224" w14:textId="05D94F13" w:rsidR="002F1D67" w:rsidRDefault="007147BF" w:rsidP="000553DA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Kitchen - £14,</w:t>
      </w:r>
      <w:r w:rsidR="000553DA">
        <w:rPr>
          <w:rFonts w:ascii="Arial" w:hAnsi="Arial" w:cs="Arial"/>
          <w:sz w:val="20"/>
          <w:szCs w:val="20"/>
        </w:rPr>
        <w:t>125 from reserves for work completed over the summer break 2022</w:t>
      </w:r>
    </w:p>
    <w:p w14:paraId="3456369D" w14:textId="05A7320E" w:rsidR="000553DA" w:rsidRDefault="002E0DD5" w:rsidP="00B07240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 Entrance – Entrust has visited the school and will provide options </w:t>
      </w:r>
      <w:r w:rsidR="00B07240">
        <w:rPr>
          <w:rFonts w:ascii="Arial" w:hAnsi="Arial" w:cs="Arial"/>
          <w:sz w:val="20"/>
          <w:szCs w:val="20"/>
        </w:rPr>
        <w:t>to the school</w:t>
      </w:r>
    </w:p>
    <w:p w14:paraId="4B62850F" w14:textId="0964D825" w:rsidR="002D1363" w:rsidRDefault="00FB7059" w:rsidP="00B07240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Boiler</w:t>
      </w:r>
      <w:r w:rsidR="002D1363">
        <w:rPr>
          <w:rFonts w:ascii="Arial" w:hAnsi="Arial" w:cs="Arial"/>
          <w:sz w:val="20"/>
          <w:szCs w:val="20"/>
        </w:rPr>
        <w:t xml:space="preserve"> – </w:t>
      </w:r>
      <w:r w:rsidR="003D4FF3">
        <w:rPr>
          <w:rFonts w:ascii="Arial" w:hAnsi="Arial" w:cs="Arial"/>
          <w:sz w:val="20"/>
          <w:szCs w:val="20"/>
        </w:rPr>
        <w:t xml:space="preserve">asbestos removed but </w:t>
      </w:r>
      <w:r w:rsidR="002D1363">
        <w:rPr>
          <w:rFonts w:ascii="Arial" w:hAnsi="Arial" w:cs="Arial"/>
          <w:sz w:val="20"/>
          <w:szCs w:val="20"/>
        </w:rPr>
        <w:t xml:space="preserve">the school is still awaiting </w:t>
      </w:r>
      <w:r>
        <w:rPr>
          <w:rFonts w:ascii="Arial" w:hAnsi="Arial" w:cs="Arial"/>
          <w:sz w:val="20"/>
          <w:szCs w:val="20"/>
        </w:rPr>
        <w:t xml:space="preserve">the heating to be switched on </w:t>
      </w:r>
      <w:r w:rsidR="00DD4454">
        <w:rPr>
          <w:rFonts w:ascii="Arial" w:hAnsi="Arial" w:cs="Arial"/>
          <w:sz w:val="20"/>
          <w:szCs w:val="20"/>
        </w:rPr>
        <w:t xml:space="preserve"> following £100,000 of equipment installed</w:t>
      </w:r>
    </w:p>
    <w:p w14:paraId="16100469" w14:textId="5DAF7F59" w:rsidR="003C12D4" w:rsidRDefault="003C12D4" w:rsidP="00B07240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Carpet fitting completed</w:t>
      </w:r>
    </w:p>
    <w:p w14:paraId="118E6F35" w14:textId="34D163B2" w:rsidR="00E1546C" w:rsidRDefault="00E1546C" w:rsidP="00B07240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 water pipe leak </w:t>
      </w:r>
      <w:r w:rsidR="00F954E7">
        <w:rPr>
          <w:rFonts w:ascii="Arial" w:hAnsi="Arial" w:cs="Arial"/>
          <w:sz w:val="20"/>
          <w:szCs w:val="20"/>
        </w:rPr>
        <w:t>– quote acce</w:t>
      </w:r>
      <w:r w:rsidR="00830A62">
        <w:rPr>
          <w:rFonts w:ascii="Arial" w:hAnsi="Arial" w:cs="Arial"/>
          <w:sz w:val="20"/>
          <w:szCs w:val="20"/>
        </w:rPr>
        <w:t>p</w:t>
      </w:r>
      <w:r w:rsidR="00F954E7">
        <w:rPr>
          <w:rFonts w:ascii="Arial" w:hAnsi="Arial" w:cs="Arial"/>
          <w:sz w:val="20"/>
          <w:szCs w:val="20"/>
        </w:rPr>
        <w:t>ted to re-rout</w:t>
      </w:r>
      <w:r w:rsidR="00085713">
        <w:rPr>
          <w:rFonts w:ascii="Arial" w:hAnsi="Arial" w:cs="Arial"/>
          <w:sz w:val="20"/>
          <w:szCs w:val="20"/>
        </w:rPr>
        <w:t>e</w:t>
      </w:r>
      <w:r w:rsidR="00F954E7">
        <w:rPr>
          <w:rFonts w:ascii="Arial" w:hAnsi="Arial" w:cs="Arial"/>
          <w:sz w:val="20"/>
          <w:szCs w:val="20"/>
        </w:rPr>
        <w:t xml:space="preserve"> the pipe</w:t>
      </w:r>
    </w:p>
    <w:p w14:paraId="34587F46" w14:textId="671305E2" w:rsidR="00F954E7" w:rsidRDefault="00476892" w:rsidP="00B07240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Energy costs still on target for this financial year</w:t>
      </w:r>
    </w:p>
    <w:p w14:paraId="2096D8D5" w14:textId="6F22FA31" w:rsidR="00476892" w:rsidRDefault="00E6600D" w:rsidP="00B07240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Supply cost expected to increase</w:t>
      </w:r>
    </w:p>
    <w:p w14:paraId="662E13FA" w14:textId="4AC2D41D" w:rsidR="00F85102" w:rsidRDefault="001C1872" w:rsidP="00B07240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staff pay award expected to cost an additional £8</w:t>
      </w:r>
      <w:r w:rsidR="002E47C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,000</w:t>
      </w:r>
    </w:p>
    <w:p w14:paraId="3D7D587B" w14:textId="77777777" w:rsidR="00D4082A" w:rsidRDefault="00D4082A" w:rsidP="00D4082A">
      <w:pPr>
        <w:pStyle w:val="NoSpacing"/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</w:p>
    <w:p w14:paraId="11AD3C15" w14:textId="39EE8410" w:rsidR="00D4082A" w:rsidRPr="00D4082A" w:rsidRDefault="00D4082A" w:rsidP="00D4082A">
      <w:pPr>
        <w:pStyle w:val="NoSpacing"/>
        <w:tabs>
          <w:tab w:val="left" w:pos="2410"/>
        </w:tabs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D4082A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Governors Challenge:</w:t>
      </w:r>
    </w:p>
    <w:p w14:paraId="6AE3DD0C" w14:textId="77777777" w:rsidR="00D4082A" w:rsidRPr="00AF17FC" w:rsidRDefault="00D4082A" w:rsidP="00D4082A">
      <w:pPr>
        <w:pStyle w:val="NoSpacing"/>
        <w:tabs>
          <w:tab w:val="left" w:pos="2410"/>
        </w:tabs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3F22E91D" w14:textId="607B1947" w:rsidR="00D4082A" w:rsidRDefault="00D4082A" w:rsidP="00D4082A">
      <w:pPr>
        <w:pStyle w:val="NoSpacing"/>
        <w:tabs>
          <w:tab w:val="left" w:pos="2410"/>
        </w:tabs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AF17FC">
        <w:rPr>
          <w:rFonts w:ascii="Arial" w:hAnsi="Arial" w:cs="Arial"/>
          <w:color w:val="2F5496" w:themeColor="accent1" w:themeShade="BF"/>
          <w:sz w:val="20"/>
          <w:szCs w:val="20"/>
        </w:rPr>
        <w:t xml:space="preserve">Does the school have </w:t>
      </w:r>
      <w:r w:rsidR="00AF17FC" w:rsidRPr="00AF17FC">
        <w:rPr>
          <w:rFonts w:ascii="Arial" w:hAnsi="Arial" w:cs="Arial"/>
          <w:color w:val="2F5496" w:themeColor="accent1" w:themeShade="BF"/>
          <w:sz w:val="20"/>
          <w:szCs w:val="20"/>
        </w:rPr>
        <w:t>champions in school to reduce energy costs?</w:t>
      </w:r>
    </w:p>
    <w:p w14:paraId="3BFD587E" w14:textId="3DE1E8C4" w:rsidR="00AF17FC" w:rsidRPr="00AF17FC" w:rsidRDefault="00AF17FC" w:rsidP="00AF17FC">
      <w:pPr>
        <w:pStyle w:val="NoSpacing"/>
        <w:numPr>
          <w:ilvl w:val="0"/>
          <w:numId w:val="21"/>
        </w:numPr>
        <w:tabs>
          <w:tab w:val="left" w:pos="2410"/>
        </w:tabs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The Headteacher confirmed that the school has an </w:t>
      </w:r>
      <w:r w:rsidR="00754DA5">
        <w:rPr>
          <w:rFonts w:ascii="Arial" w:hAnsi="Arial" w:cs="Arial"/>
          <w:color w:val="2F5496" w:themeColor="accent1" w:themeShade="BF"/>
          <w:sz w:val="20"/>
          <w:szCs w:val="20"/>
        </w:rPr>
        <w:t>Eco Club and pupils promote switching off lights.</w:t>
      </w:r>
      <w:r w:rsidR="00671F09">
        <w:rPr>
          <w:rFonts w:ascii="Arial" w:hAnsi="Arial" w:cs="Arial"/>
          <w:color w:val="2F5496" w:themeColor="accent1" w:themeShade="BF"/>
          <w:sz w:val="20"/>
          <w:szCs w:val="20"/>
        </w:rPr>
        <w:t xml:space="preserve">  Most lights are now LED and when lights go they are always replaced with LED bulbs.</w:t>
      </w:r>
    </w:p>
    <w:p w14:paraId="7D1C9D70" w14:textId="77777777" w:rsidR="00AF17FC" w:rsidRPr="00D4082A" w:rsidRDefault="00AF17FC" w:rsidP="00D4082A">
      <w:pPr>
        <w:pStyle w:val="NoSpacing"/>
        <w:tabs>
          <w:tab w:val="left" w:pos="2410"/>
        </w:tabs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351492C7" w14:textId="7ADA9BE0" w:rsidR="002E47C3" w:rsidRDefault="002E47C3" w:rsidP="002E47C3">
      <w:pPr>
        <w:pStyle w:val="NoSpacing"/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Resolved: </w:t>
      </w:r>
      <w:r w:rsidR="00103F20">
        <w:rPr>
          <w:rFonts w:ascii="Arial" w:hAnsi="Arial" w:cs="Arial"/>
          <w:sz w:val="20"/>
          <w:szCs w:val="20"/>
        </w:rPr>
        <w:t xml:space="preserve">i) </w:t>
      </w:r>
      <w:r>
        <w:rPr>
          <w:rFonts w:ascii="Arial" w:hAnsi="Arial" w:cs="Arial"/>
          <w:sz w:val="20"/>
          <w:szCs w:val="20"/>
        </w:rPr>
        <w:t>that the report be received with thanks</w:t>
      </w:r>
    </w:p>
    <w:p w14:paraId="6361629D" w14:textId="688D64DA" w:rsidR="00103F20" w:rsidRPr="002E47C3" w:rsidRDefault="00103F20" w:rsidP="002E47C3">
      <w:pPr>
        <w:pStyle w:val="NoSpacing"/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ii) that a full Budget Report is to be presented to the next meeting</w:t>
      </w:r>
    </w:p>
    <w:p w14:paraId="66A19687" w14:textId="77777777" w:rsidR="007C4E9E" w:rsidRPr="00951F9C" w:rsidRDefault="007C4E9E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EC16A63" w14:textId="77777777" w:rsidR="00B81BF3" w:rsidRPr="00951F9C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11. Safeguarding Report and Audit</w:t>
      </w:r>
    </w:p>
    <w:p w14:paraId="2C7F5A7A" w14:textId="27ADD7A6" w:rsidR="007C4E9E" w:rsidRDefault="001E5DFA" w:rsidP="006D4A2C">
      <w:pPr>
        <w:pStyle w:val="NoSpacing"/>
        <w:numPr>
          <w:ilvl w:val="0"/>
          <w:numId w:val="13"/>
        </w:numPr>
        <w:ind w:left="170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Headteacher confirmed that termly reports </w:t>
      </w:r>
      <w:r w:rsidR="00205960">
        <w:rPr>
          <w:rFonts w:ascii="Arial" w:hAnsi="Arial" w:cs="Arial"/>
          <w:sz w:val="20"/>
          <w:szCs w:val="20"/>
        </w:rPr>
        <w:t>are to be presented to Governors going forward</w:t>
      </w:r>
    </w:p>
    <w:p w14:paraId="16AF27B3" w14:textId="7E404720" w:rsidR="006D4A2C" w:rsidRDefault="00205960" w:rsidP="001E5DFA">
      <w:pPr>
        <w:pStyle w:val="NoSpacing"/>
        <w:numPr>
          <w:ilvl w:val="0"/>
          <w:numId w:val="13"/>
        </w:numPr>
        <w:ind w:hanging="1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D4A2C">
        <w:rPr>
          <w:rFonts w:ascii="Arial" w:hAnsi="Arial" w:cs="Arial"/>
          <w:sz w:val="20"/>
          <w:szCs w:val="20"/>
        </w:rPr>
        <w:t>Training</w:t>
      </w:r>
      <w:r w:rsidR="00585792">
        <w:rPr>
          <w:rFonts w:ascii="Arial" w:hAnsi="Arial" w:cs="Arial"/>
          <w:sz w:val="20"/>
          <w:szCs w:val="20"/>
        </w:rPr>
        <w:t xml:space="preserve"> incudes</w:t>
      </w:r>
      <w:r w:rsidR="006D4A2C">
        <w:rPr>
          <w:rFonts w:ascii="Arial" w:hAnsi="Arial" w:cs="Arial"/>
          <w:sz w:val="20"/>
          <w:szCs w:val="20"/>
        </w:rPr>
        <w:t>:</w:t>
      </w:r>
    </w:p>
    <w:p w14:paraId="625E01D6" w14:textId="128715D2" w:rsidR="00205960" w:rsidRDefault="00336A3A" w:rsidP="006D4A2C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Safeguarding refresher, including Keeping Children Safe in Education updates</w:t>
      </w:r>
      <w:r w:rsidR="007901CB">
        <w:rPr>
          <w:rFonts w:ascii="Arial" w:hAnsi="Arial" w:cs="Arial"/>
          <w:sz w:val="20"/>
          <w:szCs w:val="20"/>
        </w:rPr>
        <w:t xml:space="preserve"> completed by all staff</w:t>
      </w:r>
    </w:p>
    <w:p w14:paraId="73201573" w14:textId="3913930E" w:rsidR="006D4A2C" w:rsidRDefault="00336A3A" w:rsidP="006D4A2C">
      <w:pPr>
        <w:pStyle w:val="NoSpacing"/>
        <w:numPr>
          <w:ilvl w:val="1"/>
          <w:numId w:val="13"/>
        </w:numPr>
        <w:tabs>
          <w:tab w:val="left" w:pos="2410"/>
        </w:tabs>
        <w:ind w:left="2410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Safeguarding</w:t>
      </w:r>
      <w:r w:rsidR="006D4A2C">
        <w:rPr>
          <w:rFonts w:ascii="Arial" w:hAnsi="Arial" w:cs="Arial"/>
          <w:sz w:val="20"/>
          <w:szCs w:val="20"/>
        </w:rPr>
        <w:t xml:space="preserve"> Level 4 </w:t>
      </w:r>
      <w:r w:rsidR="00F04C97">
        <w:rPr>
          <w:rFonts w:ascii="Arial" w:hAnsi="Arial" w:cs="Arial"/>
          <w:sz w:val="20"/>
          <w:szCs w:val="20"/>
        </w:rPr>
        <w:t xml:space="preserve">Deputy </w:t>
      </w:r>
      <w:r w:rsidR="00AB2316">
        <w:rPr>
          <w:rFonts w:ascii="Arial" w:hAnsi="Arial" w:cs="Arial"/>
          <w:sz w:val="20"/>
          <w:szCs w:val="20"/>
        </w:rPr>
        <w:t>Designated Safeguarding Lead</w:t>
      </w:r>
      <w:r w:rsidR="00F04C97">
        <w:rPr>
          <w:rFonts w:ascii="Arial" w:hAnsi="Arial" w:cs="Arial"/>
          <w:sz w:val="20"/>
          <w:szCs w:val="20"/>
        </w:rPr>
        <w:t xml:space="preserve"> planned for 11</w:t>
      </w:r>
      <w:r w:rsidR="00F04C97" w:rsidRPr="00F04C97">
        <w:rPr>
          <w:rFonts w:ascii="Arial" w:hAnsi="Arial" w:cs="Arial"/>
          <w:sz w:val="20"/>
          <w:szCs w:val="20"/>
          <w:vertAlign w:val="superscript"/>
        </w:rPr>
        <w:t>th</w:t>
      </w:r>
      <w:r w:rsidR="00F04C97">
        <w:rPr>
          <w:rFonts w:ascii="Arial" w:hAnsi="Arial" w:cs="Arial"/>
          <w:sz w:val="20"/>
          <w:szCs w:val="20"/>
        </w:rPr>
        <w:t xml:space="preserve"> October 2022</w:t>
      </w:r>
    </w:p>
    <w:p w14:paraId="30958E0C" w14:textId="39934A40" w:rsidR="00B518A6" w:rsidRDefault="00585792" w:rsidP="00585792">
      <w:pPr>
        <w:pStyle w:val="NoSpacing"/>
        <w:numPr>
          <w:ilvl w:val="0"/>
          <w:numId w:val="13"/>
        </w:numPr>
        <w:tabs>
          <w:tab w:val="left" w:pos="2410"/>
        </w:tabs>
        <w:ind w:hanging="1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B7735">
        <w:rPr>
          <w:rFonts w:ascii="Arial" w:hAnsi="Arial" w:cs="Arial"/>
          <w:sz w:val="20"/>
          <w:szCs w:val="20"/>
        </w:rPr>
        <w:t>Safeguarding policies currently being reviewed</w:t>
      </w:r>
    </w:p>
    <w:p w14:paraId="7BC07B8C" w14:textId="18E6DEBC" w:rsidR="003B7735" w:rsidRDefault="003B7735" w:rsidP="00585792">
      <w:pPr>
        <w:pStyle w:val="NoSpacing"/>
        <w:numPr>
          <w:ilvl w:val="0"/>
          <w:numId w:val="13"/>
        </w:numPr>
        <w:tabs>
          <w:tab w:val="left" w:pos="2410"/>
        </w:tabs>
        <w:ind w:hanging="1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14182">
        <w:rPr>
          <w:rFonts w:ascii="Arial" w:hAnsi="Arial" w:cs="Arial"/>
          <w:sz w:val="20"/>
          <w:szCs w:val="20"/>
        </w:rPr>
        <w:t>Vulnerable pupils:</w:t>
      </w:r>
    </w:p>
    <w:p w14:paraId="2CF9DB13" w14:textId="75C64586" w:rsidR="00914182" w:rsidRDefault="00914182" w:rsidP="00914182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x Educational Health Care Plans</w:t>
      </w:r>
    </w:p>
    <w:p w14:paraId="332FC7C7" w14:textId="6E188231" w:rsidR="00914182" w:rsidRDefault="004E4479" w:rsidP="00914182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 x SEND/additional needs registered</w:t>
      </w:r>
    </w:p>
    <w:p w14:paraId="71C6ED60" w14:textId="311FFC88" w:rsidR="004E4479" w:rsidRDefault="009722EA" w:rsidP="00914182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x Looked After Children</w:t>
      </w:r>
    </w:p>
    <w:p w14:paraId="149595C8" w14:textId="4E88D2BB" w:rsidR="009722EA" w:rsidRDefault="00EA1036" w:rsidP="00EA1036">
      <w:pPr>
        <w:pStyle w:val="NoSpacing"/>
        <w:numPr>
          <w:ilvl w:val="0"/>
          <w:numId w:val="13"/>
        </w:numPr>
        <w:tabs>
          <w:tab w:val="left" w:pos="2410"/>
        </w:tabs>
        <w:ind w:hanging="1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Referral and Incidents:</w:t>
      </w:r>
    </w:p>
    <w:p w14:paraId="62ABB896" w14:textId="1052B07E" w:rsidR="00EA1036" w:rsidRDefault="00EA1036" w:rsidP="00EA1036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x bullying</w:t>
      </w:r>
    </w:p>
    <w:p w14:paraId="55F0B2BC" w14:textId="1B16115E" w:rsidR="00EA1036" w:rsidRDefault="00E00F7D" w:rsidP="00EA1036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x online safety incidents</w:t>
      </w:r>
    </w:p>
    <w:p w14:paraId="2E08CD9B" w14:textId="2658FCBA" w:rsidR="00E00F7D" w:rsidRDefault="00E00F7D" w:rsidP="00EA1036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x mental health concerns</w:t>
      </w:r>
    </w:p>
    <w:p w14:paraId="52EF055B" w14:textId="5F0133C8" w:rsidR="00E00F7D" w:rsidRDefault="00E00F7D" w:rsidP="00E00F7D">
      <w:pPr>
        <w:pStyle w:val="NoSpacing"/>
        <w:numPr>
          <w:ilvl w:val="0"/>
          <w:numId w:val="13"/>
        </w:numPr>
        <w:tabs>
          <w:tab w:val="left" w:pos="2410"/>
        </w:tabs>
        <w:ind w:hanging="1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A69BD">
        <w:rPr>
          <w:rFonts w:ascii="Arial" w:hAnsi="Arial" w:cs="Arial"/>
          <w:sz w:val="20"/>
          <w:szCs w:val="20"/>
        </w:rPr>
        <w:t>Attendance and Exclusions:</w:t>
      </w:r>
    </w:p>
    <w:p w14:paraId="5F4C4DF5" w14:textId="50431196" w:rsidR="000A69BD" w:rsidRDefault="000A69BD" w:rsidP="000A69BD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x Fixed Term Exclusion </w:t>
      </w:r>
      <w:r w:rsidR="006E400F">
        <w:rPr>
          <w:rFonts w:ascii="Arial" w:hAnsi="Arial" w:cs="Arial"/>
          <w:sz w:val="20"/>
          <w:szCs w:val="20"/>
        </w:rPr>
        <w:t>summer 2022</w:t>
      </w:r>
    </w:p>
    <w:p w14:paraId="6F820A2F" w14:textId="18F890B6" w:rsidR="006E400F" w:rsidRDefault="006E400F" w:rsidP="000A69BD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Attendance = 93.25%</w:t>
      </w:r>
    </w:p>
    <w:p w14:paraId="1FBCC8F2" w14:textId="0C0F798B" w:rsidR="00924587" w:rsidRDefault="00924587" w:rsidP="000A69BD">
      <w:pPr>
        <w:pStyle w:val="NoSpacing"/>
        <w:numPr>
          <w:ilvl w:val="1"/>
          <w:numId w:val="13"/>
        </w:numPr>
        <w:tabs>
          <w:tab w:val="left" w:pos="2410"/>
        </w:tabs>
        <w:ind w:hanging="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Persistent Absence = 11 pupils with less than 85% attendance</w:t>
      </w:r>
      <w:r w:rsidR="00837F3C">
        <w:rPr>
          <w:rFonts w:ascii="Arial" w:hAnsi="Arial" w:cs="Arial"/>
          <w:sz w:val="20"/>
          <w:szCs w:val="20"/>
        </w:rPr>
        <w:t xml:space="preserve"> (all have support in place</w:t>
      </w:r>
      <w:r w:rsidR="00292574">
        <w:rPr>
          <w:rFonts w:ascii="Arial" w:hAnsi="Arial" w:cs="Arial"/>
          <w:sz w:val="20"/>
          <w:szCs w:val="20"/>
        </w:rPr>
        <w:t>)</w:t>
      </w:r>
    </w:p>
    <w:p w14:paraId="44671FF2" w14:textId="631AC4BC" w:rsidR="003213F6" w:rsidRDefault="003213F6" w:rsidP="003213F6">
      <w:pPr>
        <w:pStyle w:val="NoSpacing"/>
        <w:numPr>
          <w:ilvl w:val="0"/>
          <w:numId w:val="13"/>
        </w:numPr>
        <w:tabs>
          <w:tab w:val="left" w:pos="2410"/>
        </w:tabs>
        <w:ind w:hanging="1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Safeguarding strengths:</w:t>
      </w:r>
    </w:p>
    <w:p w14:paraId="45F13ED0" w14:textId="2205B171" w:rsidR="001C5D87" w:rsidRPr="001C5D87" w:rsidRDefault="001C5D87" w:rsidP="001C5D87">
      <w:pPr>
        <w:pStyle w:val="NoSpacing"/>
        <w:numPr>
          <w:ilvl w:val="1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1C5D87">
        <w:rPr>
          <w:rFonts w:ascii="Arial" w:hAnsi="Arial" w:cs="Arial"/>
          <w:sz w:val="20"/>
          <w:szCs w:val="20"/>
        </w:rPr>
        <w:t>All staff report concerns on a regular basis and will seek advice about safeguarding to ensure that</w:t>
      </w:r>
      <w:r w:rsidR="000048FC">
        <w:rPr>
          <w:rFonts w:ascii="Arial" w:hAnsi="Arial" w:cs="Arial"/>
          <w:sz w:val="20"/>
          <w:szCs w:val="20"/>
        </w:rPr>
        <w:t xml:space="preserve"> </w:t>
      </w:r>
      <w:r w:rsidRPr="001C5D87">
        <w:rPr>
          <w:rFonts w:ascii="Arial" w:hAnsi="Arial" w:cs="Arial"/>
          <w:sz w:val="20"/>
          <w:szCs w:val="20"/>
        </w:rPr>
        <w:t>children are kept safe.</w:t>
      </w:r>
    </w:p>
    <w:p w14:paraId="0A74A75F" w14:textId="5CE566C9" w:rsidR="001C5D87" w:rsidRPr="001C5D87" w:rsidRDefault="001C5D87" w:rsidP="001C5D87">
      <w:pPr>
        <w:pStyle w:val="NoSpacing"/>
        <w:numPr>
          <w:ilvl w:val="1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1C5D87">
        <w:rPr>
          <w:rFonts w:ascii="Arial" w:hAnsi="Arial" w:cs="Arial"/>
          <w:sz w:val="20"/>
          <w:szCs w:val="20"/>
        </w:rPr>
        <w:t>Staff deal with incidents as soon as they are reported and have a zero tolerance approach to any</w:t>
      </w:r>
      <w:r>
        <w:rPr>
          <w:rFonts w:ascii="Arial" w:hAnsi="Arial" w:cs="Arial"/>
          <w:sz w:val="20"/>
          <w:szCs w:val="20"/>
        </w:rPr>
        <w:t xml:space="preserve"> </w:t>
      </w:r>
      <w:r w:rsidRPr="001C5D87">
        <w:rPr>
          <w:rFonts w:ascii="Arial" w:hAnsi="Arial" w:cs="Arial"/>
          <w:sz w:val="20"/>
          <w:szCs w:val="20"/>
        </w:rPr>
        <w:t>type of child on child abuse.</w:t>
      </w:r>
    </w:p>
    <w:p w14:paraId="37A1571D" w14:textId="21A06B84" w:rsidR="001C5D87" w:rsidRPr="001C5D87" w:rsidRDefault="001C5D87" w:rsidP="001C5D87">
      <w:pPr>
        <w:pStyle w:val="NoSpacing"/>
        <w:numPr>
          <w:ilvl w:val="1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1C5D87">
        <w:rPr>
          <w:rFonts w:ascii="Arial" w:hAnsi="Arial" w:cs="Arial"/>
          <w:sz w:val="20"/>
          <w:szCs w:val="20"/>
        </w:rPr>
        <w:t>Staff receive or complete safeguarding training on a termly basis and C</w:t>
      </w:r>
      <w:r>
        <w:rPr>
          <w:rFonts w:ascii="Arial" w:hAnsi="Arial" w:cs="Arial"/>
          <w:sz w:val="20"/>
          <w:szCs w:val="20"/>
        </w:rPr>
        <w:t>T</w:t>
      </w:r>
      <w:r w:rsidRPr="001C5D87">
        <w:rPr>
          <w:rFonts w:ascii="Arial" w:hAnsi="Arial" w:cs="Arial"/>
          <w:sz w:val="20"/>
          <w:szCs w:val="20"/>
        </w:rPr>
        <w:t xml:space="preserve"> delivers updates</w:t>
      </w:r>
      <w:r>
        <w:rPr>
          <w:rFonts w:ascii="Arial" w:hAnsi="Arial" w:cs="Arial"/>
          <w:sz w:val="20"/>
          <w:szCs w:val="20"/>
        </w:rPr>
        <w:t xml:space="preserve"> </w:t>
      </w:r>
      <w:r w:rsidRPr="001C5D87">
        <w:rPr>
          <w:rFonts w:ascii="Arial" w:hAnsi="Arial" w:cs="Arial"/>
          <w:sz w:val="20"/>
          <w:szCs w:val="20"/>
        </w:rPr>
        <w:t>each term as well as emails and updates within briefing.</w:t>
      </w:r>
    </w:p>
    <w:p w14:paraId="23C5D865" w14:textId="5961E772" w:rsidR="001C5D87" w:rsidRPr="001C5D87" w:rsidRDefault="001C5D87" w:rsidP="001C5D87">
      <w:pPr>
        <w:pStyle w:val="NoSpacing"/>
        <w:numPr>
          <w:ilvl w:val="1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1C5D87">
        <w:rPr>
          <w:rFonts w:ascii="Arial" w:hAnsi="Arial" w:cs="Arial"/>
          <w:sz w:val="20"/>
          <w:szCs w:val="20"/>
        </w:rPr>
        <w:t>Safeguarding is embedded within the culture at Fulfen and safeguarding is on the agenda of all leadership meetings.</w:t>
      </w:r>
    </w:p>
    <w:p w14:paraId="216A66F4" w14:textId="223F50CC" w:rsidR="003213F6" w:rsidRDefault="001C5D87" w:rsidP="001C5D87">
      <w:pPr>
        <w:pStyle w:val="NoSpacing"/>
        <w:numPr>
          <w:ilvl w:val="1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1C5D87">
        <w:rPr>
          <w:rFonts w:ascii="Arial" w:hAnsi="Arial" w:cs="Arial"/>
          <w:sz w:val="20"/>
          <w:szCs w:val="20"/>
        </w:rPr>
        <w:t>The DSL leads a weekly meeting with the deputy DSL’s, the SENCo and the positive</w:t>
      </w:r>
      <w:r>
        <w:rPr>
          <w:rFonts w:ascii="Arial" w:hAnsi="Arial" w:cs="Arial"/>
          <w:sz w:val="20"/>
          <w:szCs w:val="20"/>
        </w:rPr>
        <w:t xml:space="preserve"> </w:t>
      </w:r>
      <w:r w:rsidRPr="001C5D87">
        <w:rPr>
          <w:rFonts w:ascii="Arial" w:hAnsi="Arial" w:cs="Arial"/>
          <w:sz w:val="20"/>
          <w:szCs w:val="20"/>
        </w:rPr>
        <w:t>play worker so that procedures are robust and to ensure that all children are</w:t>
      </w:r>
      <w:r>
        <w:rPr>
          <w:rFonts w:ascii="Arial" w:hAnsi="Arial" w:cs="Arial"/>
          <w:sz w:val="20"/>
          <w:szCs w:val="20"/>
        </w:rPr>
        <w:t xml:space="preserve"> </w:t>
      </w:r>
      <w:r w:rsidRPr="001C5D87">
        <w:rPr>
          <w:rFonts w:ascii="Arial" w:hAnsi="Arial" w:cs="Arial"/>
          <w:sz w:val="20"/>
          <w:szCs w:val="20"/>
        </w:rPr>
        <w:t>supported appropriately</w:t>
      </w:r>
    </w:p>
    <w:p w14:paraId="512A8F57" w14:textId="55685988" w:rsidR="002A01BB" w:rsidRDefault="00F1063C" w:rsidP="002A01BB">
      <w:pPr>
        <w:pStyle w:val="NoSpacing"/>
        <w:numPr>
          <w:ilvl w:val="0"/>
          <w:numId w:val="13"/>
        </w:numPr>
        <w:tabs>
          <w:tab w:val="left" w:pos="2410"/>
        </w:tabs>
        <w:ind w:hanging="1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2287C">
        <w:rPr>
          <w:rFonts w:ascii="Arial" w:hAnsi="Arial" w:cs="Arial"/>
          <w:sz w:val="20"/>
          <w:szCs w:val="20"/>
        </w:rPr>
        <w:t>Safeguarding</w:t>
      </w:r>
      <w:r>
        <w:rPr>
          <w:rFonts w:ascii="Arial" w:hAnsi="Arial" w:cs="Arial"/>
          <w:sz w:val="20"/>
          <w:szCs w:val="20"/>
        </w:rPr>
        <w:t xml:space="preserve"> Audit </w:t>
      </w:r>
      <w:r w:rsidR="00A2287C">
        <w:rPr>
          <w:rFonts w:ascii="Arial" w:hAnsi="Arial" w:cs="Arial"/>
          <w:sz w:val="20"/>
          <w:szCs w:val="20"/>
        </w:rPr>
        <w:t>– completed and to be uploaded to GovernorHub</w:t>
      </w:r>
    </w:p>
    <w:p w14:paraId="642FDDA9" w14:textId="0806B0A0" w:rsidR="002A01BB" w:rsidRDefault="00C90622" w:rsidP="00D40105">
      <w:pPr>
        <w:pStyle w:val="NoSpacing"/>
        <w:numPr>
          <w:ilvl w:val="1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A01BB">
        <w:rPr>
          <w:rFonts w:ascii="Arial" w:hAnsi="Arial" w:cs="Arial"/>
          <w:sz w:val="20"/>
          <w:szCs w:val="20"/>
        </w:rPr>
        <w:t>CT added that:</w:t>
      </w:r>
    </w:p>
    <w:p w14:paraId="4DA1B245" w14:textId="25E900A4" w:rsidR="002A01BB" w:rsidRDefault="005C1DE1" w:rsidP="00D40105">
      <w:pPr>
        <w:pStyle w:val="NoSpacing"/>
        <w:numPr>
          <w:ilvl w:val="2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464 incidents had been reported on CPOMS during 2021/2022</w:t>
      </w:r>
      <w:r w:rsidR="00C90622">
        <w:rPr>
          <w:rFonts w:ascii="Arial" w:hAnsi="Arial" w:cs="Arial"/>
          <w:sz w:val="20"/>
          <w:szCs w:val="20"/>
        </w:rPr>
        <w:t xml:space="preserve"> – the most </w:t>
      </w:r>
      <w:r w:rsidR="00D40105">
        <w:rPr>
          <w:rFonts w:ascii="Arial" w:hAnsi="Arial" w:cs="Arial"/>
          <w:sz w:val="20"/>
          <w:szCs w:val="20"/>
        </w:rPr>
        <w:t>concern</w:t>
      </w:r>
      <w:r w:rsidR="00C90622">
        <w:rPr>
          <w:rFonts w:ascii="Arial" w:hAnsi="Arial" w:cs="Arial"/>
          <w:sz w:val="20"/>
          <w:szCs w:val="20"/>
        </w:rPr>
        <w:t xml:space="preserve"> </w:t>
      </w:r>
      <w:r w:rsidR="00D40105">
        <w:rPr>
          <w:rFonts w:ascii="Arial" w:hAnsi="Arial" w:cs="Arial"/>
          <w:sz w:val="20"/>
          <w:szCs w:val="20"/>
        </w:rPr>
        <w:t>was for neglect</w:t>
      </w:r>
    </w:p>
    <w:p w14:paraId="35A7B5F3" w14:textId="464CCDC9" w:rsidR="005C1DE1" w:rsidRDefault="00C90622" w:rsidP="00D40105">
      <w:pPr>
        <w:pStyle w:val="NoSpacing"/>
        <w:numPr>
          <w:ilvl w:val="2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 x referral</w:t>
      </w:r>
      <w:r w:rsidR="009D4D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had been made to the LA</w:t>
      </w:r>
    </w:p>
    <w:p w14:paraId="34428AF5" w14:textId="16A9F813" w:rsidR="009D4D18" w:rsidRDefault="009D4D18" w:rsidP="00D40105">
      <w:pPr>
        <w:pStyle w:val="NoSpacing"/>
        <w:numPr>
          <w:ilvl w:val="2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Keeping </w:t>
      </w:r>
      <w:r w:rsidR="00A6655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hildren Safe in Education update:</w:t>
      </w:r>
    </w:p>
    <w:p w14:paraId="02851F24" w14:textId="6E42ED6C" w:rsidR="009D4D18" w:rsidRDefault="00BE690A" w:rsidP="009D4D18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Children who see and hear domestic abuse are also victims</w:t>
      </w:r>
    </w:p>
    <w:p w14:paraId="17876A67" w14:textId="7B020CE5" w:rsidR="00BE690A" w:rsidRDefault="00BE690A" w:rsidP="009D4D18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Peer on Peer Abuse has changed to Child on Child Abuse</w:t>
      </w:r>
    </w:p>
    <w:p w14:paraId="3436107E" w14:textId="264E6FD7" w:rsidR="00F4255C" w:rsidRDefault="00F4255C" w:rsidP="009D4D18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Pupils who are LGBTQ+ may be at greater risk</w:t>
      </w:r>
    </w:p>
    <w:p w14:paraId="7B9F8E95" w14:textId="58990AB0" w:rsidR="007F6661" w:rsidRDefault="007F6661" w:rsidP="007F6661">
      <w:pPr>
        <w:pStyle w:val="NoSpacing"/>
        <w:numPr>
          <w:ilvl w:val="2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Positive Relationships </w:t>
      </w:r>
      <w:r w:rsidR="00124723">
        <w:rPr>
          <w:rFonts w:ascii="Arial" w:hAnsi="Arial" w:cs="Arial"/>
          <w:sz w:val="20"/>
          <w:szCs w:val="20"/>
        </w:rPr>
        <w:t>Policy</w:t>
      </w:r>
      <w:r>
        <w:rPr>
          <w:rFonts w:ascii="Arial" w:hAnsi="Arial" w:cs="Arial"/>
          <w:sz w:val="20"/>
          <w:szCs w:val="20"/>
        </w:rPr>
        <w:t xml:space="preserve"> is being developed – gone out to staff </w:t>
      </w:r>
      <w:r w:rsidR="00124723">
        <w:rPr>
          <w:rFonts w:ascii="Arial" w:hAnsi="Arial" w:cs="Arial"/>
          <w:sz w:val="20"/>
          <w:szCs w:val="20"/>
        </w:rPr>
        <w:t>and is to be launched with parents</w:t>
      </w:r>
    </w:p>
    <w:p w14:paraId="368CD146" w14:textId="5FDBFFC2" w:rsidR="00CA5AB9" w:rsidRDefault="00CA5AB9" w:rsidP="007F6661">
      <w:pPr>
        <w:pStyle w:val="NoSpacing"/>
        <w:numPr>
          <w:ilvl w:val="2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want to celebrate the most positive things including:</w:t>
      </w:r>
    </w:p>
    <w:p w14:paraId="275ECE4A" w14:textId="0E3AC8A1" w:rsidR="00CA5AB9" w:rsidRDefault="00CA5AB9" w:rsidP="00CA5AB9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 of the Week</w:t>
      </w:r>
    </w:p>
    <w:p w14:paraId="39F575EB" w14:textId="48C41CC8" w:rsidR="00CA5AB9" w:rsidRDefault="00B5744E" w:rsidP="00CA5AB9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DoJo Points</w:t>
      </w:r>
    </w:p>
    <w:p w14:paraId="218C04B3" w14:textId="5E58B9D7" w:rsidR="00B5744E" w:rsidRDefault="00B5744E" w:rsidP="00CA5AB9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Hot Chocolate Tuesdays</w:t>
      </w:r>
    </w:p>
    <w:p w14:paraId="46770209" w14:textId="46CD3989" w:rsidR="00B5744E" w:rsidRDefault="00B5744E" w:rsidP="00CA5AB9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Positive notes home</w:t>
      </w:r>
    </w:p>
    <w:p w14:paraId="0D70BE5F" w14:textId="36C1CF20" w:rsidR="00B5744E" w:rsidRPr="002A01BB" w:rsidRDefault="00B5744E" w:rsidP="00CA5AB9">
      <w:pPr>
        <w:pStyle w:val="NoSpacing"/>
        <w:numPr>
          <w:ilvl w:val="3"/>
          <w:numId w:val="13"/>
        </w:num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</w:t>
      </w:r>
      <w:r w:rsidR="008C074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chtime awards</w:t>
      </w:r>
    </w:p>
    <w:p w14:paraId="0AC6E56F" w14:textId="77777777" w:rsidR="0083477C" w:rsidRDefault="0083477C" w:rsidP="0083477C">
      <w:pPr>
        <w:pStyle w:val="NoSpacing"/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</w:p>
    <w:p w14:paraId="7A49FA02" w14:textId="12D8E9B4" w:rsidR="0083477C" w:rsidRDefault="0083477C" w:rsidP="0083477C">
      <w:pPr>
        <w:pStyle w:val="NoSpacing"/>
        <w:tabs>
          <w:tab w:val="left" w:pos="2410"/>
        </w:tabs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Governors </w:t>
      </w:r>
      <w:r w:rsidR="0051582C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C</w:t>
      </w: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hallenge</w:t>
      </w:r>
      <w:r w:rsidR="0051582C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s</w:t>
      </w: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:</w:t>
      </w:r>
    </w:p>
    <w:p w14:paraId="63E9B9EE" w14:textId="77777777" w:rsidR="002A01BB" w:rsidRPr="006A64CD" w:rsidRDefault="002A01BB" w:rsidP="0083477C">
      <w:pPr>
        <w:pStyle w:val="NoSpacing"/>
        <w:tabs>
          <w:tab w:val="left" w:pos="2410"/>
        </w:tabs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0B5A4EED" w14:textId="4F98D344" w:rsidR="0083477C" w:rsidRPr="006A64CD" w:rsidRDefault="0083477C" w:rsidP="0083477C">
      <w:pPr>
        <w:pStyle w:val="NoSpacing"/>
        <w:tabs>
          <w:tab w:val="left" w:pos="2410"/>
        </w:tabs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6A64CD">
        <w:rPr>
          <w:rFonts w:ascii="Arial" w:hAnsi="Arial" w:cs="Arial"/>
          <w:color w:val="2F5496" w:themeColor="accent1" w:themeShade="BF"/>
          <w:sz w:val="20"/>
          <w:szCs w:val="20"/>
        </w:rPr>
        <w:t>How is the safeguarding issue progressing?</w:t>
      </w:r>
    </w:p>
    <w:p w14:paraId="1F9B3DD5" w14:textId="66902389" w:rsidR="0083477C" w:rsidRDefault="0083477C" w:rsidP="0083477C">
      <w:pPr>
        <w:pStyle w:val="NoSpacing"/>
        <w:numPr>
          <w:ilvl w:val="0"/>
          <w:numId w:val="22"/>
        </w:numPr>
        <w:tabs>
          <w:tab w:val="left" w:pos="2410"/>
        </w:tabs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6A64CD">
        <w:rPr>
          <w:rFonts w:ascii="Arial" w:hAnsi="Arial" w:cs="Arial"/>
          <w:color w:val="2F5496" w:themeColor="accent1" w:themeShade="BF"/>
          <w:sz w:val="20"/>
          <w:szCs w:val="20"/>
        </w:rPr>
        <w:t xml:space="preserve">The Headteacher confirmed </w:t>
      </w:r>
      <w:r w:rsidR="006A64CD" w:rsidRPr="006A64CD">
        <w:rPr>
          <w:rFonts w:ascii="Arial" w:hAnsi="Arial" w:cs="Arial"/>
          <w:color w:val="2F5496" w:themeColor="accent1" w:themeShade="BF"/>
          <w:sz w:val="20"/>
          <w:szCs w:val="20"/>
        </w:rPr>
        <w:t>that the pupil is now flourishing</w:t>
      </w:r>
      <w:r w:rsidR="006A64CD">
        <w:rPr>
          <w:rFonts w:ascii="Arial" w:hAnsi="Arial" w:cs="Arial"/>
          <w:color w:val="2F5496" w:themeColor="accent1" w:themeShade="BF"/>
          <w:sz w:val="20"/>
          <w:szCs w:val="20"/>
        </w:rPr>
        <w:t xml:space="preserve"> with further safeguarding reviews </w:t>
      </w:r>
      <w:r w:rsidR="00F672E0">
        <w:rPr>
          <w:rFonts w:ascii="Arial" w:hAnsi="Arial" w:cs="Arial"/>
          <w:color w:val="2F5496" w:themeColor="accent1" w:themeShade="BF"/>
          <w:sz w:val="20"/>
          <w:szCs w:val="20"/>
        </w:rPr>
        <w:t xml:space="preserve">planned for November 2022 and January 2023.  </w:t>
      </w:r>
      <w:r w:rsidR="0023009F">
        <w:rPr>
          <w:rFonts w:ascii="Arial" w:hAnsi="Arial" w:cs="Arial"/>
          <w:color w:val="2F5496" w:themeColor="accent1" w:themeShade="BF"/>
          <w:sz w:val="20"/>
          <w:szCs w:val="20"/>
        </w:rPr>
        <w:t xml:space="preserve">There was a little victimisation from other pupils, but that has now </w:t>
      </w:r>
      <w:r w:rsidR="000C2763">
        <w:rPr>
          <w:rFonts w:ascii="Arial" w:hAnsi="Arial" w:cs="Arial"/>
          <w:color w:val="2F5496" w:themeColor="accent1" w:themeShade="BF"/>
          <w:sz w:val="20"/>
          <w:szCs w:val="20"/>
        </w:rPr>
        <w:t>passed</w:t>
      </w:r>
      <w:r w:rsidR="0023009F">
        <w:rPr>
          <w:rFonts w:ascii="Arial" w:hAnsi="Arial" w:cs="Arial"/>
          <w:color w:val="2F5496" w:themeColor="accent1" w:themeShade="BF"/>
          <w:sz w:val="20"/>
          <w:szCs w:val="20"/>
        </w:rPr>
        <w:t xml:space="preserve">.  </w:t>
      </w:r>
      <w:r w:rsidR="005E6595">
        <w:rPr>
          <w:rFonts w:ascii="Arial" w:hAnsi="Arial" w:cs="Arial"/>
          <w:color w:val="2F5496" w:themeColor="accent1" w:themeShade="BF"/>
          <w:sz w:val="20"/>
          <w:szCs w:val="20"/>
        </w:rPr>
        <w:t xml:space="preserve">CT attends </w:t>
      </w:r>
      <w:r w:rsidR="00770294">
        <w:rPr>
          <w:rFonts w:ascii="Arial" w:hAnsi="Arial" w:cs="Arial"/>
          <w:color w:val="2F5496" w:themeColor="accent1" w:themeShade="BF"/>
          <w:sz w:val="20"/>
          <w:szCs w:val="20"/>
        </w:rPr>
        <w:t xml:space="preserve">the practitioners meeting and the Headteacher attends the managers review meetings </w:t>
      </w:r>
      <w:r w:rsidR="000C2763">
        <w:rPr>
          <w:rFonts w:ascii="Arial" w:hAnsi="Arial" w:cs="Arial"/>
          <w:color w:val="2F5496" w:themeColor="accent1" w:themeShade="BF"/>
          <w:sz w:val="20"/>
          <w:szCs w:val="20"/>
        </w:rPr>
        <w:t>where the school is expected to provide a chronology report.</w:t>
      </w:r>
    </w:p>
    <w:p w14:paraId="7CC8FB02" w14:textId="77777777" w:rsidR="000C2763" w:rsidRDefault="000C2763" w:rsidP="000C2763">
      <w:pPr>
        <w:pStyle w:val="NoSpacing"/>
        <w:tabs>
          <w:tab w:val="left" w:pos="2410"/>
        </w:tabs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068640F0" w14:textId="43B0D8B1" w:rsidR="000C2763" w:rsidRPr="00B56DDD" w:rsidRDefault="000C2763" w:rsidP="009E31DA">
      <w:pPr>
        <w:pStyle w:val="NoSpacing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B56DDD">
        <w:rPr>
          <w:color w:val="2F5496" w:themeColor="accent1" w:themeShade="BF"/>
        </w:rPr>
        <w:t>I</w:t>
      </w:r>
      <w:r w:rsidR="00A2287C" w:rsidRPr="00B56DDD">
        <w:rPr>
          <w:color w:val="2F5496" w:themeColor="accent1" w:themeShade="BF"/>
        </w:rPr>
        <w:t>f</w:t>
      </w:r>
      <w:r w:rsidRPr="00B56DDD">
        <w:rPr>
          <w:color w:val="2F5496" w:themeColor="accent1" w:themeShade="BF"/>
        </w:rPr>
        <w:t xml:space="preserve"> </w:t>
      </w:r>
      <w:r w:rsidR="00A9788A" w:rsidRPr="00B56DDD">
        <w:rPr>
          <w:color w:val="2F5496" w:themeColor="accent1" w:themeShade="BF"/>
        </w:rPr>
        <w:t xml:space="preserve">it goes </w:t>
      </w:r>
      <w:r w:rsidR="00A9788A" w:rsidRPr="00B56DDD">
        <w:rPr>
          <w:rFonts w:ascii="Arial" w:hAnsi="Arial" w:cs="Arial"/>
          <w:color w:val="2F5496" w:themeColor="accent1" w:themeShade="BF"/>
          <w:sz w:val="20"/>
          <w:szCs w:val="20"/>
        </w:rPr>
        <w:t>to the press will the school be expected to respond.</w:t>
      </w:r>
    </w:p>
    <w:p w14:paraId="3EC1754E" w14:textId="2A007173" w:rsidR="00A9788A" w:rsidRDefault="00A9788A" w:rsidP="00B56DDD">
      <w:pPr>
        <w:pStyle w:val="NoSpacing"/>
        <w:numPr>
          <w:ilvl w:val="0"/>
          <w:numId w:val="24"/>
        </w:numPr>
        <w:rPr>
          <w:rFonts w:ascii="Arial" w:hAnsi="Arial" w:cs="Arial"/>
          <w:color w:val="2F5496" w:themeColor="accent1" w:themeShade="BF"/>
          <w:sz w:val="20"/>
          <w:szCs w:val="20"/>
        </w:rPr>
      </w:pPr>
      <w:r w:rsidRPr="00B56DDD">
        <w:rPr>
          <w:rFonts w:ascii="Arial" w:hAnsi="Arial" w:cs="Arial"/>
          <w:color w:val="2F5496" w:themeColor="accent1" w:themeShade="BF"/>
          <w:sz w:val="20"/>
          <w:szCs w:val="20"/>
        </w:rPr>
        <w:t>The Headteacher confirmed that the LA will provide advice for the school to follow.</w:t>
      </w:r>
    </w:p>
    <w:p w14:paraId="25C9686C" w14:textId="77777777" w:rsidR="0051582C" w:rsidRDefault="0051582C" w:rsidP="0051582C">
      <w:pPr>
        <w:pStyle w:val="NoSpacing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36D16F1D" w14:textId="562EA2C2" w:rsidR="0051582C" w:rsidRDefault="0051582C" w:rsidP="0051582C">
      <w:pPr>
        <w:pStyle w:val="NoSpacing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What type of </w:t>
      </w:r>
      <w:r w:rsidR="005E22C7">
        <w:rPr>
          <w:rFonts w:ascii="Arial" w:hAnsi="Arial" w:cs="Arial"/>
          <w:color w:val="2F5496" w:themeColor="accent1" w:themeShade="BF"/>
          <w:sz w:val="20"/>
          <w:szCs w:val="20"/>
        </w:rPr>
        <w:t>neglect is of most concern?</w:t>
      </w:r>
    </w:p>
    <w:p w14:paraId="2908BDCC" w14:textId="46208B95" w:rsidR="005E22C7" w:rsidRDefault="005E22C7" w:rsidP="005E22C7">
      <w:pPr>
        <w:pStyle w:val="NoSpacing"/>
        <w:numPr>
          <w:ilvl w:val="0"/>
          <w:numId w:val="25"/>
        </w:numPr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CT confirmed that it was food, clothes, headlice, </w:t>
      </w:r>
      <w:r w:rsidR="007F6661">
        <w:rPr>
          <w:rFonts w:ascii="Arial" w:hAnsi="Arial" w:cs="Arial"/>
          <w:color w:val="2F5496" w:themeColor="accent1" w:themeShade="BF"/>
          <w:sz w:val="20"/>
          <w:szCs w:val="20"/>
        </w:rPr>
        <w:t>emotion and behaviour.</w:t>
      </w:r>
    </w:p>
    <w:p w14:paraId="13494750" w14:textId="77777777" w:rsidR="008C074D" w:rsidRDefault="008C074D" w:rsidP="008C074D">
      <w:pPr>
        <w:pStyle w:val="NoSpacing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40210BE" w14:textId="19400A30" w:rsidR="008C074D" w:rsidRDefault="008C074D" w:rsidP="008C074D">
      <w:pPr>
        <w:pStyle w:val="NoSpacing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>Are pupils aware of the new rewards planned?</w:t>
      </w:r>
    </w:p>
    <w:p w14:paraId="733B49C3" w14:textId="29F07F7E" w:rsidR="008C074D" w:rsidRDefault="008C074D" w:rsidP="008C074D">
      <w:pPr>
        <w:pStyle w:val="NoSpacing"/>
        <w:numPr>
          <w:ilvl w:val="0"/>
          <w:numId w:val="26"/>
        </w:numPr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CT confirmed that </w:t>
      </w:r>
      <w:r w:rsidR="00F46D67">
        <w:rPr>
          <w:rFonts w:ascii="Arial" w:hAnsi="Arial" w:cs="Arial"/>
          <w:color w:val="2F5496" w:themeColor="accent1" w:themeShade="BF"/>
          <w:sz w:val="20"/>
          <w:szCs w:val="20"/>
        </w:rPr>
        <w:t>a launch assembly is planned to explain the rewards to pupils.</w:t>
      </w:r>
    </w:p>
    <w:p w14:paraId="53F0A7A1" w14:textId="77777777" w:rsidR="00350F60" w:rsidRDefault="00350F60" w:rsidP="00350F60">
      <w:pPr>
        <w:pStyle w:val="NoSpacing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245D7119" w14:textId="68F7282F" w:rsidR="00350F60" w:rsidRDefault="00350F60" w:rsidP="005A09D5">
      <w:pPr>
        <w:pStyle w:val="NoSpacing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One of the new criteria for permanent exclusions </w:t>
      </w:r>
      <w:r w:rsidR="001E20F8">
        <w:rPr>
          <w:rFonts w:ascii="Arial" w:hAnsi="Arial" w:cs="Arial"/>
          <w:color w:val="2F5496" w:themeColor="accent1" w:themeShade="BF"/>
          <w:sz w:val="20"/>
          <w:szCs w:val="20"/>
        </w:rPr>
        <w:t xml:space="preserve">in the Relationship Policy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is ‘ </w:t>
      </w:r>
      <w:r w:rsidR="00916D70">
        <w:rPr>
          <w:rFonts w:ascii="Arial" w:hAnsi="Arial" w:cs="Arial"/>
          <w:color w:val="2F5496" w:themeColor="accent1" w:themeShade="BF"/>
          <w:sz w:val="20"/>
          <w:szCs w:val="20"/>
        </w:rPr>
        <w:t xml:space="preserve">reasonable adjustments’ and </w:t>
      </w:r>
      <w:r w:rsidR="001E20F8">
        <w:rPr>
          <w:rFonts w:ascii="Arial" w:hAnsi="Arial" w:cs="Arial"/>
          <w:color w:val="2F5496" w:themeColor="accent1" w:themeShade="BF"/>
          <w:sz w:val="20"/>
          <w:szCs w:val="20"/>
        </w:rPr>
        <w:t xml:space="preserve">the </w:t>
      </w:r>
      <w:r w:rsidR="00916D70">
        <w:rPr>
          <w:rFonts w:ascii="Arial" w:hAnsi="Arial" w:cs="Arial"/>
          <w:color w:val="2F5496" w:themeColor="accent1" w:themeShade="BF"/>
          <w:sz w:val="20"/>
          <w:szCs w:val="20"/>
        </w:rPr>
        <w:t>connotations are concerning</w:t>
      </w:r>
      <w:r w:rsidR="005A09D5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p w14:paraId="55B300FB" w14:textId="71946E90" w:rsidR="005A09D5" w:rsidRPr="00B56DDD" w:rsidRDefault="005A09D5" w:rsidP="005A09D5">
      <w:pPr>
        <w:pStyle w:val="NoSpacing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>CT explained that she will check but that it is taken from a legal stance.</w:t>
      </w:r>
    </w:p>
    <w:p w14:paraId="77B02003" w14:textId="77777777" w:rsidR="006E400F" w:rsidRPr="00B56DDD" w:rsidRDefault="006E400F" w:rsidP="009E31DA">
      <w:pPr>
        <w:pStyle w:val="NoSpacing"/>
        <w:rPr>
          <w:rFonts w:ascii="Arial" w:hAnsi="Arial" w:cs="Arial"/>
          <w:sz w:val="20"/>
          <w:szCs w:val="20"/>
        </w:rPr>
      </w:pPr>
    </w:p>
    <w:p w14:paraId="3D514E71" w14:textId="6AD6631B" w:rsidR="00A833C1" w:rsidRPr="00B56DDD" w:rsidRDefault="00A833C1" w:rsidP="009E31DA">
      <w:pPr>
        <w:pStyle w:val="NoSpacing"/>
        <w:rPr>
          <w:rFonts w:ascii="Arial" w:hAnsi="Arial" w:cs="Arial"/>
          <w:sz w:val="20"/>
          <w:szCs w:val="20"/>
        </w:rPr>
      </w:pPr>
      <w:r w:rsidRPr="00B56DDD">
        <w:rPr>
          <w:rFonts w:ascii="Arial" w:hAnsi="Arial" w:cs="Arial"/>
          <w:sz w:val="20"/>
          <w:szCs w:val="20"/>
        </w:rPr>
        <w:t xml:space="preserve">Resolved: </w:t>
      </w:r>
      <w:r w:rsidR="00A2287C" w:rsidRPr="00B56DDD">
        <w:rPr>
          <w:rFonts w:ascii="Arial" w:hAnsi="Arial" w:cs="Arial"/>
          <w:sz w:val="20"/>
          <w:szCs w:val="20"/>
        </w:rPr>
        <w:t xml:space="preserve">i) </w:t>
      </w:r>
      <w:r w:rsidRPr="00B56DDD">
        <w:rPr>
          <w:rFonts w:ascii="Arial" w:hAnsi="Arial" w:cs="Arial"/>
          <w:sz w:val="20"/>
          <w:szCs w:val="20"/>
        </w:rPr>
        <w:t>that the report be received with thanks</w:t>
      </w:r>
    </w:p>
    <w:p w14:paraId="7BB11B98" w14:textId="52282E97" w:rsidR="00A2287C" w:rsidRPr="00A833C1" w:rsidRDefault="00A2287C" w:rsidP="006E400F">
      <w:pPr>
        <w:pStyle w:val="NoSpacing"/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ii) that the Safeguarding </w:t>
      </w:r>
      <w:r w:rsidR="0090166E">
        <w:rPr>
          <w:rFonts w:ascii="Arial" w:hAnsi="Arial" w:cs="Arial"/>
          <w:sz w:val="20"/>
          <w:szCs w:val="20"/>
        </w:rPr>
        <w:t xml:space="preserve">Audit Report </w:t>
      </w:r>
      <w:r>
        <w:rPr>
          <w:rFonts w:ascii="Arial" w:hAnsi="Arial" w:cs="Arial"/>
          <w:sz w:val="20"/>
          <w:szCs w:val="20"/>
        </w:rPr>
        <w:t>is to be uploaded to GovernorHub</w:t>
      </w:r>
    </w:p>
    <w:p w14:paraId="7F512376" w14:textId="77777777" w:rsidR="007C4E9E" w:rsidRPr="00951F9C" w:rsidRDefault="007C4E9E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7D1B1E05" w14:textId="77777777" w:rsidR="00B81BF3" w:rsidRPr="00951F9C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12. Health and Safety Update</w:t>
      </w:r>
    </w:p>
    <w:p w14:paraId="4FA466E1" w14:textId="0263B8A1" w:rsidR="00A91208" w:rsidRDefault="00813B95" w:rsidP="00A833C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It is noted that the new Health and </w:t>
      </w:r>
      <w:r w:rsidR="007A19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afety Policy is based on the Local Authority model p</w:t>
      </w:r>
      <w:r w:rsidR="00C767A7">
        <w:rPr>
          <w:rFonts w:ascii="Arial" w:hAnsi="Arial" w:cs="Arial"/>
          <w:sz w:val="20"/>
          <w:szCs w:val="20"/>
        </w:rPr>
        <w:t>olicy.</w:t>
      </w:r>
    </w:p>
    <w:p w14:paraId="1B0A7CEC" w14:textId="29A7E560" w:rsidR="00C767A7" w:rsidRDefault="00C767A7" w:rsidP="00A833C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Vice-Chair has checked </w:t>
      </w:r>
      <w:r w:rsidR="00BC329A">
        <w:rPr>
          <w:rFonts w:ascii="Arial" w:hAnsi="Arial" w:cs="Arial"/>
          <w:sz w:val="20"/>
          <w:szCs w:val="20"/>
        </w:rPr>
        <w:t>the contact and contractors details.</w:t>
      </w:r>
    </w:p>
    <w:p w14:paraId="5293856C" w14:textId="77777777" w:rsidR="00266EB9" w:rsidRDefault="00266EB9" w:rsidP="00A833C1">
      <w:pPr>
        <w:pStyle w:val="NoSpacing"/>
        <w:rPr>
          <w:rFonts w:ascii="Arial" w:hAnsi="Arial" w:cs="Arial"/>
          <w:sz w:val="20"/>
          <w:szCs w:val="20"/>
        </w:rPr>
      </w:pPr>
    </w:p>
    <w:p w14:paraId="3D9A60B7" w14:textId="66DC358C" w:rsidR="00266EB9" w:rsidRDefault="00266EB9" w:rsidP="00A833C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Headteacher added that:</w:t>
      </w:r>
    </w:p>
    <w:p w14:paraId="5FECE34C" w14:textId="229401F0" w:rsidR="00266EB9" w:rsidRDefault="00266EB9" w:rsidP="00266EB9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have been 2 x adult accidents </w:t>
      </w:r>
      <w:r w:rsidR="007262D4">
        <w:rPr>
          <w:rFonts w:ascii="Arial" w:hAnsi="Arial" w:cs="Arial"/>
          <w:sz w:val="20"/>
          <w:szCs w:val="20"/>
        </w:rPr>
        <w:t>– bot</w:t>
      </w:r>
      <w:r w:rsidR="006C6839">
        <w:rPr>
          <w:rFonts w:ascii="Arial" w:hAnsi="Arial" w:cs="Arial"/>
          <w:sz w:val="20"/>
          <w:szCs w:val="20"/>
        </w:rPr>
        <w:t>h</w:t>
      </w:r>
      <w:r w:rsidR="007262D4">
        <w:rPr>
          <w:rFonts w:ascii="Arial" w:hAnsi="Arial" w:cs="Arial"/>
          <w:sz w:val="20"/>
          <w:szCs w:val="20"/>
        </w:rPr>
        <w:t xml:space="preserve"> kitchen staff</w:t>
      </w:r>
    </w:p>
    <w:p w14:paraId="0860228E" w14:textId="2A43D858" w:rsidR="007262D4" w:rsidRDefault="007262D4" w:rsidP="00266EB9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incidents are to be reported on MyH&amp;S</w:t>
      </w:r>
    </w:p>
    <w:p w14:paraId="5B938266" w14:textId="77777777" w:rsidR="00D51B6D" w:rsidRDefault="00D51B6D" w:rsidP="00D51B6D">
      <w:pPr>
        <w:pStyle w:val="NoSpacing"/>
        <w:rPr>
          <w:rFonts w:ascii="Arial" w:hAnsi="Arial" w:cs="Arial"/>
          <w:sz w:val="20"/>
          <w:szCs w:val="20"/>
        </w:rPr>
      </w:pPr>
    </w:p>
    <w:p w14:paraId="70214DA0" w14:textId="0E9FC49C" w:rsidR="00D51B6D" w:rsidRDefault="00D51B6D" w:rsidP="00D51B6D">
      <w:pPr>
        <w:pStyle w:val="NoSpacing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Governors Concern:</w:t>
      </w:r>
    </w:p>
    <w:p w14:paraId="7D088E73" w14:textId="77777777" w:rsidR="00D51B6D" w:rsidRDefault="00D51B6D" w:rsidP="00D51B6D">
      <w:pPr>
        <w:pStyle w:val="NoSpacing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02B378D6" w14:textId="720EE5F9" w:rsidR="00BC329A" w:rsidRDefault="00D51B6D" w:rsidP="00A833C1">
      <w:pPr>
        <w:pStyle w:val="NoSpacing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51B6D">
        <w:rPr>
          <w:rFonts w:ascii="Arial" w:hAnsi="Arial" w:cs="Arial"/>
          <w:color w:val="2F5496" w:themeColor="accent1" w:themeShade="BF"/>
          <w:sz w:val="20"/>
          <w:szCs w:val="20"/>
        </w:rPr>
        <w:t>Are both members of staff okay following the accidents?</w:t>
      </w:r>
    </w:p>
    <w:p w14:paraId="5AC850E2" w14:textId="4EA75DCB" w:rsidR="00D51B6D" w:rsidRPr="00904F1C" w:rsidRDefault="00D51B6D" w:rsidP="00904F1C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The Headteacher confirmed that </w:t>
      </w:r>
      <w:r w:rsidR="007E435F">
        <w:rPr>
          <w:rFonts w:ascii="Arial" w:hAnsi="Arial" w:cs="Arial"/>
          <w:color w:val="2F5496" w:themeColor="accent1" w:themeShade="BF"/>
          <w:sz w:val="20"/>
          <w:szCs w:val="20"/>
        </w:rPr>
        <w:t xml:space="preserve">an investigation took </w:t>
      </w:r>
      <w:r w:rsidR="006C6839">
        <w:rPr>
          <w:rFonts w:ascii="Arial" w:hAnsi="Arial" w:cs="Arial"/>
          <w:color w:val="2F5496" w:themeColor="accent1" w:themeShade="BF"/>
          <w:sz w:val="20"/>
          <w:szCs w:val="20"/>
        </w:rPr>
        <w:t>place,</w:t>
      </w:r>
      <w:r w:rsidR="007E435F">
        <w:rPr>
          <w:rFonts w:ascii="Arial" w:hAnsi="Arial" w:cs="Arial"/>
          <w:color w:val="2F5496" w:themeColor="accent1" w:themeShade="BF"/>
          <w:sz w:val="20"/>
          <w:szCs w:val="20"/>
        </w:rPr>
        <w:t xml:space="preserve"> and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both wer</w:t>
      </w:r>
      <w:r w:rsidR="007E435F">
        <w:rPr>
          <w:rFonts w:ascii="Arial" w:hAnsi="Arial" w:cs="Arial"/>
          <w:color w:val="2F5496" w:themeColor="accent1" w:themeShade="BF"/>
          <w:sz w:val="20"/>
          <w:szCs w:val="20"/>
        </w:rPr>
        <w:t>e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okay and have </w:t>
      </w:r>
      <w:r w:rsidR="007E435F">
        <w:rPr>
          <w:rFonts w:ascii="Arial" w:hAnsi="Arial" w:cs="Arial"/>
          <w:color w:val="2F5496" w:themeColor="accent1" w:themeShade="BF"/>
          <w:sz w:val="20"/>
          <w:szCs w:val="20"/>
        </w:rPr>
        <w:t xml:space="preserve">been </w:t>
      </w:r>
      <w:r w:rsidR="0061458B">
        <w:rPr>
          <w:rFonts w:ascii="Arial" w:hAnsi="Arial" w:cs="Arial"/>
          <w:color w:val="2F5496" w:themeColor="accent1" w:themeShade="BF"/>
          <w:sz w:val="20"/>
          <w:szCs w:val="20"/>
        </w:rPr>
        <w:t>reco</w:t>
      </w:r>
      <w:r w:rsidR="0061458B" w:rsidRPr="00904F1C">
        <w:rPr>
          <w:rFonts w:ascii="Arial" w:hAnsi="Arial" w:cs="Arial"/>
          <w:color w:val="2F5496" w:themeColor="accent1" w:themeShade="BF"/>
          <w:sz w:val="20"/>
          <w:szCs w:val="20"/>
        </w:rPr>
        <w:t xml:space="preserve">mmended </w:t>
      </w:r>
      <w:r w:rsidR="007E435F" w:rsidRPr="00904F1C">
        <w:rPr>
          <w:rFonts w:ascii="Arial" w:hAnsi="Arial" w:cs="Arial"/>
          <w:color w:val="2F5496" w:themeColor="accent1" w:themeShade="BF"/>
          <w:sz w:val="20"/>
          <w:szCs w:val="20"/>
        </w:rPr>
        <w:t xml:space="preserve"> to </w:t>
      </w:r>
      <w:r w:rsidR="0061458B" w:rsidRPr="00904F1C">
        <w:rPr>
          <w:rFonts w:ascii="Arial" w:hAnsi="Arial" w:cs="Arial"/>
          <w:color w:val="2F5496" w:themeColor="accent1" w:themeShade="BF"/>
          <w:sz w:val="20"/>
          <w:szCs w:val="20"/>
        </w:rPr>
        <w:t>w</w:t>
      </w:r>
      <w:r w:rsidR="007E435F" w:rsidRPr="00904F1C">
        <w:rPr>
          <w:rFonts w:ascii="Arial" w:hAnsi="Arial" w:cs="Arial"/>
          <w:color w:val="2F5496" w:themeColor="accent1" w:themeShade="BF"/>
          <w:sz w:val="20"/>
          <w:szCs w:val="20"/>
        </w:rPr>
        <w:t>ear gloves.</w:t>
      </w:r>
    </w:p>
    <w:p w14:paraId="5ADF63C6" w14:textId="77777777" w:rsidR="0061458B" w:rsidRDefault="0061458B" w:rsidP="0061458B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84E458A" w14:textId="1FE9B05E" w:rsidR="00BC329A" w:rsidRDefault="00BC329A" w:rsidP="00A833C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Resolved: </w:t>
      </w:r>
      <w:r>
        <w:rPr>
          <w:rFonts w:ascii="Arial" w:hAnsi="Arial" w:cs="Arial"/>
          <w:sz w:val="20"/>
          <w:szCs w:val="20"/>
        </w:rPr>
        <w:t xml:space="preserve">i) that the </w:t>
      </w:r>
      <w:r w:rsidR="00434A0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hair’s name is to be amended</w:t>
      </w:r>
    </w:p>
    <w:p w14:paraId="60FE95C8" w14:textId="04714AD0" w:rsidR="007C4E9E" w:rsidRPr="00A833C1" w:rsidRDefault="00434A0F" w:rsidP="00A833C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ii) that the Governing Board approved </w:t>
      </w:r>
      <w:r w:rsidR="00E72427">
        <w:rPr>
          <w:rFonts w:ascii="Arial" w:hAnsi="Arial" w:cs="Arial"/>
          <w:sz w:val="20"/>
          <w:szCs w:val="20"/>
        </w:rPr>
        <w:t>the Health and Safety Policy</w:t>
      </w:r>
    </w:p>
    <w:p w14:paraId="205B8BA8" w14:textId="77777777" w:rsidR="007C4E9E" w:rsidRPr="00A833C1" w:rsidRDefault="007C4E9E" w:rsidP="00A833C1">
      <w:pPr>
        <w:pStyle w:val="NoSpacing"/>
        <w:rPr>
          <w:rFonts w:ascii="Arial" w:hAnsi="Arial" w:cs="Arial"/>
          <w:sz w:val="20"/>
          <w:szCs w:val="20"/>
        </w:rPr>
      </w:pPr>
    </w:p>
    <w:p w14:paraId="145B9FA7" w14:textId="4B3C7263" w:rsidR="00B81BF3" w:rsidRPr="00951F9C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 xml:space="preserve">10. Policy Ratification </w:t>
      </w:r>
    </w:p>
    <w:p w14:paraId="58BFF2CB" w14:textId="77777777" w:rsidR="00E35064" w:rsidRDefault="006A1A99" w:rsidP="006A1A99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following polices </w:t>
      </w:r>
      <w:r w:rsidR="00173C0C">
        <w:rPr>
          <w:rFonts w:ascii="Arial" w:hAnsi="Arial" w:cs="Arial"/>
          <w:bCs/>
          <w:sz w:val="20"/>
          <w:szCs w:val="20"/>
        </w:rPr>
        <w:t>have been re</w:t>
      </w:r>
      <w:r w:rsidR="00E35064">
        <w:rPr>
          <w:rFonts w:ascii="Arial" w:hAnsi="Arial" w:cs="Arial"/>
          <w:bCs/>
          <w:sz w:val="20"/>
          <w:szCs w:val="20"/>
        </w:rPr>
        <w:t>v</w:t>
      </w:r>
      <w:r w:rsidR="00173C0C">
        <w:rPr>
          <w:rFonts w:ascii="Arial" w:hAnsi="Arial" w:cs="Arial"/>
          <w:bCs/>
          <w:sz w:val="20"/>
          <w:szCs w:val="20"/>
        </w:rPr>
        <w:t xml:space="preserve">iewed </w:t>
      </w:r>
      <w:r w:rsidR="00E35064">
        <w:rPr>
          <w:rFonts w:ascii="Arial" w:hAnsi="Arial" w:cs="Arial"/>
          <w:bCs/>
          <w:sz w:val="20"/>
          <w:szCs w:val="20"/>
        </w:rPr>
        <w:t>for approval by the Board:</w:t>
      </w:r>
    </w:p>
    <w:p w14:paraId="189196B0" w14:textId="77777777" w:rsidR="00314FF9" w:rsidRDefault="00314FF9" w:rsidP="00E3506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Charging and Remissions</w:t>
      </w:r>
    </w:p>
    <w:p w14:paraId="33E82DAA" w14:textId="01C25DB5" w:rsidR="0024495A" w:rsidRDefault="0024495A" w:rsidP="00E3506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 on child Abuse</w:t>
      </w:r>
    </w:p>
    <w:p w14:paraId="27FD910A" w14:textId="446E34A7" w:rsidR="00CD4244" w:rsidRDefault="00CD4244" w:rsidP="00E3506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of conduct for Staff</w:t>
      </w:r>
    </w:p>
    <w:p w14:paraId="772A414A" w14:textId="3A757ADC" w:rsidR="00314FF9" w:rsidRDefault="00314FF9" w:rsidP="00E3506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Complaints</w:t>
      </w:r>
    </w:p>
    <w:p w14:paraId="7BD5D050" w14:textId="4D062060" w:rsidR="00314FF9" w:rsidRDefault="00314FF9" w:rsidP="00E3506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</w:t>
      </w:r>
    </w:p>
    <w:p w14:paraId="6BF0865E" w14:textId="69F7CF44" w:rsidR="00314FF9" w:rsidRPr="00314FF9" w:rsidRDefault="00052B50" w:rsidP="00314FF9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35064">
        <w:rPr>
          <w:rFonts w:ascii="Arial" w:hAnsi="Arial" w:cs="Arial"/>
          <w:sz w:val="20"/>
          <w:szCs w:val="20"/>
        </w:rPr>
        <w:t xml:space="preserve">Relationship </w:t>
      </w:r>
    </w:p>
    <w:p w14:paraId="4E72F86B" w14:textId="663C775F" w:rsidR="007C4E9E" w:rsidRDefault="00052B50" w:rsidP="00E3506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35064">
        <w:rPr>
          <w:rFonts w:ascii="Arial" w:hAnsi="Arial" w:cs="Arial"/>
          <w:sz w:val="20"/>
          <w:szCs w:val="20"/>
        </w:rPr>
        <w:t xml:space="preserve">Safeguarding </w:t>
      </w:r>
    </w:p>
    <w:p w14:paraId="72367745" w14:textId="33E00119" w:rsidR="004F5EC7" w:rsidRDefault="004F5EC7" w:rsidP="00E3506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</w:t>
      </w:r>
    </w:p>
    <w:p w14:paraId="3F4BA897" w14:textId="77777777" w:rsidR="004F5EC7" w:rsidRDefault="004F5EC7" w:rsidP="004F5EC7">
      <w:pPr>
        <w:pStyle w:val="NoSpacing"/>
        <w:rPr>
          <w:rFonts w:ascii="Arial" w:hAnsi="Arial" w:cs="Arial"/>
          <w:sz w:val="20"/>
          <w:szCs w:val="20"/>
        </w:rPr>
      </w:pPr>
    </w:p>
    <w:p w14:paraId="2105D34B" w14:textId="6BB475BF" w:rsidR="004F5EC7" w:rsidRPr="004F5EC7" w:rsidRDefault="004F5EC7" w:rsidP="004F5EC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Resolved: </w:t>
      </w:r>
      <w:r>
        <w:rPr>
          <w:rFonts w:ascii="Arial" w:hAnsi="Arial" w:cs="Arial"/>
          <w:sz w:val="20"/>
          <w:szCs w:val="20"/>
        </w:rPr>
        <w:t xml:space="preserve">that the reviewed policies be approved by the </w:t>
      </w:r>
      <w:r w:rsidR="00AE3219">
        <w:rPr>
          <w:rFonts w:ascii="Arial" w:hAnsi="Arial" w:cs="Arial"/>
          <w:sz w:val="20"/>
          <w:szCs w:val="20"/>
        </w:rPr>
        <w:t>Board</w:t>
      </w:r>
    </w:p>
    <w:p w14:paraId="79D035BF" w14:textId="77777777" w:rsidR="007C4E9E" w:rsidRPr="00951F9C" w:rsidRDefault="007C4E9E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A088AA2" w14:textId="77777777" w:rsidR="00B81BF3" w:rsidRPr="00951F9C" w:rsidRDefault="00B81BF3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11. Date and time of future meeting</w:t>
      </w:r>
    </w:p>
    <w:p w14:paraId="0EB5E453" w14:textId="7BB20510" w:rsidR="007C4E9E" w:rsidRPr="00951F9C" w:rsidRDefault="007C4E9E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951F9C">
        <w:rPr>
          <w:rFonts w:ascii="Arial" w:hAnsi="Arial" w:cs="Arial"/>
          <w:bCs/>
          <w:sz w:val="20"/>
          <w:szCs w:val="20"/>
        </w:rPr>
        <w:t xml:space="preserve">The </w:t>
      </w:r>
      <w:r w:rsidR="00F45FC8" w:rsidRPr="00951F9C">
        <w:rPr>
          <w:rFonts w:ascii="Arial" w:hAnsi="Arial" w:cs="Arial"/>
          <w:bCs/>
          <w:sz w:val="20"/>
          <w:szCs w:val="20"/>
        </w:rPr>
        <w:t xml:space="preserve">2022-2023 </w:t>
      </w:r>
      <w:r w:rsidR="00BC29C6" w:rsidRPr="00951F9C">
        <w:rPr>
          <w:rFonts w:ascii="Arial" w:hAnsi="Arial" w:cs="Arial"/>
          <w:bCs/>
          <w:sz w:val="20"/>
          <w:szCs w:val="20"/>
        </w:rPr>
        <w:t xml:space="preserve">FGB meeting </w:t>
      </w:r>
      <w:r w:rsidR="00F45FC8" w:rsidRPr="00951F9C">
        <w:rPr>
          <w:rFonts w:ascii="Arial" w:hAnsi="Arial" w:cs="Arial"/>
          <w:bCs/>
          <w:sz w:val="20"/>
          <w:szCs w:val="20"/>
        </w:rPr>
        <w:t>will take place as follows:</w:t>
      </w:r>
    </w:p>
    <w:p w14:paraId="7EEA610D" w14:textId="70175196" w:rsidR="00BC29C6" w:rsidRPr="00AE3219" w:rsidRDefault="00BC29C6" w:rsidP="00AE3219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3219">
        <w:rPr>
          <w:rFonts w:ascii="Arial" w:hAnsi="Arial" w:cs="Arial"/>
          <w:sz w:val="20"/>
          <w:szCs w:val="20"/>
        </w:rPr>
        <w:t>6</w:t>
      </w:r>
      <w:r w:rsidRPr="00AE3219">
        <w:rPr>
          <w:rFonts w:ascii="Arial" w:hAnsi="Arial" w:cs="Arial"/>
          <w:sz w:val="20"/>
          <w:szCs w:val="20"/>
          <w:vertAlign w:val="superscript"/>
        </w:rPr>
        <w:t>th</w:t>
      </w:r>
      <w:r w:rsidRPr="00AE3219">
        <w:rPr>
          <w:rFonts w:ascii="Arial" w:hAnsi="Arial" w:cs="Arial"/>
          <w:sz w:val="20"/>
          <w:szCs w:val="20"/>
        </w:rPr>
        <w:t xml:space="preserve"> December 2022</w:t>
      </w:r>
    </w:p>
    <w:p w14:paraId="617C3DD8" w14:textId="63A5AEB4" w:rsidR="00BC29C6" w:rsidRPr="00AE3219" w:rsidRDefault="00BC29C6" w:rsidP="00AE3219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3219">
        <w:rPr>
          <w:rFonts w:ascii="Arial" w:hAnsi="Arial" w:cs="Arial"/>
          <w:sz w:val="20"/>
          <w:szCs w:val="20"/>
        </w:rPr>
        <w:t>24</w:t>
      </w:r>
      <w:r w:rsidRPr="00AE3219">
        <w:rPr>
          <w:rFonts w:ascii="Arial" w:hAnsi="Arial" w:cs="Arial"/>
          <w:sz w:val="20"/>
          <w:szCs w:val="20"/>
          <w:vertAlign w:val="superscript"/>
        </w:rPr>
        <w:t>th</w:t>
      </w:r>
      <w:r w:rsidRPr="00AE3219">
        <w:rPr>
          <w:rFonts w:ascii="Arial" w:hAnsi="Arial" w:cs="Arial"/>
          <w:sz w:val="20"/>
          <w:szCs w:val="20"/>
        </w:rPr>
        <w:t xml:space="preserve"> January 2023</w:t>
      </w:r>
    </w:p>
    <w:p w14:paraId="42AFEB00" w14:textId="05FCC5E5" w:rsidR="00BC29C6" w:rsidRPr="00AE3219" w:rsidRDefault="00AD3872" w:rsidP="00AE3219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3219">
        <w:rPr>
          <w:rFonts w:ascii="Arial" w:hAnsi="Arial" w:cs="Arial"/>
          <w:sz w:val="20"/>
          <w:szCs w:val="20"/>
        </w:rPr>
        <w:t>28</w:t>
      </w:r>
      <w:r w:rsidRPr="00AE3219">
        <w:rPr>
          <w:rFonts w:ascii="Arial" w:hAnsi="Arial" w:cs="Arial"/>
          <w:sz w:val="20"/>
          <w:szCs w:val="20"/>
          <w:vertAlign w:val="superscript"/>
        </w:rPr>
        <w:t>th</w:t>
      </w:r>
      <w:r w:rsidRPr="00AE3219">
        <w:rPr>
          <w:rFonts w:ascii="Arial" w:hAnsi="Arial" w:cs="Arial"/>
          <w:sz w:val="20"/>
          <w:szCs w:val="20"/>
        </w:rPr>
        <w:t xml:space="preserve"> March 2023</w:t>
      </w:r>
    </w:p>
    <w:p w14:paraId="402DE4A4" w14:textId="357AE24D" w:rsidR="00AD3872" w:rsidRPr="00AE3219" w:rsidRDefault="00AD3872" w:rsidP="00AE3219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3219">
        <w:rPr>
          <w:rFonts w:ascii="Arial" w:hAnsi="Arial" w:cs="Arial"/>
          <w:sz w:val="20"/>
          <w:szCs w:val="20"/>
        </w:rPr>
        <w:t>23</w:t>
      </w:r>
      <w:r w:rsidRPr="00AE3219">
        <w:rPr>
          <w:rFonts w:ascii="Arial" w:hAnsi="Arial" w:cs="Arial"/>
          <w:sz w:val="20"/>
          <w:szCs w:val="20"/>
          <w:vertAlign w:val="superscript"/>
        </w:rPr>
        <w:t>rd</w:t>
      </w:r>
      <w:r w:rsidRPr="00AE3219">
        <w:rPr>
          <w:rFonts w:ascii="Arial" w:hAnsi="Arial" w:cs="Arial"/>
          <w:sz w:val="20"/>
          <w:szCs w:val="20"/>
        </w:rPr>
        <w:t xml:space="preserve"> May 2023</w:t>
      </w:r>
    </w:p>
    <w:p w14:paraId="63B98122" w14:textId="6FD648DE" w:rsidR="00AD3872" w:rsidRPr="00AE3219" w:rsidRDefault="00AD3872" w:rsidP="00AE3219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3219">
        <w:rPr>
          <w:rFonts w:ascii="Arial" w:hAnsi="Arial" w:cs="Arial"/>
          <w:sz w:val="20"/>
          <w:szCs w:val="20"/>
        </w:rPr>
        <w:t>11</w:t>
      </w:r>
      <w:r w:rsidRPr="00AE3219">
        <w:rPr>
          <w:rFonts w:ascii="Arial" w:hAnsi="Arial" w:cs="Arial"/>
          <w:sz w:val="20"/>
          <w:szCs w:val="20"/>
          <w:vertAlign w:val="superscript"/>
        </w:rPr>
        <w:t>th</w:t>
      </w:r>
      <w:r w:rsidRPr="00AE3219">
        <w:rPr>
          <w:rFonts w:ascii="Arial" w:hAnsi="Arial" w:cs="Arial"/>
          <w:sz w:val="20"/>
          <w:szCs w:val="20"/>
        </w:rPr>
        <w:t xml:space="preserve"> July 2023</w:t>
      </w:r>
    </w:p>
    <w:p w14:paraId="253F88E1" w14:textId="77777777" w:rsidR="00F45FC8" w:rsidRPr="00951F9C" w:rsidRDefault="00F45FC8" w:rsidP="00BC4A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7FE76E36" w14:textId="0B3B2513" w:rsidR="00BC2730" w:rsidRDefault="00B81BF3" w:rsidP="00BC4AD8">
      <w:pPr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951F9C">
        <w:rPr>
          <w:rFonts w:ascii="Arial" w:hAnsi="Arial" w:cs="Arial"/>
          <w:b/>
          <w:sz w:val="23"/>
          <w:szCs w:val="23"/>
        </w:rPr>
        <w:t>12. AOB</w:t>
      </w:r>
    </w:p>
    <w:p w14:paraId="1A837535" w14:textId="032A32A7" w:rsidR="00404134" w:rsidRPr="00A14C6E" w:rsidRDefault="00404134" w:rsidP="00A14C6E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bCs/>
        </w:rPr>
        <w:tab/>
      </w:r>
      <w:r w:rsidRPr="00A14C6E">
        <w:rPr>
          <w:rFonts w:ascii="Arial" w:hAnsi="Arial" w:cs="Arial"/>
          <w:b/>
          <w:bCs/>
          <w:sz w:val="20"/>
          <w:szCs w:val="20"/>
        </w:rPr>
        <w:t>WhatsApp</w:t>
      </w:r>
      <w:r w:rsidR="00BC2730" w:rsidRPr="00A14C6E">
        <w:rPr>
          <w:rFonts w:ascii="Arial" w:hAnsi="Arial" w:cs="Arial"/>
          <w:b/>
          <w:bCs/>
          <w:sz w:val="20"/>
          <w:szCs w:val="20"/>
        </w:rPr>
        <w:t xml:space="preserve"> Group</w:t>
      </w:r>
    </w:p>
    <w:p w14:paraId="5807A45A" w14:textId="2049EC45" w:rsidR="00BC2730" w:rsidRDefault="00BC2730" w:rsidP="00A14C6E">
      <w:pPr>
        <w:pStyle w:val="NoSpacing"/>
        <w:rPr>
          <w:rFonts w:ascii="Arial" w:hAnsi="Arial" w:cs="Arial"/>
          <w:bCs/>
          <w:sz w:val="20"/>
          <w:szCs w:val="20"/>
        </w:rPr>
      </w:pPr>
      <w:r w:rsidRPr="00A14C6E">
        <w:rPr>
          <w:rFonts w:ascii="Arial" w:hAnsi="Arial" w:cs="Arial"/>
          <w:sz w:val="20"/>
          <w:szCs w:val="20"/>
        </w:rPr>
        <w:tab/>
      </w:r>
      <w:r w:rsidRPr="00A14C6E">
        <w:rPr>
          <w:rFonts w:ascii="Arial" w:hAnsi="Arial" w:cs="Arial"/>
          <w:bCs/>
          <w:sz w:val="20"/>
          <w:szCs w:val="20"/>
        </w:rPr>
        <w:t>It is noted that a Governors WhatsApp group has been set up.</w:t>
      </w:r>
    </w:p>
    <w:p w14:paraId="4ED43233" w14:textId="77777777" w:rsidR="00A14C6E" w:rsidRPr="00A14C6E" w:rsidRDefault="00A14C6E" w:rsidP="00A14C6E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379ECCFD" w14:textId="3A688801" w:rsidR="00BC2730" w:rsidRPr="00A14C6E" w:rsidRDefault="00F432E9" w:rsidP="00A14C6E">
      <w:pPr>
        <w:pStyle w:val="NoSpacing"/>
        <w:rPr>
          <w:rFonts w:ascii="Arial" w:hAnsi="Arial" w:cs="Arial"/>
          <w:bCs/>
          <w:sz w:val="20"/>
          <w:szCs w:val="20"/>
        </w:rPr>
      </w:pPr>
      <w:r w:rsidRPr="00A14C6E">
        <w:rPr>
          <w:rFonts w:ascii="Arial" w:hAnsi="Arial" w:cs="Arial"/>
          <w:b/>
          <w:bCs/>
          <w:sz w:val="20"/>
          <w:szCs w:val="20"/>
        </w:rPr>
        <w:t>Resolved:</w:t>
      </w:r>
      <w:r w:rsidRPr="00A14C6E">
        <w:rPr>
          <w:rFonts w:ascii="Arial" w:hAnsi="Arial" w:cs="Arial"/>
          <w:sz w:val="20"/>
          <w:szCs w:val="20"/>
        </w:rPr>
        <w:t xml:space="preserve"> </w:t>
      </w:r>
      <w:r w:rsidRPr="00A14C6E">
        <w:rPr>
          <w:rFonts w:ascii="Arial" w:hAnsi="Arial" w:cs="Arial"/>
          <w:bCs/>
          <w:sz w:val="20"/>
          <w:szCs w:val="20"/>
        </w:rPr>
        <w:t xml:space="preserve">That the Vice-chair is to remove </w:t>
      </w:r>
      <w:r w:rsidR="00A14C6E" w:rsidRPr="00A14C6E">
        <w:rPr>
          <w:rFonts w:ascii="Arial" w:hAnsi="Arial" w:cs="Arial"/>
          <w:bCs/>
          <w:sz w:val="20"/>
          <w:szCs w:val="20"/>
        </w:rPr>
        <w:t>names of those no longer Governors</w:t>
      </w:r>
    </w:p>
    <w:p w14:paraId="59EA0B5C" w14:textId="77777777" w:rsidR="00A14C6E" w:rsidRPr="00A14C6E" w:rsidRDefault="00A14C6E" w:rsidP="00A14C6E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0113E7CA" w14:textId="5850EE73" w:rsidR="00A14C6E" w:rsidRDefault="00A14C6E" w:rsidP="00A14C6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14C6E">
        <w:rPr>
          <w:rFonts w:ascii="Arial" w:hAnsi="Arial" w:cs="Arial"/>
          <w:sz w:val="20"/>
          <w:szCs w:val="20"/>
        </w:rPr>
        <w:tab/>
      </w:r>
      <w:r w:rsidRPr="00A14C6E">
        <w:rPr>
          <w:rFonts w:ascii="Arial" w:hAnsi="Arial" w:cs="Arial"/>
          <w:b/>
          <w:bCs/>
          <w:sz w:val="20"/>
          <w:szCs w:val="20"/>
        </w:rPr>
        <w:t>Ofsted</w:t>
      </w:r>
    </w:p>
    <w:p w14:paraId="5B43E799" w14:textId="77777777" w:rsidR="00A14C6E" w:rsidRDefault="00A14C6E" w:rsidP="00A14C6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CD7647E" w14:textId="18D14AF6" w:rsidR="00A14C6E" w:rsidRDefault="00A14C6E" w:rsidP="00A14C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Resolved: </w:t>
      </w:r>
      <w:r>
        <w:rPr>
          <w:rFonts w:ascii="Arial" w:hAnsi="Arial" w:cs="Arial"/>
          <w:sz w:val="20"/>
          <w:szCs w:val="20"/>
        </w:rPr>
        <w:t>that the Vice Chair is to re-send the Preparing for Ofsted vide</w:t>
      </w:r>
      <w:r w:rsidR="005A1CDF">
        <w:rPr>
          <w:rFonts w:ascii="Arial" w:hAnsi="Arial" w:cs="Arial"/>
          <w:sz w:val="20"/>
          <w:szCs w:val="20"/>
        </w:rPr>
        <w:t>o</w:t>
      </w:r>
    </w:p>
    <w:p w14:paraId="112CAFFC" w14:textId="77777777" w:rsidR="005A1CDF" w:rsidRDefault="005A1CDF" w:rsidP="00A14C6E">
      <w:pPr>
        <w:pStyle w:val="NoSpacing"/>
        <w:rPr>
          <w:rFonts w:ascii="Arial" w:hAnsi="Arial" w:cs="Arial"/>
          <w:sz w:val="20"/>
          <w:szCs w:val="20"/>
        </w:rPr>
      </w:pPr>
    </w:p>
    <w:p w14:paraId="04275BED" w14:textId="2F1B774E" w:rsidR="005A1CDF" w:rsidRDefault="005A1CDF" w:rsidP="00A14C6E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Safer Recruitment</w:t>
      </w:r>
    </w:p>
    <w:p w14:paraId="245DDB97" w14:textId="77777777" w:rsidR="005A1CDF" w:rsidRDefault="005A1CDF" w:rsidP="00A14C6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58465FE" w14:textId="09F24036" w:rsidR="005A1CDF" w:rsidRDefault="005A1CDF" w:rsidP="00A14C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Resolved: </w:t>
      </w:r>
      <w:r>
        <w:rPr>
          <w:rFonts w:ascii="Arial" w:hAnsi="Arial" w:cs="Arial"/>
          <w:sz w:val="20"/>
          <w:szCs w:val="20"/>
        </w:rPr>
        <w:t xml:space="preserve">that the </w:t>
      </w:r>
      <w:r w:rsidR="000B028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hair is to complete Safer Recruitment training</w:t>
      </w:r>
    </w:p>
    <w:p w14:paraId="70723595" w14:textId="77777777" w:rsidR="001C22C0" w:rsidRDefault="001C22C0" w:rsidP="00A14C6E">
      <w:pPr>
        <w:pStyle w:val="NoSpacing"/>
        <w:rPr>
          <w:rFonts w:ascii="Arial" w:hAnsi="Arial" w:cs="Arial"/>
          <w:sz w:val="20"/>
          <w:szCs w:val="20"/>
        </w:rPr>
      </w:pPr>
    </w:p>
    <w:p w14:paraId="5C110597" w14:textId="1ED09FA8" w:rsidR="001C22C0" w:rsidRDefault="001C22C0" w:rsidP="00A14C6E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Goodbyes</w:t>
      </w:r>
    </w:p>
    <w:p w14:paraId="708BD5CD" w14:textId="77777777" w:rsidR="001C22C0" w:rsidRDefault="001C22C0" w:rsidP="00A14C6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83F2363" w14:textId="0E9A78CB" w:rsidR="001C22C0" w:rsidRPr="001C22C0" w:rsidRDefault="001C22C0" w:rsidP="00220135">
      <w:pPr>
        <w:pStyle w:val="NoSpacing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C22C0">
        <w:rPr>
          <w:rFonts w:ascii="Arial" w:hAnsi="Arial" w:cs="Arial"/>
          <w:sz w:val="20"/>
          <w:szCs w:val="20"/>
        </w:rPr>
        <w:t>DM, N</w:t>
      </w:r>
      <w:r w:rsidR="00AD211D">
        <w:rPr>
          <w:rFonts w:ascii="Arial" w:hAnsi="Arial" w:cs="Arial"/>
          <w:sz w:val="20"/>
          <w:szCs w:val="20"/>
        </w:rPr>
        <w:t>C</w:t>
      </w:r>
      <w:r w:rsidRPr="001C22C0">
        <w:rPr>
          <w:rFonts w:ascii="Arial" w:hAnsi="Arial" w:cs="Arial"/>
          <w:sz w:val="20"/>
          <w:szCs w:val="20"/>
        </w:rPr>
        <w:t xml:space="preserve"> and K</w:t>
      </w:r>
      <w:r w:rsidR="00AD211D">
        <w:rPr>
          <w:rFonts w:ascii="Arial" w:hAnsi="Arial" w:cs="Arial"/>
          <w:sz w:val="20"/>
          <w:szCs w:val="20"/>
        </w:rPr>
        <w:t xml:space="preserve">L </w:t>
      </w:r>
      <w:r w:rsidR="00220135">
        <w:rPr>
          <w:rFonts w:ascii="Arial" w:hAnsi="Arial" w:cs="Arial"/>
          <w:sz w:val="20"/>
          <w:szCs w:val="20"/>
        </w:rPr>
        <w:t xml:space="preserve">were thanked for their support to the school and the Governing Board and sent best wished from </w:t>
      </w:r>
      <w:r w:rsidR="00913631">
        <w:rPr>
          <w:rFonts w:ascii="Arial" w:hAnsi="Arial" w:cs="Arial"/>
          <w:sz w:val="20"/>
          <w:szCs w:val="20"/>
        </w:rPr>
        <w:t xml:space="preserve">the Board members.  </w:t>
      </w:r>
    </w:p>
    <w:p w14:paraId="1742A91F" w14:textId="77777777" w:rsidR="00A14C6E" w:rsidRPr="00A14C6E" w:rsidRDefault="00A14C6E" w:rsidP="00A14C6E">
      <w:pPr>
        <w:pStyle w:val="NoSpacing"/>
        <w:rPr>
          <w:rFonts w:ascii="Arial" w:hAnsi="Arial" w:cs="Arial"/>
          <w:sz w:val="20"/>
          <w:szCs w:val="20"/>
        </w:rPr>
      </w:pPr>
    </w:p>
    <w:p w14:paraId="2C00943F" w14:textId="1A106FBA" w:rsidR="00B81BF3" w:rsidRPr="00F86B99" w:rsidRDefault="00F86B99" w:rsidP="00A14C6E">
      <w:pPr>
        <w:pStyle w:val="NoSpacing"/>
      </w:pPr>
      <w:r w:rsidRPr="00A14C6E">
        <w:rPr>
          <w:rFonts w:ascii="Arial" w:hAnsi="Arial" w:cs="Arial"/>
          <w:sz w:val="20"/>
          <w:szCs w:val="20"/>
        </w:rPr>
        <w:t>The meeting closed at 8</w:t>
      </w:r>
      <w:r>
        <w:t>.20pm</w:t>
      </w:r>
    </w:p>
    <w:p w14:paraId="06AFD86E" w14:textId="506F3F31" w:rsidR="00886050" w:rsidRDefault="00886050" w:rsidP="00BC4AD8">
      <w:pPr>
        <w:spacing w:after="0"/>
        <w:rPr>
          <w:rFonts w:ascii="Arial" w:hAnsi="Arial" w:cs="Arial"/>
        </w:rPr>
      </w:pPr>
    </w:p>
    <w:tbl>
      <w:tblPr>
        <w:tblW w:w="974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5"/>
        <w:gridCol w:w="6285"/>
        <w:gridCol w:w="1165"/>
        <w:gridCol w:w="1290"/>
      </w:tblGrid>
      <w:tr w:rsidR="00ED1C00" w:rsidRPr="00ED1C00" w14:paraId="1F5BF169" w14:textId="77777777" w:rsidTr="005B174F">
        <w:trPr>
          <w:trHeight w:val="30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223F" w14:textId="6388B18E" w:rsidR="00ED1C00" w:rsidRPr="00ED1C00" w:rsidRDefault="00ED1C00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bookmarkStart w:id="3" w:name="_Hlk107821105"/>
            <w:r w:rsidRPr="00ED1C00"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Item No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A40E" w14:textId="77777777" w:rsidR="00ED1C00" w:rsidRPr="00ED1C00" w:rsidRDefault="00ED1C00" w:rsidP="00ED1C00">
            <w:pPr>
              <w:pStyle w:val="NoSpacing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 w:rsidRPr="00ED1C00"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Action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</w:tcPr>
          <w:p w14:paraId="27256668" w14:textId="77777777" w:rsidR="00ED1C00" w:rsidRPr="00ED1C00" w:rsidRDefault="00ED1C00" w:rsidP="00ED1C00">
            <w:pPr>
              <w:pStyle w:val="NoSpacing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 w:rsidRPr="00ED1C00"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By Whom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60D67BE5" w14:textId="77777777" w:rsidR="00ED1C00" w:rsidRPr="00ED1C00" w:rsidRDefault="00ED1C00" w:rsidP="00ED1C00">
            <w:pPr>
              <w:pStyle w:val="NoSpacing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 w:rsidRPr="00ED1C00"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By When </w:t>
            </w:r>
          </w:p>
        </w:tc>
      </w:tr>
      <w:tr w:rsidR="00ED1C00" w:rsidRPr="00ED1C00" w14:paraId="4F943938" w14:textId="77777777" w:rsidTr="00ED1C00">
        <w:trPr>
          <w:trHeight w:val="4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25490E3B" w14:textId="1AC4BB20" w:rsidR="00ED1C00" w:rsidRPr="00ED1C00" w:rsidRDefault="007516D7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5a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B30A" w14:textId="337C38EE" w:rsidR="00ED1C00" w:rsidRPr="005B174F" w:rsidRDefault="00441CD6" w:rsidP="005B174F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color="000000"/>
                <w:bdr w:val="nil"/>
                <w:lang w:eastAsia="en-GB"/>
              </w:rPr>
              <w:t xml:space="preserve">The </w:t>
            </w:r>
            <w:r w:rsidRPr="00441CD6">
              <w:rPr>
                <w:rFonts w:ascii="Arial" w:hAnsi="Arial" w:cs="Arial"/>
                <w:bCs/>
                <w:sz w:val="20"/>
                <w:szCs w:val="20"/>
                <w:u w:color="000000"/>
                <w:bdr w:val="nil"/>
                <w:lang w:eastAsia="en-GB"/>
              </w:rPr>
              <w:t>Headteacher will go out to parents to appoint new Parent Governors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4EE87D05" w14:textId="751A7CC3" w:rsidR="00ED1C00" w:rsidRPr="00ED1C00" w:rsidRDefault="00441CD6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J</w:t>
            </w:r>
            <w:r w:rsidR="005B174F"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025B" w14:textId="0736A5E4" w:rsidR="00ED1C00" w:rsidRPr="00ED1C00" w:rsidRDefault="005B174F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5B174F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ED1C00" w:rsidRPr="00ED1C00" w14:paraId="5C99CA08" w14:textId="77777777" w:rsidTr="00ED1C00">
        <w:trPr>
          <w:trHeight w:val="4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2" w:type="dxa"/>
            </w:tcMar>
          </w:tcPr>
          <w:p w14:paraId="04640339" w14:textId="1128425C" w:rsidR="00ED1C00" w:rsidRPr="00ED1C00" w:rsidRDefault="005B174F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5d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C4813" w14:textId="6EE6B206" w:rsidR="00ED1C00" w:rsidRPr="00ED1C00" w:rsidRDefault="005B174F" w:rsidP="005B174F">
            <w:pPr>
              <w:pStyle w:val="NoSpacing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 w:rsidRPr="005B174F">
              <w:rPr>
                <w:rFonts w:ascii="Arial" w:hAnsi="Arial" w:cs="Arial"/>
                <w:bCs/>
                <w:sz w:val="20"/>
                <w:szCs w:val="20"/>
                <w:u w:color="000000"/>
                <w:bdr w:val="nil"/>
                <w:lang w:eastAsia="en-GB"/>
              </w:rPr>
              <w:t>EW is to sign the Code of Conduct at the next meeting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1CC5B461" w14:textId="3247EC61" w:rsidR="00ED1C00" w:rsidRPr="00ED1C00" w:rsidRDefault="005B174F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EX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BEE8" w14:textId="272D03AC" w:rsidR="00ED1C00" w:rsidRPr="00ED1C00" w:rsidRDefault="005B174F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5B174F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ED1C00" w:rsidRPr="00ED1C00" w14:paraId="7257A82D" w14:textId="77777777" w:rsidTr="00ED1C00">
        <w:trPr>
          <w:trHeight w:val="4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2E8897F" w14:textId="50419619" w:rsidR="00ED1C00" w:rsidRPr="00ED1C00" w:rsidRDefault="005B174F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5d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98E3" w14:textId="16746256" w:rsidR="00ED1C00" w:rsidRPr="00ED1C00" w:rsidRDefault="005B174F" w:rsidP="00441CD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color="000000"/>
                <w:bdr w:val="nil"/>
                <w:lang w:eastAsia="en-GB"/>
              </w:rPr>
              <w:t>A</w:t>
            </w:r>
            <w:r w:rsidRPr="005B174F">
              <w:rPr>
                <w:rFonts w:ascii="Arial" w:hAnsi="Arial" w:cs="Arial"/>
                <w:bCs/>
                <w:sz w:val="20"/>
                <w:szCs w:val="20"/>
                <w:u w:color="000000"/>
                <w:bdr w:val="nil"/>
                <w:lang w:eastAsia="en-GB"/>
              </w:rPr>
              <w:t>ll Governors are to sign to confirm that they will abide by the Code of Conduct on GovernorHub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9" w:type="dxa"/>
            </w:tcMar>
          </w:tcPr>
          <w:p w14:paraId="6BC92ECE" w14:textId="232B9E52" w:rsidR="00ED1C00" w:rsidRPr="00ED1C00" w:rsidRDefault="005B174F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All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75DF" w14:textId="1B7BCF3E" w:rsidR="00ED1C00" w:rsidRPr="00ED1C00" w:rsidRDefault="005B174F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5B174F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ED1C00" w:rsidRPr="00ED1C00" w14:paraId="5290EC1B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7DBC115" w14:textId="037424C6" w:rsidR="00ED1C00" w:rsidRPr="00ED1C00" w:rsidRDefault="005B174F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5f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184E" w14:textId="1A4E4C0F" w:rsidR="00ED1C00" w:rsidRPr="006F0E9E" w:rsidRDefault="006F0E9E" w:rsidP="006F0E9E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T</w:t>
            </w:r>
            <w:r w:rsidRPr="006F0E9E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he Vice-Chair is to send out the Skills Form to all Governor</w:t>
            </w: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E973954" w14:textId="5413E9C2" w:rsidR="00ED1C00" w:rsidRPr="00ED1C00" w:rsidRDefault="006F0E9E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CB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5949" w14:textId="7341CD04" w:rsidR="00ED1C00" w:rsidRPr="00ED1C00" w:rsidRDefault="00F6095A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17</w:t>
            </w:r>
            <w:r w:rsidRPr="00F6095A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5B174F" w:rsidRPr="00ED1C00" w14:paraId="06E50FC7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3C56DE5" w14:textId="02770D04" w:rsidR="005B174F" w:rsidRDefault="005B174F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5f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C9F3" w14:textId="7AA43F34" w:rsidR="005B174F" w:rsidRPr="00ED1C00" w:rsidRDefault="00F6095A" w:rsidP="00441CD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A</w:t>
            </w:r>
            <w:r w:rsidR="006F0E9E" w:rsidRPr="006F0E9E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ll Governors are to send their completed skills set to the Vice-Chair by 4</w:t>
            </w:r>
            <w:r w:rsidR="006F0E9E" w:rsidRPr="006F0E9E">
              <w:rPr>
                <w:rFonts w:ascii="Arial" w:hAnsi="Arial" w:cs="Arial"/>
                <w:bCs/>
                <w:sz w:val="20"/>
                <w:szCs w:val="20"/>
                <w:bdr w:val="nil"/>
                <w:vertAlign w:val="superscript"/>
                <w:lang w:eastAsia="en-GB"/>
              </w:rPr>
              <w:t>th</w:t>
            </w:r>
            <w:r w:rsidR="006F0E9E" w:rsidRPr="006F0E9E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 xml:space="preserve"> November 2022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6F14E5C" w14:textId="4282B35D" w:rsidR="005B174F" w:rsidRPr="00ED1C00" w:rsidRDefault="00F6095A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All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0C86" w14:textId="17265E52" w:rsidR="005B174F" w:rsidRPr="00ED1C00" w:rsidRDefault="00F6095A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4</w:t>
            </w:r>
            <w:r w:rsidRPr="00F6095A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Nov 2022</w:t>
            </w:r>
          </w:p>
        </w:tc>
      </w:tr>
      <w:tr w:rsidR="00F6095A" w:rsidRPr="00ED1C00" w14:paraId="05C78304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900D76A" w14:textId="7F43E3AB" w:rsidR="00F6095A" w:rsidRDefault="00F6095A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lastRenderedPageBreak/>
              <w:t>5g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04AE" w14:textId="133565B3" w:rsidR="00F6095A" w:rsidRDefault="00F6095A" w:rsidP="00F6095A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T</w:t>
            </w:r>
            <w:r w:rsidRPr="00F6095A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he Vice-chair is to contact NC to confirm that she can apply for one of the vacant Parent Governor posts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48A154C3" w14:textId="31F9E03E" w:rsidR="00F6095A" w:rsidRDefault="00F6095A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CB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969A" w14:textId="6EA4A996" w:rsidR="00F6095A" w:rsidRDefault="00BE4B28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14</w:t>
            </w:r>
            <w:r w:rsidRPr="00BE4B28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F6095A" w:rsidRPr="00ED1C00" w14:paraId="5161C0DF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0428BB9B" w14:textId="2A06EBB2" w:rsidR="00F6095A" w:rsidRDefault="00F6095A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5g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1D5E5" w14:textId="51295B08" w:rsidR="00F6095A" w:rsidRDefault="00BE4B28" w:rsidP="00BE4B28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bdr w:val="nil"/>
                <w:lang w:eastAsia="en-GB"/>
              </w:rPr>
              <w:t>T</w:t>
            </w:r>
            <w:r w:rsidR="00F6095A" w:rsidRPr="00F6095A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he Vice-Chair will check the Governors for Schools website to fill the Co-opted Governor vacancy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6676897" w14:textId="4B2E328F" w:rsidR="00F6095A" w:rsidRDefault="00BE4B28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CB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43DBF" w14:textId="12528247" w:rsidR="00F6095A" w:rsidRDefault="00BE4B28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BE4B28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BE4B28" w:rsidRPr="00ED1C00" w14:paraId="2F5B6581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74659F6" w14:textId="74857A83" w:rsidR="00BE4B28" w:rsidRDefault="00444920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7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0E01" w14:textId="6B94765B" w:rsidR="00BE4B28" w:rsidRPr="00444920" w:rsidRDefault="00444920" w:rsidP="0013630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bdr w:val="nil"/>
                <w:lang w:eastAsia="en-GB"/>
              </w:rPr>
            </w:pPr>
            <w:r w:rsidRPr="00444920">
              <w:rPr>
                <w:rFonts w:ascii="Arial" w:hAnsi="Arial" w:cs="Arial"/>
                <w:sz w:val="20"/>
                <w:szCs w:val="20"/>
                <w:bdr w:val="nil"/>
                <w:lang w:eastAsia="en-GB"/>
              </w:rPr>
              <w:t>Reach out to Governors who offered support with enrichment-based activities.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A841BD3" w14:textId="04B5F851" w:rsidR="00BE4B28" w:rsidRDefault="00444920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JD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30DC" w14:textId="267BF890" w:rsidR="00BE4B28" w:rsidRDefault="00444920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444920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444920" w:rsidRPr="00ED1C00" w14:paraId="04DE15CF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37E4BDE" w14:textId="542DD10B" w:rsidR="00444920" w:rsidRDefault="00444920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9</w:t>
            </w:r>
            <w:r w:rsidR="00136301"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b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571F" w14:textId="69653E33" w:rsidR="00444920" w:rsidRPr="00444920" w:rsidRDefault="00444920" w:rsidP="0013630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bdr w:val="nil"/>
                <w:lang w:eastAsia="en-GB"/>
              </w:rPr>
            </w:pPr>
            <w:r w:rsidRPr="00444920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 xml:space="preserve">LF and AR </w:t>
            </w: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Link visit</w:t>
            </w:r>
            <w:r w:rsidRPr="00444920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 xml:space="preserve"> reports are to be presented to the next meeting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2E80112" w14:textId="2621764D" w:rsidR="00444920" w:rsidRDefault="00444920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LF/AR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1450" w14:textId="40EAC545" w:rsidR="00444920" w:rsidRDefault="00444920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6</w:t>
            </w:r>
            <w:r w:rsidRPr="00444920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Dec 2022</w:t>
            </w:r>
          </w:p>
        </w:tc>
      </w:tr>
      <w:tr w:rsidR="00136301" w:rsidRPr="00ED1C00" w14:paraId="4396E25F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C34EB58" w14:textId="0CB7C7AF" w:rsidR="00136301" w:rsidRDefault="00136301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9c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4657" w14:textId="17C504E7" w:rsidR="00136301" w:rsidRPr="00444920" w:rsidRDefault="00136301" w:rsidP="0013630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A</w:t>
            </w:r>
            <w:r w:rsidRPr="00136301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 xml:space="preserve"> Data Analysis Report will be presented to the Spring 1 2023 meeting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7D85A5C" w14:textId="6A465927" w:rsidR="00136301" w:rsidRDefault="00084DFA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JD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64B3" w14:textId="2271218E" w:rsidR="00136301" w:rsidRDefault="00084DFA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24</w:t>
            </w:r>
            <w:r w:rsidRPr="00084DFA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Jan 2023</w:t>
            </w:r>
          </w:p>
        </w:tc>
      </w:tr>
      <w:tr w:rsidR="00136301" w:rsidRPr="00ED1C00" w14:paraId="142A6835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6CAA48A" w14:textId="5B9DA03F" w:rsidR="00136301" w:rsidRDefault="00136301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9c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3B5E" w14:textId="6E5F9BE8" w:rsidR="00136301" w:rsidRPr="00136301" w:rsidRDefault="00136301" w:rsidP="0013630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T</w:t>
            </w:r>
            <w:r w:rsidRPr="00136301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he Headteacher is to send IDSR log in detail to Governors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14D5B18" w14:textId="7162A3CB" w:rsidR="00136301" w:rsidRDefault="00136301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JD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684E" w14:textId="53157A4A" w:rsidR="00136301" w:rsidRDefault="00136301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136301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085713" w:rsidRPr="00ED1C00" w14:paraId="6303317E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40497E7F" w14:textId="5477910F" w:rsidR="00085713" w:rsidRDefault="00085713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10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C5EB" w14:textId="771DC257" w:rsidR="00085713" w:rsidRPr="00085713" w:rsidRDefault="00085713" w:rsidP="00085713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A</w:t>
            </w:r>
            <w:r w:rsidRPr="00085713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 xml:space="preserve"> full Budget Report is to be presented to the next meeting</w:t>
            </w:r>
          </w:p>
          <w:p w14:paraId="5E869B63" w14:textId="77777777" w:rsidR="00085713" w:rsidRDefault="00085713" w:rsidP="0013630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D040937" w14:textId="0AB72EBE" w:rsidR="00085713" w:rsidRDefault="00085713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JD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8488" w14:textId="697AC4B3" w:rsidR="00085713" w:rsidRDefault="00085713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6</w:t>
            </w:r>
            <w:r w:rsidRPr="00085713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Dec 2022</w:t>
            </w:r>
          </w:p>
        </w:tc>
      </w:tr>
      <w:tr w:rsidR="0090166E" w:rsidRPr="00ED1C00" w14:paraId="371819A0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F3D3E38" w14:textId="21C6A318" w:rsidR="0090166E" w:rsidRDefault="0090166E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11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9E9E" w14:textId="7F177191" w:rsidR="0090166E" w:rsidRPr="0090166E" w:rsidRDefault="0090166E" w:rsidP="0090166E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T</w:t>
            </w:r>
            <w:r w:rsidRPr="0090166E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he Safeguarding Audit Report is to be uploaded to GovernorHub</w:t>
            </w:r>
          </w:p>
          <w:p w14:paraId="4B88E227" w14:textId="77777777" w:rsidR="0090166E" w:rsidRDefault="0090166E" w:rsidP="00085713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D58DD04" w14:textId="22F5603C" w:rsidR="0090166E" w:rsidRDefault="007A1926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CT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3BD0B" w14:textId="7DE4330C" w:rsidR="0090166E" w:rsidRDefault="007A1926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7A1926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44542B" w:rsidRPr="00ED1C00" w14:paraId="4AE98DE1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029EFBF6" w14:textId="29A69F16" w:rsidR="0044542B" w:rsidRDefault="0044542B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AOB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4C9BC" w14:textId="7A6D02A6" w:rsidR="0044542B" w:rsidRDefault="0044542B" w:rsidP="000B0283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T</w:t>
            </w:r>
            <w:r w:rsidRPr="0044542B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he Vice-chair is to remove names of those no longer Governors</w:t>
            </w: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 xml:space="preserve"> on the WhatsApp group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0C2C0213" w14:textId="1125CB62" w:rsidR="0044542B" w:rsidRDefault="000B0283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CB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8560B" w14:textId="716212F3" w:rsidR="0044542B" w:rsidRDefault="000B0283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0B0283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0B0283" w:rsidRPr="00ED1C00" w14:paraId="50859137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0841DEA" w14:textId="48F0ECB9" w:rsidR="000B0283" w:rsidRDefault="000B0283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AOB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4278" w14:textId="13FDDC46" w:rsidR="000B0283" w:rsidRDefault="000B0283" w:rsidP="0044542B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T</w:t>
            </w:r>
            <w:r w:rsidRPr="000B0283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he Vice Chair is to re-send the Preparing for Ofsted vide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50ED2BB" w14:textId="296D946F" w:rsidR="000B0283" w:rsidRDefault="000B0283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CB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214F" w14:textId="40941E45" w:rsidR="000B0283" w:rsidRDefault="000B0283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21</w:t>
            </w:r>
            <w:r w:rsidRPr="000B0283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Oct 2022</w:t>
            </w:r>
          </w:p>
        </w:tc>
      </w:tr>
      <w:tr w:rsidR="000B0283" w:rsidRPr="00ED1C00" w14:paraId="0EF8A32D" w14:textId="77777777" w:rsidTr="00ED1C00">
        <w:trPr>
          <w:trHeight w:val="4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51CC6CD" w14:textId="2E7C035B" w:rsidR="000B0283" w:rsidRDefault="000B0283" w:rsidP="007516D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AOB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5335" w14:textId="6A8F80D8" w:rsidR="000B0283" w:rsidRDefault="000B0283" w:rsidP="0044542B">
            <w:pPr>
              <w:pStyle w:val="NoSpacing"/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 xml:space="preserve">The </w:t>
            </w:r>
            <w:r w:rsidRPr="000B0283">
              <w:rPr>
                <w:rFonts w:ascii="Arial" w:hAnsi="Arial" w:cs="Arial"/>
                <w:bCs/>
                <w:sz w:val="20"/>
                <w:szCs w:val="20"/>
                <w:bdr w:val="nil"/>
                <w:lang w:eastAsia="en-GB"/>
              </w:rPr>
              <w:t>Chair is to complete Safer Recruitment training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69BDC96" w14:textId="4E82AF0A" w:rsidR="000B0283" w:rsidRDefault="000B0283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JB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5982" w14:textId="0A1260B0" w:rsidR="000B0283" w:rsidRDefault="00B1630E" w:rsidP="00441C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>6</w:t>
            </w:r>
            <w:r w:rsidRPr="00B1630E">
              <w:rPr>
                <w:rFonts w:ascii="Arial" w:hAnsi="Arial" w:cs="Arial"/>
                <w:sz w:val="20"/>
                <w:szCs w:val="20"/>
                <w:u w:color="000000"/>
                <w:bdr w:val="nil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color="000000"/>
                <w:bdr w:val="nil"/>
                <w:lang w:eastAsia="en-GB"/>
              </w:rPr>
              <w:t xml:space="preserve"> Dec 2022</w:t>
            </w:r>
          </w:p>
        </w:tc>
      </w:tr>
      <w:bookmarkEnd w:id="3"/>
    </w:tbl>
    <w:p w14:paraId="1FC46E06" w14:textId="77777777" w:rsidR="00ED1C00" w:rsidRPr="00951F9C" w:rsidRDefault="00ED1C00" w:rsidP="00BC4AD8">
      <w:pPr>
        <w:spacing w:after="0"/>
        <w:rPr>
          <w:rFonts w:ascii="Arial" w:hAnsi="Arial" w:cs="Arial"/>
        </w:rPr>
      </w:pPr>
    </w:p>
    <w:sectPr w:rsidR="00ED1C00" w:rsidRPr="00951F9C" w:rsidSect="00177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134" w:left="1440" w:header="127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86EC" w14:textId="77777777" w:rsidR="00FF5619" w:rsidRDefault="00FF5619" w:rsidP="00FD0674">
      <w:pPr>
        <w:spacing w:after="0"/>
      </w:pPr>
      <w:r>
        <w:separator/>
      </w:r>
    </w:p>
  </w:endnote>
  <w:endnote w:type="continuationSeparator" w:id="0">
    <w:p w14:paraId="361A4930" w14:textId="77777777" w:rsidR="00FF5619" w:rsidRDefault="00FF5619" w:rsidP="00FD06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911" w14:textId="77777777" w:rsidR="00103315" w:rsidRDefault="00103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7744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4546A" w14:textId="4183AEE1" w:rsidR="00F45FC8" w:rsidRDefault="00F45FC8" w:rsidP="00F45FC8">
            <w:pPr>
              <w:pStyle w:val="Footer"/>
            </w:pPr>
            <w:r>
              <w:rPr>
                <w:rFonts w:ascii="Arial" w:hAnsi="Arial" w:cs="Arial"/>
                <w:sz w:val="16"/>
                <w:szCs w:val="16"/>
              </w:rPr>
              <w:t xml:space="preserve">Fulfen Primary School FGB Meeting </w:t>
            </w:r>
            <w:r w:rsidR="009724BD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BD">
              <w:rPr>
                <w:rFonts w:ascii="Arial" w:hAnsi="Arial" w:cs="Arial"/>
                <w:sz w:val="16"/>
                <w:szCs w:val="16"/>
              </w:rPr>
              <w:t>4</w:t>
            </w:r>
            <w:r w:rsidR="009724BD" w:rsidRPr="009724BD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9724BD">
              <w:rPr>
                <w:rFonts w:ascii="Arial" w:hAnsi="Arial" w:cs="Arial"/>
                <w:sz w:val="16"/>
                <w:szCs w:val="16"/>
              </w:rPr>
              <w:t xml:space="preserve"> Oct 2022</w:t>
            </w:r>
            <w:r w:rsidR="009724BD">
              <w:rPr>
                <w:rFonts w:ascii="Arial" w:hAnsi="Arial" w:cs="Arial"/>
                <w:sz w:val="16"/>
                <w:szCs w:val="16"/>
              </w:rPr>
              <w:tab/>
            </w:r>
            <w:r w:rsidR="009724BD">
              <w:rPr>
                <w:rFonts w:ascii="Arial" w:hAnsi="Arial" w:cs="Arial"/>
                <w:sz w:val="16"/>
                <w:szCs w:val="16"/>
              </w:rPr>
              <w:tab/>
            </w:r>
            <w:r w:rsidRPr="00F45FC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45FC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45FC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45FC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45FC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CAE467" w14:textId="77777777" w:rsidR="00F45FC8" w:rsidRDefault="00F45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8DF1" w14:textId="77777777" w:rsidR="00103315" w:rsidRDefault="0010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555C" w14:textId="77777777" w:rsidR="00FF5619" w:rsidRDefault="00FF5619" w:rsidP="00FD0674">
      <w:pPr>
        <w:spacing w:after="0"/>
      </w:pPr>
      <w:r>
        <w:separator/>
      </w:r>
    </w:p>
  </w:footnote>
  <w:footnote w:type="continuationSeparator" w:id="0">
    <w:p w14:paraId="24E23CE0" w14:textId="77777777" w:rsidR="00FF5619" w:rsidRDefault="00FF5619" w:rsidP="00FD06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3947" w14:textId="242D0C94" w:rsidR="00103315" w:rsidRDefault="00103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F713" w14:textId="6F48493A" w:rsidR="00103315" w:rsidRDefault="00103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45B6" w14:textId="05EB050A" w:rsidR="00103315" w:rsidRDefault="00103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BED"/>
    <w:multiLevelType w:val="hybridMultilevel"/>
    <w:tmpl w:val="4E2AF6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3313E"/>
    <w:multiLevelType w:val="hybridMultilevel"/>
    <w:tmpl w:val="B60C84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20566"/>
    <w:multiLevelType w:val="hybridMultilevel"/>
    <w:tmpl w:val="84AE9B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3BE"/>
    <w:multiLevelType w:val="hybridMultilevel"/>
    <w:tmpl w:val="F7F2AB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6A2"/>
    <w:multiLevelType w:val="hybridMultilevel"/>
    <w:tmpl w:val="0D223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014AA"/>
    <w:multiLevelType w:val="hybridMultilevel"/>
    <w:tmpl w:val="B2DC4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5D4505"/>
    <w:multiLevelType w:val="hybridMultilevel"/>
    <w:tmpl w:val="549AF3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448C"/>
    <w:multiLevelType w:val="hybridMultilevel"/>
    <w:tmpl w:val="00147D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A6AF7"/>
    <w:multiLevelType w:val="hybridMultilevel"/>
    <w:tmpl w:val="8B14F25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DD73D43"/>
    <w:multiLevelType w:val="hybridMultilevel"/>
    <w:tmpl w:val="8730C3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F6778"/>
    <w:multiLevelType w:val="hybridMultilevel"/>
    <w:tmpl w:val="F86E56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7B3B8B"/>
    <w:multiLevelType w:val="hybridMultilevel"/>
    <w:tmpl w:val="FC7CB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32C00"/>
    <w:multiLevelType w:val="hybridMultilevel"/>
    <w:tmpl w:val="688A1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8901AE"/>
    <w:multiLevelType w:val="hybridMultilevel"/>
    <w:tmpl w:val="7FF43E86"/>
    <w:lvl w:ilvl="0" w:tplc="74DA3C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115D"/>
    <w:multiLevelType w:val="hybridMultilevel"/>
    <w:tmpl w:val="AF58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5406D"/>
    <w:multiLevelType w:val="hybridMultilevel"/>
    <w:tmpl w:val="BD6C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90AE6"/>
    <w:multiLevelType w:val="hybridMultilevel"/>
    <w:tmpl w:val="874608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C52ED"/>
    <w:multiLevelType w:val="hybridMultilevel"/>
    <w:tmpl w:val="71121CEA"/>
    <w:lvl w:ilvl="0" w:tplc="7540901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259DE"/>
    <w:multiLevelType w:val="hybridMultilevel"/>
    <w:tmpl w:val="30904D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4920"/>
    <w:multiLevelType w:val="hybridMultilevel"/>
    <w:tmpl w:val="B37662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A6262"/>
    <w:multiLevelType w:val="hybridMultilevel"/>
    <w:tmpl w:val="E4C63F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E279C"/>
    <w:multiLevelType w:val="hybridMultilevel"/>
    <w:tmpl w:val="302085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76FCF"/>
    <w:multiLevelType w:val="hybridMultilevel"/>
    <w:tmpl w:val="40123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FC2D84"/>
    <w:multiLevelType w:val="hybridMultilevel"/>
    <w:tmpl w:val="BE6A98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00370C"/>
    <w:multiLevelType w:val="hybridMultilevel"/>
    <w:tmpl w:val="53F09D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07810"/>
    <w:multiLevelType w:val="hybridMultilevel"/>
    <w:tmpl w:val="089C95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085D"/>
    <w:multiLevelType w:val="hybridMultilevel"/>
    <w:tmpl w:val="ED522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D6260"/>
    <w:multiLevelType w:val="hybridMultilevel"/>
    <w:tmpl w:val="B29C7DC0"/>
    <w:lvl w:ilvl="0" w:tplc="8B1E9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"/>
  </w:num>
  <w:num w:numId="4">
    <w:abstractNumId w:val="15"/>
  </w:num>
  <w:num w:numId="5">
    <w:abstractNumId w:val="8"/>
  </w:num>
  <w:num w:numId="6">
    <w:abstractNumId w:val="27"/>
  </w:num>
  <w:num w:numId="7">
    <w:abstractNumId w:val="22"/>
  </w:num>
  <w:num w:numId="8">
    <w:abstractNumId w:val="13"/>
  </w:num>
  <w:num w:numId="9">
    <w:abstractNumId w:val="14"/>
  </w:num>
  <w:num w:numId="10">
    <w:abstractNumId w:val="0"/>
  </w:num>
  <w:num w:numId="11">
    <w:abstractNumId w:val="1"/>
  </w:num>
  <w:num w:numId="12">
    <w:abstractNumId w:val="23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  <w:num w:numId="17">
    <w:abstractNumId w:val="16"/>
  </w:num>
  <w:num w:numId="18">
    <w:abstractNumId w:val="21"/>
  </w:num>
  <w:num w:numId="19">
    <w:abstractNumId w:val="18"/>
  </w:num>
  <w:num w:numId="20">
    <w:abstractNumId w:val="6"/>
  </w:num>
  <w:num w:numId="21">
    <w:abstractNumId w:val="9"/>
  </w:num>
  <w:num w:numId="22">
    <w:abstractNumId w:val="3"/>
  </w:num>
  <w:num w:numId="23">
    <w:abstractNumId w:val="25"/>
  </w:num>
  <w:num w:numId="24">
    <w:abstractNumId w:val="24"/>
  </w:num>
  <w:num w:numId="25">
    <w:abstractNumId w:val="20"/>
  </w:num>
  <w:num w:numId="26">
    <w:abstractNumId w:val="19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74"/>
    <w:rsid w:val="000048FC"/>
    <w:rsid w:val="00023085"/>
    <w:rsid w:val="0002609A"/>
    <w:rsid w:val="000301B3"/>
    <w:rsid w:val="00052B50"/>
    <w:rsid w:val="00054E7B"/>
    <w:rsid w:val="000553DA"/>
    <w:rsid w:val="0008005D"/>
    <w:rsid w:val="00083E52"/>
    <w:rsid w:val="00083FE5"/>
    <w:rsid w:val="00084DFA"/>
    <w:rsid w:val="00085713"/>
    <w:rsid w:val="000A69BD"/>
    <w:rsid w:val="000B0283"/>
    <w:rsid w:val="000B2FE2"/>
    <w:rsid w:val="000C062C"/>
    <w:rsid w:val="000C2763"/>
    <w:rsid w:val="000D005B"/>
    <w:rsid w:val="000D5ADA"/>
    <w:rsid w:val="000D6B11"/>
    <w:rsid w:val="000E0E1C"/>
    <w:rsid w:val="000E34A6"/>
    <w:rsid w:val="000E7CDF"/>
    <w:rsid w:val="00103315"/>
    <w:rsid w:val="00103F20"/>
    <w:rsid w:val="00107B2D"/>
    <w:rsid w:val="001150FB"/>
    <w:rsid w:val="001242BC"/>
    <w:rsid w:val="00124723"/>
    <w:rsid w:val="0013245B"/>
    <w:rsid w:val="00136301"/>
    <w:rsid w:val="00144678"/>
    <w:rsid w:val="0015254D"/>
    <w:rsid w:val="00154116"/>
    <w:rsid w:val="001556D3"/>
    <w:rsid w:val="0016039F"/>
    <w:rsid w:val="00173C0C"/>
    <w:rsid w:val="00177255"/>
    <w:rsid w:val="001879B1"/>
    <w:rsid w:val="001901B6"/>
    <w:rsid w:val="0019368E"/>
    <w:rsid w:val="001A4AAA"/>
    <w:rsid w:val="001B516D"/>
    <w:rsid w:val="001C1872"/>
    <w:rsid w:val="001C22C0"/>
    <w:rsid w:val="001C5D87"/>
    <w:rsid w:val="001E20F8"/>
    <w:rsid w:val="001E5DFA"/>
    <w:rsid w:val="001F56D0"/>
    <w:rsid w:val="00205960"/>
    <w:rsid w:val="00214D34"/>
    <w:rsid w:val="00220135"/>
    <w:rsid w:val="0023009F"/>
    <w:rsid w:val="00233022"/>
    <w:rsid w:val="00233DA0"/>
    <w:rsid w:val="0024495A"/>
    <w:rsid w:val="00254AD3"/>
    <w:rsid w:val="00266EB9"/>
    <w:rsid w:val="00267518"/>
    <w:rsid w:val="00267A19"/>
    <w:rsid w:val="00270264"/>
    <w:rsid w:val="00292574"/>
    <w:rsid w:val="002A01BB"/>
    <w:rsid w:val="002B39A4"/>
    <w:rsid w:val="002D1363"/>
    <w:rsid w:val="002E0DD5"/>
    <w:rsid w:val="002E47C3"/>
    <w:rsid w:val="002F1D67"/>
    <w:rsid w:val="002F7DF0"/>
    <w:rsid w:val="003038B1"/>
    <w:rsid w:val="0030653B"/>
    <w:rsid w:val="0031108F"/>
    <w:rsid w:val="00314FF9"/>
    <w:rsid w:val="00316377"/>
    <w:rsid w:val="003213F6"/>
    <w:rsid w:val="00321698"/>
    <w:rsid w:val="003274A3"/>
    <w:rsid w:val="00336A3A"/>
    <w:rsid w:val="00350F60"/>
    <w:rsid w:val="0037307B"/>
    <w:rsid w:val="003A070A"/>
    <w:rsid w:val="003B7735"/>
    <w:rsid w:val="003C12D4"/>
    <w:rsid w:val="003C38F1"/>
    <w:rsid w:val="003C46ED"/>
    <w:rsid w:val="003D3A99"/>
    <w:rsid w:val="003D4FF3"/>
    <w:rsid w:val="003E3A3A"/>
    <w:rsid w:val="003E6969"/>
    <w:rsid w:val="003E7DDE"/>
    <w:rsid w:val="003F152B"/>
    <w:rsid w:val="003F7311"/>
    <w:rsid w:val="00404134"/>
    <w:rsid w:val="00404E3D"/>
    <w:rsid w:val="00417D75"/>
    <w:rsid w:val="00421FCA"/>
    <w:rsid w:val="00434A0F"/>
    <w:rsid w:val="00441CD6"/>
    <w:rsid w:val="00444920"/>
    <w:rsid w:val="0044542B"/>
    <w:rsid w:val="0046082A"/>
    <w:rsid w:val="00476892"/>
    <w:rsid w:val="00487623"/>
    <w:rsid w:val="00495E88"/>
    <w:rsid w:val="004B6741"/>
    <w:rsid w:val="004D6B2D"/>
    <w:rsid w:val="004E2FCF"/>
    <w:rsid w:val="004E4479"/>
    <w:rsid w:val="004E4CE9"/>
    <w:rsid w:val="004E67E8"/>
    <w:rsid w:val="004F29B6"/>
    <w:rsid w:val="004F5264"/>
    <w:rsid w:val="004F5EC7"/>
    <w:rsid w:val="0051582C"/>
    <w:rsid w:val="00522340"/>
    <w:rsid w:val="0056015C"/>
    <w:rsid w:val="00576B08"/>
    <w:rsid w:val="00576BD2"/>
    <w:rsid w:val="00585792"/>
    <w:rsid w:val="00585B04"/>
    <w:rsid w:val="005A09D5"/>
    <w:rsid w:val="005A1C65"/>
    <w:rsid w:val="005A1CDF"/>
    <w:rsid w:val="005B174F"/>
    <w:rsid w:val="005B27F5"/>
    <w:rsid w:val="005C163F"/>
    <w:rsid w:val="005C1DE1"/>
    <w:rsid w:val="005C77B2"/>
    <w:rsid w:val="005E22C7"/>
    <w:rsid w:val="005E6595"/>
    <w:rsid w:val="005F03E3"/>
    <w:rsid w:val="00602A96"/>
    <w:rsid w:val="00606F8E"/>
    <w:rsid w:val="00611281"/>
    <w:rsid w:val="0061458B"/>
    <w:rsid w:val="00630929"/>
    <w:rsid w:val="006367AC"/>
    <w:rsid w:val="00671F09"/>
    <w:rsid w:val="00693867"/>
    <w:rsid w:val="006A1A99"/>
    <w:rsid w:val="006A3328"/>
    <w:rsid w:val="006A64CD"/>
    <w:rsid w:val="006A7549"/>
    <w:rsid w:val="006B5D90"/>
    <w:rsid w:val="006C0906"/>
    <w:rsid w:val="006C31E1"/>
    <w:rsid w:val="006C6839"/>
    <w:rsid w:val="006D3E9D"/>
    <w:rsid w:val="006D4A2C"/>
    <w:rsid w:val="006E1515"/>
    <w:rsid w:val="006E400F"/>
    <w:rsid w:val="006F0E9E"/>
    <w:rsid w:val="007147BF"/>
    <w:rsid w:val="007262D4"/>
    <w:rsid w:val="007516D7"/>
    <w:rsid w:val="00754DA5"/>
    <w:rsid w:val="00761E43"/>
    <w:rsid w:val="00767124"/>
    <w:rsid w:val="00770294"/>
    <w:rsid w:val="00781F4B"/>
    <w:rsid w:val="007831D9"/>
    <w:rsid w:val="007901CB"/>
    <w:rsid w:val="007A021C"/>
    <w:rsid w:val="007A1926"/>
    <w:rsid w:val="007C4E9E"/>
    <w:rsid w:val="007C525A"/>
    <w:rsid w:val="007D17B2"/>
    <w:rsid w:val="007D2EF6"/>
    <w:rsid w:val="007D603E"/>
    <w:rsid w:val="007E3DAF"/>
    <w:rsid w:val="007E435F"/>
    <w:rsid w:val="007F3777"/>
    <w:rsid w:val="007F6661"/>
    <w:rsid w:val="00813B95"/>
    <w:rsid w:val="008150A0"/>
    <w:rsid w:val="00830A62"/>
    <w:rsid w:val="0083477C"/>
    <w:rsid w:val="00837F3C"/>
    <w:rsid w:val="008428B8"/>
    <w:rsid w:val="008570E3"/>
    <w:rsid w:val="00864379"/>
    <w:rsid w:val="008801DD"/>
    <w:rsid w:val="00886050"/>
    <w:rsid w:val="008923EC"/>
    <w:rsid w:val="00894766"/>
    <w:rsid w:val="008B68C0"/>
    <w:rsid w:val="008C074D"/>
    <w:rsid w:val="008E69F3"/>
    <w:rsid w:val="0090166E"/>
    <w:rsid w:val="00903547"/>
    <w:rsid w:val="00904F1C"/>
    <w:rsid w:val="00906F2F"/>
    <w:rsid w:val="00913631"/>
    <w:rsid w:val="00914182"/>
    <w:rsid w:val="00916D70"/>
    <w:rsid w:val="00924587"/>
    <w:rsid w:val="009276C7"/>
    <w:rsid w:val="00941A51"/>
    <w:rsid w:val="00951F9C"/>
    <w:rsid w:val="00962976"/>
    <w:rsid w:val="00963F98"/>
    <w:rsid w:val="009722EA"/>
    <w:rsid w:val="009724BD"/>
    <w:rsid w:val="0097792A"/>
    <w:rsid w:val="009914F9"/>
    <w:rsid w:val="0099723B"/>
    <w:rsid w:val="009A3EEE"/>
    <w:rsid w:val="009A48F4"/>
    <w:rsid w:val="009B5D91"/>
    <w:rsid w:val="009B6F0B"/>
    <w:rsid w:val="009D4D18"/>
    <w:rsid w:val="009E2E21"/>
    <w:rsid w:val="009E31DA"/>
    <w:rsid w:val="00A02AD3"/>
    <w:rsid w:val="00A14C6E"/>
    <w:rsid w:val="00A2287C"/>
    <w:rsid w:val="00A34BA6"/>
    <w:rsid w:val="00A474C7"/>
    <w:rsid w:val="00A54BB0"/>
    <w:rsid w:val="00A60AC7"/>
    <w:rsid w:val="00A66551"/>
    <w:rsid w:val="00A678D2"/>
    <w:rsid w:val="00A833C1"/>
    <w:rsid w:val="00A85533"/>
    <w:rsid w:val="00A91208"/>
    <w:rsid w:val="00A92A15"/>
    <w:rsid w:val="00A9491A"/>
    <w:rsid w:val="00A9788A"/>
    <w:rsid w:val="00AB2316"/>
    <w:rsid w:val="00AB77C7"/>
    <w:rsid w:val="00AC4F52"/>
    <w:rsid w:val="00AC5310"/>
    <w:rsid w:val="00AC5347"/>
    <w:rsid w:val="00AC5BF1"/>
    <w:rsid w:val="00AD136B"/>
    <w:rsid w:val="00AD211D"/>
    <w:rsid w:val="00AD3872"/>
    <w:rsid w:val="00AE0B21"/>
    <w:rsid w:val="00AE1B9D"/>
    <w:rsid w:val="00AE3219"/>
    <w:rsid w:val="00AF17FC"/>
    <w:rsid w:val="00B00C7C"/>
    <w:rsid w:val="00B01A18"/>
    <w:rsid w:val="00B05E53"/>
    <w:rsid w:val="00B07240"/>
    <w:rsid w:val="00B12831"/>
    <w:rsid w:val="00B132B2"/>
    <w:rsid w:val="00B1630E"/>
    <w:rsid w:val="00B2114B"/>
    <w:rsid w:val="00B248F7"/>
    <w:rsid w:val="00B518A6"/>
    <w:rsid w:val="00B56DDD"/>
    <w:rsid w:val="00B5744E"/>
    <w:rsid w:val="00B62AD0"/>
    <w:rsid w:val="00B6316F"/>
    <w:rsid w:val="00B759A6"/>
    <w:rsid w:val="00B81BF3"/>
    <w:rsid w:val="00B949B0"/>
    <w:rsid w:val="00BA4E56"/>
    <w:rsid w:val="00BC1FD3"/>
    <w:rsid w:val="00BC2730"/>
    <w:rsid w:val="00BC29C6"/>
    <w:rsid w:val="00BC2DE9"/>
    <w:rsid w:val="00BC329A"/>
    <w:rsid w:val="00BC4AD8"/>
    <w:rsid w:val="00BD5AF2"/>
    <w:rsid w:val="00BE4B28"/>
    <w:rsid w:val="00BE690A"/>
    <w:rsid w:val="00BF12E9"/>
    <w:rsid w:val="00C05632"/>
    <w:rsid w:val="00C22A41"/>
    <w:rsid w:val="00C27AB9"/>
    <w:rsid w:val="00C618BC"/>
    <w:rsid w:val="00C767A7"/>
    <w:rsid w:val="00C83FA2"/>
    <w:rsid w:val="00C90622"/>
    <w:rsid w:val="00C907C6"/>
    <w:rsid w:val="00C90A99"/>
    <w:rsid w:val="00CA20E2"/>
    <w:rsid w:val="00CA5AB9"/>
    <w:rsid w:val="00CD4244"/>
    <w:rsid w:val="00CD6872"/>
    <w:rsid w:val="00CE1C90"/>
    <w:rsid w:val="00D06B73"/>
    <w:rsid w:val="00D10D62"/>
    <w:rsid w:val="00D16F53"/>
    <w:rsid w:val="00D201EC"/>
    <w:rsid w:val="00D3451E"/>
    <w:rsid w:val="00D40105"/>
    <w:rsid w:val="00D4082A"/>
    <w:rsid w:val="00D478D3"/>
    <w:rsid w:val="00D51B6D"/>
    <w:rsid w:val="00D55B2E"/>
    <w:rsid w:val="00D561B8"/>
    <w:rsid w:val="00D61F0F"/>
    <w:rsid w:val="00D73857"/>
    <w:rsid w:val="00D77851"/>
    <w:rsid w:val="00D84A21"/>
    <w:rsid w:val="00D8775F"/>
    <w:rsid w:val="00D928A8"/>
    <w:rsid w:val="00D93B04"/>
    <w:rsid w:val="00D963F5"/>
    <w:rsid w:val="00D96AD7"/>
    <w:rsid w:val="00DD4454"/>
    <w:rsid w:val="00DE3188"/>
    <w:rsid w:val="00DE54EB"/>
    <w:rsid w:val="00DF10B2"/>
    <w:rsid w:val="00DF49C7"/>
    <w:rsid w:val="00DF7087"/>
    <w:rsid w:val="00E00F7D"/>
    <w:rsid w:val="00E04F38"/>
    <w:rsid w:val="00E1546C"/>
    <w:rsid w:val="00E345E7"/>
    <w:rsid w:val="00E35064"/>
    <w:rsid w:val="00E53CBA"/>
    <w:rsid w:val="00E6600D"/>
    <w:rsid w:val="00E72427"/>
    <w:rsid w:val="00E73B5D"/>
    <w:rsid w:val="00E81D49"/>
    <w:rsid w:val="00EA039D"/>
    <w:rsid w:val="00EA1036"/>
    <w:rsid w:val="00EA2936"/>
    <w:rsid w:val="00ED1C00"/>
    <w:rsid w:val="00EE2AB3"/>
    <w:rsid w:val="00EE307C"/>
    <w:rsid w:val="00EE6C9C"/>
    <w:rsid w:val="00F035D5"/>
    <w:rsid w:val="00F04C97"/>
    <w:rsid w:val="00F1063C"/>
    <w:rsid w:val="00F1350F"/>
    <w:rsid w:val="00F23E95"/>
    <w:rsid w:val="00F31D98"/>
    <w:rsid w:val="00F37ED0"/>
    <w:rsid w:val="00F4255C"/>
    <w:rsid w:val="00F432E9"/>
    <w:rsid w:val="00F45FC8"/>
    <w:rsid w:val="00F46D67"/>
    <w:rsid w:val="00F5239A"/>
    <w:rsid w:val="00F6095A"/>
    <w:rsid w:val="00F672E0"/>
    <w:rsid w:val="00F74447"/>
    <w:rsid w:val="00F85102"/>
    <w:rsid w:val="00F854B7"/>
    <w:rsid w:val="00F86B99"/>
    <w:rsid w:val="00F92F00"/>
    <w:rsid w:val="00F954E7"/>
    <w:rsid w:val="00FA0C14"/>
    <w:rsid w:val="00FB459A"/>
    <w:rsid w:val="00FB631A"/>
    <w:rsid w:val="00FB6535"/>
    <w:rsid w:val="00FB7059"/>
    <w:rsid w:val="00FC4002"/>
    <w:rsid w:val="00FD0674"/>
    <w:rsid w:val="00FD340C"/>
    <w:rsid w:val="00FD48FF"/>
    <w:rsid w:val="00FE484F"/>
    <w:rsid w:val="00FF01AF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386B7"/>
  <w15:chartTrackingRefBased/>
  <w15:docId w15:val="{80408911-4F81-432C-B11E-FA8A5D69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0674"/>
  </w:style>
  <w:style w:type="paragraph" w:styleId="Footer">
    <w:name w:val="footer"/>
    <w:basedOn w:val="Normal"/>
    <w:link w:val="FooterChar"/>
    <w:uiPriority w:val="99"/>
    <w:unhideWhenUsed/>
    <w:rsid w:val="00FD067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0674"/>
  </w:style>
  <w:style w:type="paragraph" w:styleId="NormalWeb">
    <w:name w:val="Normal (Web)"/>
    <w:basedOn w:val="Normal"/>
    <w:uiPriority w:val="99"/>
    <w:unhideWhenUsed/>
    <w:rsid w:val="00FD0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350F"/>
    <w:pPr>
      <w:ind w:left="720"/>
      <w:contextualSpacing/>
    </w:pPr>
  </w:style>
  <w:style w:type="paragraph" w:styleId="NoSpacing">
    <w:name w:val="No Spacing"/>
    <w:uiPriority w:val="1"/>
    <w:qFormat/>
    <w:rsid w:val="00C0563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2330</Words>
  <Characters>13283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Ballett</dc:creator>
  <cp:keywords/>
  <dc:description/>
  <cp:lastModifiedBy>Suzanne Steele</cp:lastModifiedBy>
  <cp:revision>2</cp:revision>
  <cp:lastPrinted>2022-10-20T15:42:00Z</cp:lastPrinted>
  <dcterms:created xsi:type="dcterms:W3CDTF">2022-11-14T15:45:00Z</dcterms:created>
  <dcterms:modified xsi:type="dcterms:W3CDTF">2022-11-14T15:45:00Z</dcterms:modified>
</cp:coreProperties>
</file>